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лекарю договорить, как все присутствующие, за исключением Тан Цзю,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яда? — растерянно переспросил Янь Юйсюань. — Обычный отвар?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Ваше Величество, — подтвердил лекарь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 него так сильно разит тиной! — поспешно, не веря собственным ушам, воскликнул Шэнь Кэ. — Он совсем не похож на тот, что я пил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запах, что почудился Благородному супругу, — это землистый аромат женьшеня, — почтительно объяснил лекарь Ху. — В отвар добавили корень тысячелетнего горного женьшеня. Это редчайшее сокровище и ценнейшее целебное средство, оттого и вкус получился столь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Кэ прояснилось, оставив лишь звенящую пустоту: до него наконец дошло, что он угодил в ловушку. Он резко вскинул голову, уставившись на Тан Цзю. Но тот лишь хранил прежнее ледяное спокойствие — стоял молча, плотно сомкнув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Янь Юйсюань до сих пор пребывал в неведении. Понимая, что напрасно обвинил невиновного, император почувствовал неловкость, смешанную с легким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раз ты добавил в отвар женьшень, почему сразу не сказал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наконец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Ваше Величество позабыл, откуда у меня это сокровище, — наконец заговорил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год вашего правления, когда Ваше Величество отправился в поход против северных племен Жун, я заслонил вас от вражеской стрелы. Тогда вы разослали людей во все концы Поднебесной и с неимоверным трудом отыскали этот тысячелетний горный женьшень. Вещь редчайшая, достойная лишь государя или вдовствующей императрицы. Но вы пренебрегли обычаями и пожаловали её мне, заявив, что никто, кроме меня, не вправе ею распоряжаться.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 тронутый вашей милостью, я не посмел истратить столь бесценный дар и бережно хранил его все эти годы. Но вчера, узнав о недуге Благородного супруга Шэнь и рассудив, что его многолетние скитания подорвали здоровье, я велел тайно добавить целебный корень в его лекарство, дабы укрепить угасающие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умолк, и на губах его заиграла горькая, измученная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и Благородный супруг, и самолично Ваше Величество сочтут мою заботу за попытку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застыл на месте, растерянный и пристыженный. На его лице отразилась целая буря чувств. Он неосознанно разжал объятия, выпуская Шэнь Кэ, шагнул к Тан Цзю и робко протянул руку, желая коснуться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я… прости меня, я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едва заметным движением уклонился от прикосновения и, даже не взглянув на государя, отвесил холодный, безупречный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обошел замершего императора и стремительно покинул покои, ни разу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так и остался стоять посреди комнаты в нелепой, жалкой позе. Лишь спустя мгновение он медленно опустил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Кэ понял, что на этот раз крупно проиграл. Побледнев, он лихорадочно соображал, как спасти положение. Наконец он упал на колени и зарыдал, сокрушенно шепча.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 подумать не мог, что всё обернётся так! Моя мнительность погубила меня, я несправедливо обвинил Императрицу Линь… Молю, накажите меня,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со вздохом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поспешность и впрямь была неуместной. Цзиньчжи чист душой, он никогда не опустился бы до подлого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Кэ лишь покорно кивал, давясь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вид любимого смягчил гнев государя, и он не стал упрекать его сильнее. Однако взгляд на разлитое целебное снадобье и воспоминание о горьких словах Линь Цзиньчжи охладили его пыл к Шэнь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— негромко бросил император и поспешно вышел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направлению, он устремился прямиком во Дворец Вечного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Кэ долго стоял неподвижно. Затем медленно повернулся и с застывшим, безжизненным лицом наступил на разлитое лекарство, с глухой яростью втирая дорогую жижу подошвой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Цзиньчжи, — прошипел он сквозь зубы. — Мы еще посмотрим, кто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Тан Цзю переступил порог Дворца Вечного Веселья, как следом за ним ворвался Янь Юйсюань. Разогнав слуг грозным взмахом руки, он бесцеремонно схватил юношу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замер, но оборачиваться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обхватил его за плечи, заставив повернуться лицом к себе, и виновато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я виноват перед тобой. Не сердись…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— бесстрастно отозвался Тан Цзю. Голос его звучал глухо и отчужденно, словно выжженный изнутри. — Мне просто горько. Мы знаем друг друга три года. Мне казалось, даже если я вам не мил, вы хотя бы понимаете, кто я такой. Но сегодня мне наглядно доказали: в глазах Вашего Величества я всего лишь жалкий завистник, способный на подлое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Поднебесной не смел разговаривать с Сыном Неба в подобном тоне, однако Янь Юйсюань даже не подумал гневаться — лишь сильнее увяз в пучине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зашел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могло прийти, что Линь Цзиньчжи годами хранил высочайший дар, не решаясь прикоснуться к нему сам, а потом без тени сомнения пожертвовал им ради исцеления Сяо Кэ'эра. И как же низко они поступили! Кэ'эр осыпал его грязными подозрениями, а сам император, ослепленный тревогой за фаворита, с готовностью поверил в эту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чудовищная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верно подметил Цзиньчжи: неужели за три года он так и не разглядел его сути? Гордый, благородный юноша, никогда не вступавший в дворцовую мышиную возню ради почестей и власти, — как мог он опуститься до столь гнусного преступления из-за банальной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императора сжалось при виде бледного, изнуренного болезнью лица супруга. На этот раз раскаяние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я совершил глупость. Позволь мне загладить вину. Можешь ругать меня, даже ударить — делай что хочешь, только не держи зла,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скользнул взглядом по виртуальному экрану: шкала раскаяния доползла до отметки «тридцать». То, что гордый монарх вымаливал прощение в столь уничижительном тоне, уже было великой победой. Если продолжить упрямиться, венценосный пес быстро потеряет терпение. Тан Цзю тихо вздохнул, позволяя холоду в голосе немного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это. Я лишь прошу Ваше Величество впредь не судить о моих помыслах столь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подобного больше не повторится! — с облегчением выдохнул Янь Юйсюань. Осторожно приобняв Тан Цзю за плечи, он повел его вглубь покоев. — Ты ведь еще слаб. Тебе нужно немедленно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мягко отстранился Тан Цзю. — Ступайте лучше к Благородному супругу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снисходительно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скрываешь свои истинные чувства за колкостями. Неужели ты действительно прогоняешь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как действительно, — с брезгливостью подумал Тан Цзю. — От одного твоего присутствия воздух здесь становится затхлым».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истолковал его угрюмое молчание как молчаливое согласие и тепло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совсем обделил тебя вниманием в последнее время. Обещаю исправиться. Сегодня у меня нет неотложных дел, так что я никуда не уйду —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катись ты к чертям собачьим!»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Грубое ругательство едва не сорвалось с языка, но Тан Цзю вовремя сдержался. Выдавив из себя подобие вежливой улыбки, он поспешно измыслил новый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недуг еще не прошел. Будет ужасно, если я заражу Ваше Величество. Возвращайтесь к себе,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возымели обратный эффект — лицо императора озарилось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самодовольно протянул он. — Ты прогоняешь меня лишь потому, что беспокоишься о моем здоровье? Не глупи. Твой супруг крепок телом, какая-то легкая простуда мне не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едва не подавился собственной слюной от такой запредельной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паршивца что, мозги напрочь высохли? Ну и самовлюбленный индюк!»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препирательства могли вызвать ненужные подозрения. Не имея иного выхода, Тан Цзю покорно смирился с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Посплю немного, — мягко шепнул император. — Я буду охранять твой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мысленно костерить государя на чем свет стоит, он забрался под одеяло и зажмурился, надеясь поскорее избавиться от назойливого присутствия. Одолеваемый жаром и слабостью, Тан Цзю не заметил, как тяжелая дрема утянула его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сквозь пелену забытья Тан Цзю почувствовал, как чьи-то теплые пальцы ласково массируют ему виски. Он удовлетворенно причмокнул и, ощутив сухость во рту, хрипло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бережно приподняли, поддерживая под спину, и поднесли к губам чашку с прохладной водой. Не открывая глаз, Тан Цзю сделал несколько жадных глотков, шумно выдохнул и по привычке обхватил спасителя за талию. Уткнувшись носом в чужую грудь, он сонно заерзал, устраиваясь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Краб, золото ты мое, а не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Тан Цзю надирался до беспамятства, именно Старина Се тащил его тушу домой, переодевал, умывал и силком вливал сладкую медовую воду. Заботился так, как родная мать никогда не заботилась.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зевнув, Тан Цзю еще крепче сжал объятия, собираясь провалиться обратно в сон, как вдруг в его затуманенном разуме шевельнулось смутное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вроде как… переродился в другом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никакого Се Линя рядом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венценосный кобель?!»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жуткой догадки Тан Цзю мгновенно протрезвел. Резко распахнув глаза, он уставился на того, кого сжимал мертвой хваткой, точно гигантский спрут.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предстало чертовски привлекательное лицо. Заметив ошарашенный взгляд юноши, мужчина негромко рассмеялся и вкрадчиво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тебе такое снилось, раз ты так крепко меня сжимаешь?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Юйчэнь?!»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больно ущипнул себя за руку, дабы убедиться, что это не бред воспаленного разума. Осознав реальность происходящего, он испуганно отпрянул и подскочил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тут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Юйчэнь осторожно придержал его за затылок, словно боясь, что тот от резкого движения потеряет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 о твоем недомогании, — мягко пояснил он. — Вот и решил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«Проведать?! Да ты в своем уме?! Это же покои императрицы, а не проходной двор!»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князь заговорщически улыбнулся и прижал указательный палец к губам, кивнув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Тс-с… Не шуми. Я пробрался тайком,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онемел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http://bllate.org/book/20582/2115634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