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ответил Юэ Чэну. Как только сообщение ушло, собеседник тут же прислал в ответ анимированный стикер с милым котиком.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Шичунь, который даже после попадания в инопространство умудрялся сохранять маску невозмутимости, лишился дара речи. Этот тип… он действительно мастерски умел в одно мгновение развеять любую гнетущую атмосферу. К тому же он словно всегда знал, что именно Вэнь Шичунь чувствует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смотрел на кота, перекатывающегося в окне чата. В этот же момент система в его голове отчеканила:</w:t>
      </w:r>
    </w:p>
    <w:p w:rsidR="00BB20FC" w:rsidRPr="00357A74" w:rsidRDefault="00357A74" w:rsidP="00BB20FC">
      <w:pPr>
        <w:jc w:val="left"/>
        <w:rPr>
          <w:sz w:val="28"/>
          <w:lang w:val="en-US"/>
        </w:rPr>
      </w:pPr>
      <w:r w:rsidRPr="00357A74">
        <w:rPr>
          <w:sz w:val="28"/>
          <w:lang w:val="en-US"/>
        </w:rPr>
        <w:t>— Если в инстансе нет знакомых напарников, приоритетной задачей является отключение функции чата. Не рекомендую доверять незнакомым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прямолинейный совет застал Вэнь Шичуня врасплох. Похоже, его система для новичков была на удивление ответственной. Видимо, стоит уделять больше времени изучению информации в коммуникационном секторе и опыту предшественников, иначе можно упустить массу полезных возможностей. Система оказалась вполне достойной.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умолкшая из-за мыслей хозяина: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сказано: упустить возможности.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Шичуня вернулся к чату. Юэ Чэн. Он, конечно, понимал, что с этим человеком что-то не так, но его эмоции и цели были настолько поверхностны, будто он нарочно кричал всем: У меня есть секрет. При этом до сих пор Юэ Чэн не предпринял ни одного реального действия, скрывая истинные намерения за маской. Это заставляло быть еще более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и он, и Хэ И относились к категории людей с запредельной самоуверенностью. Но Юэ Чэн… он казался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на панели все еще продолжал кувыркаться. Из-за специфики своей работы Вэнь Шичунь повидал немало патологических личностей, но в этой Игре частота встречаемости людей с психическими отклонениями была пугающе высокой. Впрочем, вряд ли в подобных играх вообще можно встретить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постучал по панели, переключившись на канал обмена информацией Десятого района. Найдя обсуждение, касающееся нужного сектора, он принялся листать страницу за страницей, отфильтровывая поток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район — Район Сказки. Название происходит от Главной карты нынешнего Управителя сектора — Карты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Шичуня скользил по объективным описаниям.</w:t>
      </w:r>
    </w:p>
    <w:p w:rsidR="00BB20FC" w:rsidRPr="00357A74" w:rsidRDefault="00357A74" w:rsidP="00BB20FC">
      <w:pPr>
        <w:jc w:val="left"/>
        <w:rPr>
          <w:sz w:val="28"/>
          <w:lang w:val="en-US"/>
        </w:rPr>
      </w:pPr>
      <w:r w:rsidRPr="00357A74">
        <w:rPr>
          <w:sz w:val="28"/>
          <w:lang w:val="en-US"/>
        </w:rPr>
        <w:t>Под влиянием Главной карты Управителя игроки Четвертого района обладают обманчивой внешностью, незаметно воздействуя на восприятие окружающих и притупляя их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сухих фактов попадались и отзывы игроков Десятого сектора:</w:t>
      </w:r>
    </w:p>
    <w:p w:rsidR="00BB20FC" w:rsidRPr="00357A74" w:rsidRDefault="00357A74" w:rsidP="00BB20FC">
      <w:pPr>
        <w:jc w:val="left"/>
        <w:rPr>
          <w:sz w:val="28"/>
          <w:lang w:val="en-US"/>
        </w:rPr>
      </w:pPr>
      <w:r w:rsidRPr="00357A74">
        <w:rPr>
          <w:sz w:val="28"/>
          <w:lang w:val="en-US"/>
        </w:rPr>
        <w:t>— Четвертый район — самый лицемерный из всех.</w:t>
      </w:r>
    </w:p>
    <w:p w:rsidR="00BB20FC" w:rsidRPr="00357A74" w:rsidRDefault="00357A74" w:rsidP="00BB20FC">
      <w:pPr>
        <w:jc w:val="left"/>
        <w:rPr>
          <w:sz w:val="28"/>
          <w:lang w:val="en-US"/>
        </w:rPr>
      </w:pPr>
      <w:r w:rsidRPr="00357A74">
        <w:rPr>
          <w:sz w:val="28"/>
          <w:lang w:val="en-US"/>
        </w:rPr>
        <w:t>— Скоро с Седьмым сектором сравняются.</w:t>
      </w:r>
    </w:p>
    <w:p w:rsidR="00BB20FC" w:rsidRPr="00357A74" w:rsidRDefault="00357A74" w:rsidP="00BB20FC">
      <w:pPr>
        <w:jc w:val="left"/>
        <w:rPr>
          <w:sz w:val="28"/>
          <w:lang w:val="en-US"/>
        </w:rPr>
      </w:pPr>
      <w:r w:rsidRPr="00357A74">
        <w:rPr>
          <w:sz w:val="28"/>
          <w:lang w:val="en-US"/>
        </w:rPr>
        <w:t>— У них что, снова Региональный навык усилили или новый появился? Только вышел из инстанса, там бафф Четвертого сектора до мурашек довел.</w:t>
      </w:r>
    </w:p>
    <w:p w:rsidR="00BB20FC" w:rsidRPr="00357A74" w:rsidRDefault="00357A74" w:rsidP="00BB20FC">
      <w:pPr>
        <w:jc w:val="left"/>
        <w:rPr>
          <w:sz w:val="28"/>
          <w:lang w:val="en-US"/>
        </w:rPr>
      </w:pPr>
      <w:r w:rsidRPr="00357A74">
        <w:rPr>
          <w:sz w:val="28"/>
          <w:lang w:val="en-US"/>
        </w:rPr>
        <w:t>— Не знаю, кто-нибудь ходил проверять?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Недавно столкнулся с игроком из Четвертого в инстансе. Подстава жуткая: выглядит как милашка, а чуть что — сразу подставит тебя под удар.</w:t>
      </w:r>
    </w:p>
    <w:p w:rsidR="00BB20FC" w:rsidRPr="00357A74" w:rsidRDefault="00357A74" w:rsidP="00BB20FC">
      <w:pPr>
        <w:jc w:val="left"/>
        <w:rPr>
          <w:sz w:val="28"/>
          <w:lang w:val="en-US"/>
        </w:rPr>
      </w:pPr>
      <w:r w:rsidRPr="00357A74">
        <w:rPr>
          <w:sz w:val="28"/>
          <w:lang w:val="en-US"/>
        </w:rPr>
        <w:t>— Раз ты сам сказал, что он милашка, значит, это у тебя просто духу не хватило, братан.</w:t>
      </w:r>
    </w:p>
    <w:p w:rsidR="00BB20FC" w:rsidRPr="00357A74" w:rsidRDefault="00357A74" w:rsidP="00BB20FC">
      <w:pPr>
        <w:jc w:val="left"/>
        <w:rPr>
          <w:sz w:val="28"/>
          <w:lang w:val="en-US"/>
        </w:rPr>
      </w:pPr>
      <w:r w:rsidRPr="00357A74">
        <w:rPr>
          <w:sz w:val="28"/>
          <w:lang w:val="en-US"/>
        </w:rPr>
        <w:t>— В следующий раз, как увидите кого из Четвертого, сразу включайте бдительность на максимум.</w:t>
      </w:r>
    </w:p>
    <w:p w:rsidR="00BB20FC" w:rsidRPr="00357A74" w:rsidRDefault="00357A74" w:rsidP="00BB20FC">
      <w:pPr>
        <w:jc w:val="left"/>
        <w:rPr>
          <w:sz w:val="28"/>
          <w:lang w:val="en-US"/>
        </w:rPr>
      </w:pPr>
      <w:r w:rsidRPr="00357A74">
        <w:rPr>
          <w:sz w:val="28"/>
          <w:lang w:val="en-US"/>
        </w:rPr>
        <w:t>— Не дайте себя одурачить, не дайте себя одурачить, не дайте себя одурачить!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Региональный навык? В длинном потоке информации Вэнь Шичунь ухватился за то, что могло пригодиться. Он вернул страницу к своей панели игрока. Справа от информации о персонаже красовалась та самая золотая карта розы на белом фоне. Это и было то, что игроки называли Главной картой — она генерировалась при первом входе в Игру на основе уникальных показателей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перевел взгляд на левую сторону:</w:t>
      </w:r>
    </w:p>
    <w:p w:rsidR="00BB20FC" w:rsidRPr="00357A74" w:rsidRDefault="00357A74" w:rsidP="00BB20FC">
      <w:pPr>
        <w:jc w:val="left"/>
        <w:rPr>
          <w:sz w:val="28"/>
          <w:lang w:val="en-US"/>
        </w:rPr>
      </w:pPr>
      <w:r w:rsidRPr="00357A74">
        <w:rPr>
          <w:sz w:val="28"/>
          <w:lang w:val="en-US"/>
        </w:rPr>
        <w:t>Игровой псевдоним: Ши (право на смену имени не использовано)</w:t>
      </w:r>
    </w:p>
    <w:p w:rsidR="00BB20FC" w:rsidRPr="00357A74" w:rsidRDefault="00357A74" w:rsidP="00BB20FC">
      <w:pPr>
        <w:jc w:val="left"/>
        <w:rPr>
          <w:sz w:val="28"/>
          <w:lang w:val="en-US"/>
        </w:rPr>
      </w:pPr>
      <w:r w:rsidRPr="00357A74">
        <w:rPr>
          <w:sz w:val="28"/>
          <w:lang w:val="en-US"/>
        </w:rPr>
        <w:t>Рейтинг: E+</w:t>
      </w:r>
    </w:p>
    <w:p w:rsidR="00BB20FC" w:rsidRPr="00357A74" w:rsidRDefault="00357A74" w:rsidP="00BB20FC">
      <w:pPr>
        <w:jc w:val="left"/>
        <w:rPr>
          <w:sz w:val="28"/>
          <w:lang w:val="en-US"/>
        </w:rPr>
      </w:pPr>
      <w:r w:rsidRPr="00357A74">
        <w:rPr>
          <w:sz w:val="28"/>
          <w:lang w:val="en-US"/>
        </w:rPr>
        <w:t>Уровень Главной карты: S-класс (Белая карта)</w:t>
      </w:r>
    </w:p>
    <w:p w:rsidR="00BB20FC" w:rsidRPr="00357A74" w:rsidRDefault="00357A74" w:rsidP="00BB20FC">
      <w:pPr>
        <w:jc w:val="left"/>
        <w:rPr>
          <w:sz w:val="28"/>
          <w:lang w:val="en-US"/>
        </w:rPr>
      </w:pPr>
      <w:r w:rsidRPr="00357A74">
        <w:rPr>
          <w:sz w:val="28"/>
          <w:lang w:val="en-US"/>
        </w:rPr>
        <w:t>Принадлежность: Десятый район (право на смену сектора не использовано)</w:t>
      </w:r>
    </w:p>
    <w:p w:rsidR="00BB20FC" w:rsidRPr="00357A74" w:rsidRDefault="00357A74" w:rsidP="00BB20FC">
      <w:pPr>
        <w:jc w:val="left"/>
        <w:rPr>
          <w:sz w:val="28"/>
          <w:lang w:val="en-US"/>
        </w:rPr>
      </w:pPr>
      <w:r w:rsidRPr="00357A74">
        <w:rPr>
          <w:sz w:val="28"/>
          <w:lang w:val="en-US"/>
        </w:rPr>
        <w:t>Региональный навык: не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 сих пор не активирован? Видимо, на этот инстанс рассчитывать не стоит. Зато стоит изучить возможность смены имени и сектора. Если, конечно, он выберется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унывай, — система снова проявила инициативу. — После завершения первого инстанса ты еще не был официально зарегистрирован в Десятом районе, данные не считались, поэтому активация навыка не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мысленно кивнул. Первый инстанс? При этой мысли он достал синюю брошь, которую припрятал ранее, и задумчиво повертел ее в руках. Голубой блеск камня, казалось, содержал в себе некую чистую энергию. Это то, что он нашел там? При попытке вспомнить голова отозвалась болью. Что же произошло в первом инстансе? Перед тем как сесть в поезд, система настоятельно просила его снять эту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сказал мне, — Вэнь Шичунь поднял брошь на уровень глаз и внимательно осмотрел ее. —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и ожидалось, на мгновение замолчала. Еще на платформе он почувствовал, что она недолюбливает эту вещь. Но ответ последовал:</w:t>
      </w:r>
    </w:p>
    <w:p w:rsidR="00BB20FC" w:rsidRPr="00357A74" w:rsidRDefault="00357A74" w:rsidP="00BB20FC">
      <w:pPr>
        <w:jc w:val="left"/>
        <w:rPr>
          <w:sz w:val="28"/>
          <w:lang w:val="en-US"/>
        </w:rPr>
      </w:pPr>
      <w:r w:rsidRPr="00357A74">
        <w:rPr>
          <w:sz w:val="28"/>
          <w:lang w:val="en-US"/>
        </w:rPr>
        <w:t>— Это знак Агента. Символ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Шичунь замер на секунду, а затем поспешно убрал брошь, словно она была ему неприятна. После этого он почувствовал еще большую близость к системе. Система, чьи чувства совпадали с его собственными, — это хорошая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самом деле… — начала она.</w:t>
      </w:r>
    </w:p>
    <w:p w:rsidR="00BB20FC" w:rsidRPr="00357A74" w:rsidRDefault="00357A74" w:rsidP="00BB20FC">
      <w:pPr>
        <w:jc w:val="left"/>
        <w:rPr>
          <w:sz w:val="28"/>
          <w:lang w:val="en-US"/>
        </w:rPr>
      </w:pPr>
      <w:r w:rsidRPr="00357A74">
        <w:rPr>
          <w:sz w:val="28"/>
          <w:lang w:val="en-US"/>
        </w:rPr>
        <w:t>— Говори, — Вэнь Шичунь уловил нерешительность в ее голосе. — Эта вещь полезна, верно?</w:t>
      </w:r>
    </w:p>
    <w:p w:rsidR="00BB20FC" w:rsidRPr="00357A74" w:rsidRDefault="00357A74" w:rsidP="00BB20FC">
      <w:pPr>
        <w:jc w:val="left"/>
        <w:rPr>
          <w:sz w:val="28"/>
          <w:lang w:val="en-US"/>
        </w:rPr>
      </w:pPr>
      <w:r w:rsidRPr="00357A74">
        <w:rPr>
          <w:sz w:val="28"/>
          <w:lang w:val="en-US"/>
        </w:rPr>
        <w:t>— Да. Я просила тебя снять ее, чтобы не привлекать лишнего внимания. Хотя за тобой уже следят. Кроме того, в первом инстансе у тебя случился серьезный инцидент, приведший к частичной потере памяти. Это нормально. После завершения игры ты сможешь вернуться в реальный мир и попытаться найти там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нахмурился:</w:t>
      </w:r>
    </w:p>
    <w:p w:rsidR="00BB20FC" w:rsidRPr="00357A74" w:rsidRDefault="00357A74" w:rsidP="00BB20FC">
      <w:pPr>
        <w:jc w:val="left"/>
        <w:rPr>
          <w:sz w:val="28"/>
          <w:lang w:val="en-US"/>
        </w:rPr>
      </w:pPr>
      <w:r w:rsidRPr="00357A74">
        <w:rPr>
          <w:sz w:val="28"/>
          <w:lang w:val="en-US"/>
        </w:rPr>
        <w:t>— Искать информацию в реальном мире? Но ведь мне не хватает памяти именно об этой игре. При чем тут реальность? Кстати, мне нужно проверить ту фотографию. Но… ты не можешь просто сказать,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замялась. Она действительно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чтобы пройти этот инстанс, нужно поймать убийцу, — рассуждал Вэнь Шичунь. — Прогресс основного задания дошел до трех четвертей. Учитывая семидневный срок, это быстро, но… задание никак не связано с прохождением. Если не поймать эту тварь, даже стопроцентное восстановление картины преступления не поможет. Вся эта игровая механика кажется нелогичной. А еще мои напарники… Если бы у нас была общая цель — это одно. Но после того, как я узнал о призрачных двойниках…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заподозрил, что вокруг него одни призраки. От этой мысли по спине пробежал холодок. Нет, надо как можно скорее выбираться отсюда. Вэнь Шичунь оглядел спальню: свет, пробивающийся сквозь щели в шторах, становился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Поймать убийцу… что считается поимкой? — пробормотал он, и в его голосе прозвучало нечто непривычно мелодичное.</w:t>
      </w:r>
    </w:p>
    <w:p w:rsidR="00BB20FC" w:rsidRPr="00357A74" w:rsidRDefault="00357A74" w:rsidP="00BB20FC">
      <w:pPr>
        <w:jc w:val="left"/>
        <w:rPr>
          <w:sz w:val="28"/>
          <w:lang w:val="en-US"/>
        </w:rPr>
      </w:pPr>
      <w:r w:rsidRPr="00357A74">
        <w:rPr>
          <w:sz w:val="28"/>
          <w:lang w:val="en-US"/>
        </w:rPr>
        <w:t>— Убей его, — ледяной голос системы прозвучал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замолчал. Настолько жестоко? Но он не мог не согласиться с этим советом. Хозяин и система снова пришли к консенсусу.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призрак, — с грустью заметил Вэнь Шичунь. — Его вообще можно убить? Хотя в инопространстве его, кажется, можно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смотрела на своего хозяина, погруженного в раздумья, и испытывала искушение. Стоит ли напомнить, что их инстанс — это всего лишь обычное расследование? Да, кто-то вмешался, но то, что напугало Вэнь Шичуня до такой степени, что у него даже волосы опустились… это не призрак. Хозяин уже собрал достаточно улик. Стоит только избавиться от страха перед призраком, и прохождение будет в кармане. Но хозяин… он так сильно боится. Даже сейчас, когда он выглядит спокойным, уровень страха, фиксируемый системой, не падает ни на йоту. Какая-то извращенная психологическая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нахмурила свои несуществующие брови. Жить в постоянном страхе и при этом действовать так рационально — это крайне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Шичунь поднял глаза, он не знал, что пережила система. Он подошел к окну и раздвинул шторы: снаружи снег уже завалил железную дверь на одну пятую высоты. Отраженный свет был ослепительным. Вэнь Шичунь перевел взгляд на закрытую дверь спальни. Может, попробовать ранить его в обычном пространстве? Но как найти эту тварь днем? Нельзя же вечно ждать, пока она явится, чтобы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если возникнет опасность, я активирую функцию броши, — пообещала система. Ей нужно было, чтобы хозяин поскорее покинул инстанс. — Ты… действуй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кивнул:</w:t>
      </w:r>
    </w:p>
    <w:p w:rsidR="00BB20FC" w:rsidRPr="00357A74" w:rsidRDefault="00357A74" w:rsidP="00BB20FC">
      <w:pPr>
        <w:jc w:val="left"/>
        <w:rPr>
          <w:sz w:val="28"/>
          <w:lang w:val="en-US"/>
        </w:rPr>
      </w:pPr>
      <w:r w:rsidRPr="00357A74">
        <w:rPr>
          <w:sz w:val="28"/>
          <w:lang w:val="en-US"/>
        </w:rPr>
        <w:t>— Лучше не надо. Слишком сомнительная вещь.</w:t>
      </w:r>
    </w:p>
    <w:p w:rsidR="00BB20FC" w:rsidRPr="00357A74" w:rsidRDefault="00357A74" w:rsidP="00BB20FC">
      <w:pPr>
        <w:jc w:val="left"/>
        <w:rPr>
          <w:sz w:val="28"/>
          <w:lang w:val="en-US"/>
        </w:rPr>
      </w:pPr>
      <w:r w:rsidRPr="00357A74">
        <w:rPr>
          <w:sz w:val="28"/>
          <w:lang w:val="en-US"/>
        </w:rPr>
        <w:t>— Принято, — в голосе системы послышалась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Шичунь открыл дверь, он сразу увидел Юэ Чэна, который одновременно с ним вышел из своей комнаты.</w:t>
      </w:r>
    </w:p>
    <w:p w:rsidR="00BB20FC" w:rsidRPr="00357A74" w:rsidRDefault="00357A74" w:rsidP="00BB20FC">
      <w:pPr>
        <w:jc w:val="left"/>
        <w:rPr>
          <w:sz w:val="28"/>
          <w:lang w:val="en-US"/>
        </w:rPr>
      </w:pPr>
      <w:r w:rsidRPr="00357A74">
        <w:rPr>
          <w:sz w:val="28"/>
          <w:lang w:val="en-US"/>
        </w:rPr>
        <w:t>— Братик, ты куда собрался?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Вэнь Шичунь снова захотел спрятаться обратно. В этот же момент из соседней комнаты вышел Хэ И. Стоять в коридоре под прицелом двух опасных существ было выше его сил — хотелось просто разнести тут всё, включая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как спалось? — Хэ И прищурился,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 ты проснулся! — с другой стороны послышался голос Чан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минуту в коридоре появились Сюнь И и Шэнь Цзин. Все замерли у своих дверей, в длинном коридоре воцарилась гнетущая тишина. Вэнь Шичунь подумал, что они тоже не уверены, не превратился ли кто-то из них в призрачного двойника — точно так же, как он сам боялся, что остальные пятеро сейчас разом сменят облик. Все выглядели так, будто не спали всю ночь. Под глазами Чан Чжао залегли темные круги. Вэнь Шичунь вздрогнул и решил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холодность Малыша Э, Чан Чжао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основного задания достиг 75%, — Сюнь И нарушил тишину, обводя взглядом остальных. — Кто-то из вас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спал всю ночь, на втором этаже было подозрительно тихо, и он был уверен, что никто не выходил из комнат. Взгляд Сюнь И остановился на Вэнь Шичуне: почему-то он чувствовал, что прогресс связан именно с этим игроком E-класса.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 первым ответил Хэ И, с интересом разглядывая Вэнь Шичуня.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подтвердили, что за ночь ничего не произошло. В итоге все взгляды невольно устремились на Вэнь Шичуня.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ничего скрывать. Даже если все они призраки, они хотя бы думают, что они люди,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и Линь Чжэ познакомились в сети, и когда их отношения стали близкими, он заманил его сюда, — бесстрастно произнес Вэнь Шичунь.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стоящих в коридоре. В коммуникационном секторе писали, что после прохождения инстанса игроки не только получают новые навыки, но и часто — полезные предметы. Высокоуровневые игроки, прошедшие множество инстансов, имеют в арсенале массу вспомогательных карт. Почему же он до сих пор не почувствовал никакой реальной помощи от своих напарников? Как тут не усомниться в их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как тебе всегда удается находить улики? — улыбнулся Хэ И. Вэнь Шичунь заметил, что амплитуда улыбки на его лице не менялась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выглядела смущенной: она не ожидала, что прогресс задания целиком зависит от новичка E-класса.</w:t>
      </w:r>
    </w:p>
    <w:p w:rsidR="00BB20FC" w:rsidRPr="00357A74" w:rsidRDefault="00357A74" w:rsidP="00BB20FC">
      <w:pPr>
        <w:jc w:val="left"/>
        <w:rPr>
          <w:sz w:val="28"/>
          <w:lang w:val="en-US"/>
        </w:rPr>
      </w:pPr>
      <w:r w:rsidRPr="00357A74">
        <w:rPr>
          <w:sz w:val="28"/>
          <w:lang w:val="en-US"/>
        </w:rPr>
        <w:t>— Ты… как ты собрал эти улики? — она вежливо попросила совета, желая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ответ упоминание об инопространстве, Шэнь Цзин вздрогнула, а затем с жалостью посмотрела на единственного Малыша Э в их команде. Вэнь Шичунь сохранял невозмутимость: он знал, что нормальный человек не захотел бы пережить подобный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тебе пришлось, братик, — участливо произнес Юэ Чэн. Тон был полуискренним.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о чем-то размышлял, Чан Чжао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так куда ты хотел пойти? — Юэ Чэн вернулся к исходному вопросу, подбадривающим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Шичунь взглянул на него и ответил:</w:t>
      </w:r>
    </w:p>
    <w:p w:rsidR="00BB20FC" w:rsidRPr="00357A74" w:rsidRDefault="00357A74" w:rsidP="00BB20FC">
      <w:pPr>
        <w:jc w:val="left"/>
        <w:rPr>
          <w:sz w:val="28"/>
          <w:lang w:val="en-US"/>
        </w:rPr>
      </w:pPr>
      <w:r w:rsidRPr="00357A74">
        <w:rPr>
          <w:sz w:val="28"/>
          <w:lang w:val="en-US"/>
        </w:rPr>
        <w:t>— Открыть ту комнату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http://bllate.org/book/20576/2056732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