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моменту Му Сычэнь окончательно осознал базовую логику городка и Большого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 неизвестным причинам Большому Глазу требуется множество последователей, чтобы славить его, — именно в этом заключается предназначение прислужников и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для усиления своей мощи Большому Глазу нужны души Еретиков. Чем свободнее и сильнее дух человека, не верующего в него, тем больше пользы он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чтобы не стать жертвой других монстров божественного уровня, Большой Глаз должен поддерживать функционирование этого городка как своего рода защитный кокон. Здесь ключевую роль играют Столпы. А для поддержания их работы необходимы негативные эмоции обычных людей: отчаяние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этой логике, найти местоположение Столпа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размышлял, слушая рассказ Шэнь Цзиюэ о том, что произошло после их прибытия в санаторий. Они с товарищем попали сюда вместе, оба стали пациентами, но разошлись во мнениях относительно того, стоит ли становиться врачами. Шэнь Цзиюэ категорически отказывался причинять вред другим: он не желал ни заражать членов семьи, ни сводить с ума здравомыслящих пациентов. Его же спутник считал, что жертвы неизбежны. В итоге Шэнь Цзиюэ остался в палате, а его товарищ успешно стал врачом. Хотя Шэнь Цзиюэ не одобрял методов друга, они выработали план: врач искал Столп внутри санатория, а Шэнь Цзиюэ, готовый в любой момент стать жертвой, оставался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жертвой? — переспросил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Цзиюэ, несмотря на свое уродство,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скапливается больше всего отчаяния, и находится Столп. Мы проанализировали ситуацию и пришли к выводу: скорее всего, Столп скрыт в офисе на первом подземном этаже, где оформляют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Цзиюэ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больница не дает реального способа уйти. Так называемые баллы вклада — лишь условие, позволяющее временно покинуть стены санатория и вернуться в жилье, чтобы на следующий день снова оказаться здесь и повторять то же самое. Как ты думаешь, в какой момент человек испытывает наибольшее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надежда, казалось бы, уже близка, но рушится в одно мгновение, — решительно ответил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Лягушачьи глаза Шэнь Цзиюэ блеснули, словно он одобрил ответ,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считаем, что здесь существует лишь один способ выбраться окончательно —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понял его мысль, но выразил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Вы считаете, что пациенты, оформляя выписку, думают, что обрели свободу, но вместо этого их ждет не освобождение, а гибель. Но ведь условие выздоровления — вера в Большой Глаз и превращение в безумца. В таком состоянии пациент готов принести себя в жертву ради него, так откуда взяться отчаянию?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Цзиюэ промелькнуло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лишен элементарных знаний. Разве ты не знаешь, что вера не противоречит эгоизму, а безумие — жажде жизни? У всего есть цена. Последователи верят в Великую Сущность лишь ради защиты. Какими бы безумными они ни стали, их вера зиждется на том, что следование за сущностью поможет им выжить. И чем сильнее вера, тем глубже отчаяние при угрозе жизни. Пациенты — люди с твердой волей, они не хотели склоняться перед Большим Глазом. Если они сломались, значит, цена была огромной. И когда такой человек обнаруживает, что даже после предательства собственных принципов он не может покинуть больницу — какое отчаяние его охватит? Это азбука после Великой Катастрофы. Откуда ты взялся, чудак, и как вообще дожил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мог лишь неловко улыбнуться. Он не хотел объяснять про игроков и перемещение между мирами — в этом безумном мире такие разговоры не имели смысла. Игроки здесь не имели привилегий; они подвергались такой же опасности, как и жители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 Сычэнь не желает откровенничать, Шэнь Цзиюэ тактично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 тебя есть Тотем и Он доверяет тебе, значит, доверяю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с облегчением выдохнул. Общаться с Шэнь Цзиюэ было приятно — умный, хладнокровный и проницательный, он вызывал симпатию, если не обращать внимания на его выпученные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 неделю ты собрал столько информации, почему выбрал меня в напарники? — спросил Му Сычэнь. — Ты уже пациент, если уверуешь в Большой Глаз, сможешь найти Столп,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только я уверую, я сойду с ума и не смогу уничтожить Столп. К тому же для разрушения Столпа нужен Тотем. Чтобы выписаться, мне придется стереть этот Тотем, и тогда я потеряю способность к разрушению. Мне нужен напарник с твердой волей, смекалкой и хладнокровием. Ты идеально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смутился от такой похвалы. Следуя логике Шэнь Цзиюэ, он понял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цель в том, чтобы я сопровождал тебя при выписке, мы вместе встретились со Столпом, и я его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дело с умным человеком, — отозвался Шэнь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так поступим,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Цзиюэ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боялся жертв. Я боюсь лишь бессмысленных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сквозь пугающую внешность Шэнь Цзиюэ Му Сычэнь словно увидел человека с благородными чертами лица и возвышенным духом. Даже лишившись человеческого облика, Шэнь Цзиюэ оставался верен своему имени — чистому, как луна после дождя. Му Сычэнь сжал кулаки: он не хотел, чтобы Шэнь Цзиюэ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нужно делать? — спросил Шэнь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способ дополнить правила, добавить пункт о том, что при выписке пациента может сопровождать член семьи, а затем действовать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Цзиюэ облегченно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еще не отвернулась от меня, раз я встретил тебя перед самым погружением в безумие. Если повезет, мы завершим задание в эту ночь,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смогу, — ответил Му Сычэнь, крепче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Яо Ванпина, до четырнадцати часов врачей в санатории нет — они рыщут по Городку Ока в поисках новых пациентов, чтобы самим не превратиться в членов семей. С четырнадцати до девятнадцати тридцати — время процедур, иногда приходят Последователи для помощи. До четырнадцати часов Му Сычэнь должен найти способ изменить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у него был еще один план. Он хотел спасти Шэнь Цзиюэ. Пусть это наивно, пусть это глупость человека из мирной эпохи — Му Сычэнь был непреклонен. Шэнь Цзиюэ заставил его понять: в этом жутком мире важнее всего хранить верность своим принципам. Му Сычэнь вырос в другом мире и не мог принять логику этого — в этом заключалось его упрямство. И он решил сохранить его, ведь это единственное, что отличало его от остальных. С киркой и Тотемом Цинь Чжоу его план не был лишь воздушным замком — у него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прижал руку к груди, давая себе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двери палат в санатории были заперты, но, в отличие от пациентов, члены семей, волонтеры и врачи могли свободно перемещаться по зданию, хотя и в пределах своих зон. Врачам было позволено покидать санаторий до четырнадцати часов, волонтеры строго следовали графику, а члены семей могли находиться лишь на первом этаже, этаже врачей и этаже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попытался спуститься вниз, но путь преградил густой туман — лестницы будто не существовало. Был лифт, но кнопки позволяли выбрать лишь первый, четвертый или седьмой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 идет вниз, на какой этаж? — В кабине стоял волонтер. Выглядел он странно: глаза плотно закрыты, а на лбу росли два отростка, похожих на усики, на концах которых красовались еще две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человек, увидев такое, наверняка потерял бы самообладание, что лишь усилило бы его заражение. Но Му Сычэнь, уже привыкший к облику Шэнь Цзиюэ, счел это вполне терпимым — по крайней мере, от него не разило гнилью и он сохранял человеческие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 ответил Му Сычэнь, решив поискать улики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Волонтер нажал кнопку. Му Сычэнь присмотрелся к нему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необычные глаза. Как ты этого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волонтеров выглядели нормально, поэтому вопрос Му Сычэня не прозвучал странно. По логике местных, стоило бы назвать глаза красивыми, но Му Сычэнь не мог переступить через себя, поэтому выбрал слово необычные.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Волонтер был в восторге. Он потрогал глаза на лбу: — Раньше я был слепым, с рождения не мог открыть глаз и не знал, как выглядит мир. Когда я помог Последователю Пернатого Ока вылечить пациента, он подарил мне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напоминали лягушачьи глаза Шэнь Цзиюэ — они были добыты у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тех, кто выписался, можно забрать глаза? — спросил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них их все равно много, — естественно ответил волонтер. — Последователь Пернатого Ока часто крадет их у пациентов. Если хочешь такие же, помогай ему чаще, может, он и тебя одарит. Смотри, как неудобно — у тебя глаза только спереди, а на затылке тоже стоило бы завести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едва не лишился рассудка от услышанного. Прижав руку к груди,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Последователя Пернатого Ока так много глаз, потому что он их собирает?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прошептал волонтер, приблизившись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на четвертый этаж. Му Сычэнь вышел, не забыв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Мне здесь так скучно, никто не хочет со мной общаться, — радостно отозвался волонтер.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и приветливое выражение лица Му Сычэня мгновенно сменилось ледяным. Он всегда считал, что у Последователя Пернатого Ока слишком много глаз, и думал, что это дар Большого Глаза. Теперь же стало ясно: скорее всего, все они были отобраны у пациентов. Этот санаторий не только служил местом для Столпа, но и, возможно, использовал волю стойких пациентов для взращивания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помимо кабинетов врачей, было много палат. Му Сычэнь прошел мимо них прямо к кабинету лечащего врача Шэнь Цзиюэ. Он помнил, что Яо Ванпин когда-то добавил полезное правило, роясь в документах врачей — возможно, и здесь найдутся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изучил записи: лечащего врача звали Кэ И. Он нашел нужную дверь и постучал. В это время врачи обычно отсутствовали, и если бы никто не ответил, Му Сычэнь решил прорываться силой. Но стоило ему постучать, как дверь отворилась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знакомая девушка — та самая, что под влиянием Большого Глаза едва не выколола себе глаза. Му Сычэнь опустил взгляд на табличку на ее груди. Там четко значилось: Врач: Кэ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http://bllate.org/book/20573/2055861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