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Цин рассмеялся, стоило Лин И произнести эти слова. Еще мгновение назад этот малыш был до того смелым, что не побоялся голыми руками схватить Посланника за когти, а теперь, столкнувшись с беглым преступником, вдруг непонятно с чего начал трусить.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Цин решил воспользоваться моментом и поддразнить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Твоих очков мне даже на один зуб не хватит. И этим ты хочешь от меня откупиться?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ты еще хочешь? — Лин И показалось, что Я Цин начинает наглеть. Руководствуясь мыслью, что с пустой сумой и путь легче, он возмущенно выпалил: — У меня все равно ничего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Цин сжал левую руку Лин И, которую тот так и не успел выдернуть из его ладони,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больше ничего дать ты мне не можешь, тогда отдавайся мне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Я Цину это сказать, как глаза Лин И расширились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что,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только думаешь? — Я Цин приподнял бровь и ответил с нескрываемым недоумением. — Мне просто нужно, чтобы ты пока остался рядом и побыл моим рабом.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неприятно, и Лин И разозлился еще больше. Он попытался вырвать руку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Я Цина сила Лин И была не ощутимее щекотки. Он крепко держал парня за левую руку и с силой дернул на себя, притягивая новичка в объятия. Лин И уткнулся лицом в грудь Я Цина, будучи полностью обездвиженным чужими руками. Почувствовав, что выбраться не удастся, он сник и недоуменно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сильный?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тебя очков силы в характеристиках? — парировал Я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задумался и едва слышно прошептал цифру: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Цин прыснул со смеху, а затем рассмеялся в голос.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хочешь узнать, сколько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покраснел до корней волос. Разозлившись так, что был готов раздуться, как рыба-фугу, он заерзал в объятиях Я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Ты просто пользуешься тем, что ты опытный игрок, вот и всё! Подумаешь, великое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твоя сила и правда никуда не годится. У меня в самый первый раз, когда я вошел в игру, было девяносто шесть. — Я Цин пощупал плечо Лин И. — Совсем мышц нет. Кем ты работал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Художником… — пояснил Лин И, имея в виду свою профессию домоседа.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понятно, почему никакой физической подготовки. Наверное, в этой игре тебе придется куда тяжелее, чем остальным, но ты умен и обязательно сможешь выжить, — сказал Я Цин, решив утешить парня. — Не бойся, я ничего тебе не сделаю и уж тем более не причиню вреда. Раб — это я просто так сказал, имел в виду, что ты побудешь моим младшим братом, пока мы в этом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потому, что Лин И только что спас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хотел этого признавать, но Я Цин действительно не мог справиться с Посланником. Даже обладая высокими характеристиками и мощным оружием, он был бессилен перед монстром, которого невозможно было ни ударить, ни убить, а одно прикосновение к которому вызывало невыносимую, сводящую с ума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Лин И, если бы на его месте оказался любой другой обычный новичок, Я Цин сегодня бы здесь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Цин, конечно, не был святым, но он точно не собирался расправляться со своим спасителем. Сначала он действительно подумывал отобрать личность у новичка, но раз уж тот проявил храбрость и помог ему, то отплатить злом за добро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спасение Лин И лишь немного отсрочило обратный отсчет до смерти Я Цина. Как только они покинут подземелье, неизбежное все равно настигнет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Цин был слишком занят битвой с Посланником и не предпринял мер, чтобы скрыться от наблюдения Системы. Теперь каждое его движение было под прицелом часов игрока на запястье Лин И. Я Цин предвидел: скоро сюда нагрянет еще больше Посланников.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затронет и Лин И. Чтобы стереть Я Цина, Система не станет жалеть жизни обычного новичка. Она может мгновенно поднять уровень сложности этого заурядного подземелья D-ранга, загнав их в экстремальные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подтверждая его догадки, в следующую секунду Лин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Я Цин, кажется, уже понял, что тот хочет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пришло уведомление от Системы, говорит… — Лин И открыл рот, и лицо его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уведомление: Обнаружен подозрительный субъект, чей уровень силы достигает SS-ранга. Для баланса сложности подземелье Могильщика автоматически повышено до S-уровня, режим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Внимание: при S-уровне сложности сила всех монстров возрастет многократно, количество доступных ресурсов и предметов будет сведено к минимуму, временный магазин уберет товары, не соответствующие уровню подземелья, и скорректирует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обнаружила, что игрок Лин И находится в особом аномальном состоянии, соответствующем критериям спасения. Вам автоматически выдан спасательный груз. Пожалуйста, примите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Спасательный груз получен. Вы получили предметы: Кинжал чревовещателя (1 шт.), Медальон хранителя (1 шт.), Супер-средство для восстановления здоровья (1 шт.).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уведомление: Вы получили особое задание: убить подозрительного субъекта. За выполнение вы получите 50 000 очков и особый предмет: Медаль «Верность до гроба».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Охренеть!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снова вскрикнул про себя. Когда Система сказала, что выдает спасательный набор, он уже почуял неладное, а увидев условие задания… это же очевидно, его используют как пешку, заставляя совершить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не знал, что делать. Он был в полной панике — он ведь всего лишь новичок! Почему он должен сталкиваться с таким?!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Цин посмотрел на его бледное лицо и, даже не дослушав, понял, в чем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повысила уровень сложности подземелья?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 S-ранга… Ты что, знал? — Лин И с опаской посмотрел на Я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знаю методы Системы, — усмехнулся Я Цин. — Наверное, она еще и особое задание тебе выдала — убить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И сразу сник, съежился и прижался к груди Я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Цин не собирался его отпускать. Он крепко обнял Лин И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переживай… Когда подземелье закончится, все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так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Цин и сам не понимал. Он все еще хотел жить. Он мог бы поступить куда жестче: на глазах у Системы отобрать личность у этого новичка и под его именем вернуться в Сад 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так сделал, Система ничего не смогла бы с ним поделать. Максимум — строила бы козни, отправляла в еще более жуткие подземелья и натравливала Посланников.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потому, что баг, который он заполучил, все еще был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баг не обладал ни атакующими, ни защитными свойствами. Без умения им пользоваться он был просто куском кода, не влияющим ни на что. Но пока он у Я Цина, Система не решалась его стереть. Ведь это баг, словно бомба замедленного действия: кто знает, не приведет ли неосторожное обращение с ним к полному краху всей системы Сада Вечности?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Цин понимал, что Система боится этого. Она не могла напасть на него напрямую, поэтому ей приходилось действовать чужими руками, чтобы убить его и вернуть баг.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Я Цин мог прямо сейчас покончить с Лин И, забрать его личность и начать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поразмыслив, он вспомнил, как Лин И невольно спас его, и его принципы не позволили ему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если бы он был подлецом, жить было бы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ладно. Даже если он получит личность новичка и вернется в Сад Вечности, разве он не останется под пятой у Системы? Снова будет терпеть преследования и мучения, так зачем все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знал: с того самого момента, как встал на путь бегства, у него не осталось шансов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так, я помогу тебе с заданием, — Я Цин отпустил Лин И и погладил его по голове. — Раз подземелье повысили до S-ранга, в одиночку тебе не справиться. Но со мной ты точно пройдешь.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задача — следить за тем, что происходит вокруг. Таких Посланников, как те серые тени, будет еще много. Они будут нападать снова и снова… точнее, нападать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особенные глаза, кажется, ты можешь заранее заметить их приближение. Как только увидишь — хватай, как сделал это раньше, а я их отгоню.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меня слушаться, мы преодолеем эти трудности и пройдем подземелье. — Я Цин пристально посмотрел в красивые красные глаза Лин И. —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мы будем сотрудничать?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убийством ради награды Системы, предложение Я Цина казалось Лин И куда более приемлемым. Но у него были свои опасения: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сотрудничать с тобой, меня Система не накажет?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тот, кто помогает беглецу, не становится сообщником?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Я Цин снова улыбнулся. — Перед самым концом подземелья я дам тебе способ, который точно поможет избежать наказания Системы. Поверь мне, все закончится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подставишь меня? — Я Цин все еще был для Лин И почти незнакомцем, к тому же, кажется, довольно опасным. Лин И подумал, что не должен был ему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Цин протянул ему правую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для начала подружимся. Я человек честный, друзей никогда не подставляю.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поверил, кивнул и послушно протянул руку для рукопожатия.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Лин И, обрадованный тем, что завел нового друга в игре, спросил: — Как тебя зовут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Цин. Я — от слова ворона, Цин — от цвета зелени,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Цин… Странное имя, — Лин И пробормотал его, запоминая, а затем ответил: — А меня зовут Лин И. Мама говорила, это значит зимняя одежда, защищающая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http://bllate.org/book/20570/2055305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