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 в игру Экстремальный отыгрыш. Данная игра инициирована Игрой ужасов, игроками становятся все люди, находящиеся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чувствовал, как сильно раскалывается голова. Он помнил, что ехал на пробы, когда начался ливень. Грузовик, потерявший управление, пробил ограждение и вылетел прямо на их машину. Последним, что осталось в памяти, была огромная тень и пронзительные крики людей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зазвучал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Цзян Ци, привязка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игры игрок обязан строго придерживаться своего образа и развивать сюжет. В зависимости от степени выполнения задач в разных Данжах, игроки получают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можно обменивать на баллы выживания, лотерейные билеты и различные предметы. В Торговом центре ужасов есть всё, что только можно вообразить! Пожалуйста, старайтесь изо всех сил вжиться в роль и собрать как можно больше наград. Желаем игроку приятных впечатлений от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поток данных хлынул в сознание Цзян Ци. Немного переварив информацию, он понял, что попал в игру. Чтобы получить награду, в том числе баллы выживания, нужно лишь хорошо отыгрывать роль и следовать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застыл на месте. Для актера-пустышки с ужасной игрой задача вжиться в образ была сложнее, чем достать звезду с неба. Все эти годы он пытался упорно тренироваться, но каждый раз слышал одно и то же: фальшиво, не хватает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боль еще не утихла. Глаза Цзян Ци покраснели, он невольно шмыгнул носом. Сможет ли он вообще выжить в этой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Загрузка начального Данжа…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Данж: Отель «Танчи»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«Танчи» — это элитный горячий источник, расположенный на восточном склоне в средней части юго-западного горного хребта Сулайт. Площадь около 5800 гектаров делает его крупнейшим высокогорным курортом.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насчитывается более десятка источников, вода в которых бьет с глубины более 3000 метров. Температура воды в каждом источнике разная, самая высокая достигает 72 градусов. Ежегодно сюда приезжает множество влиятельных и богатых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заработка ты устроился в «Танчи» обычным разнорабочим по рекомендации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ты не знаешь, что в этом отеле скрыто множество опасностей: странный стук в двери, детский смех посреди ночи, взгляды из темноты, загадочные гости. После захода солнца отель «Танчи» словно превращается в иное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сохраняя образ, раскрой как можно больше тайн и продержись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Роль: трусливый, озабоченный, мелочный, всеобщий изгой.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показатель ООС (выхода из образа) достигнет 30, ты привлечешь внимание Босса. Чем выше показатель, тем выше риск смерти. Текущий показатель ООС: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же так, почему именно такой типаж?!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чуть не расплакался. Дрожащим голосом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умру в первой же игре, я умру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выдержала паузу,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игрок погибает на раннем этапе, он получает базовые очки, но ему придется чаще входить в Данжи, чтобы поддерживать уровень баллов, необходимый для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Загрузка Данжа завершена. Пожалуйста, поскорее освойтесь с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Ци, признавайся, это ты вчера подглядывал?!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мощного толчка Цзян Ци отлетел и с глухим звуком рухнул на пол. Ошеломленный, он поднял взгляд на того, кто его толкнул. Парень ростом метр восемьдесят пять, светло-русые волосы, веснушки на лице и бледно-зеленые глаза — типичный молодой европеец, которому едва ли перевалило за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услужливо подсказала: Твой сосед, Карсон.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Трусливый, озабоченный, мелочный, всеобщий изгой. Цзян Ци изо всех сил пытался вжиться в этот образ. Он не стал оправдываться, лишь опустил голову, прячась от яростного взгляда Карсона.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Карсона просто трясло от злости на Цзян Ци. Вчера в душевой, едва он снял одежду, как почувствовал мерзкий, липкий взгляд. Распахнув дверь, он увидел удирающего Цзян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Карсон до глубины души ненавидел этого азиатского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вечно ходил с опущенными веками, никогда не смел смотреть людям в глаза, любил прятаться по углам и тайком наблюдать за другими, а иногда даже пытался украдкой прикоснуться к нему, пока он спал. Если бы Цзян Ци не был родственником управляющего, Карсон без колебаний сломал бы ему ребра, чтобы проучить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кучками сбились официанты, перешептываясь между собой. В их глазах читались презрение, брезгливость и, что хуже всего, злорадство. Видя, что конфликт разгорается, Карсон схватил Цзян Ци за шиворот и рывком поднял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 последний раз,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повеяло тонким холодным ароматом. Карсон никогда раньше не чувствовал такого запаха — словно глубокая синяя роза, внезапно распустившаяся в полночь: холодный, манящий, дурманящий.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всегда так 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постоянно ходил, уткнувшись в пол, поэтому Карсон никогда толком не разглядывал лицо своего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метр семьдесят восемь для Запада был не таким уж большим, а учитывая худощавое, почти хрупкое телосложение Цзян Ци, он казался совсем миниатюрным. Белая рубашка была застегнута на все пуговицы, черный приталенный жилет плотно облегал тонкую талию, подчеркивая изгиб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Карсон невольно сглотнул. Его взгляд задержался на лице Цзян Ци: бледная кожа, ярко-алые губы, длинные ресницы. Но самое удивительное — это темно-карие глаза. Казалось, от боли после падения они подернулись влажной дымкой, в них сквозила растерянность. Он был похож на маленького олененка, затерявшегося в лесу, невинного и несведущего.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такой паренек на самом деле совершать те мерзкие поступки, в которых его обвиняли?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http://bllate.org/book/20564/2054981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