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игрока Гун Юньюнь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эхом разнесся по вилле. Лицо Гун Юньюнь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пойду. Я не буду открывать дверь…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повторила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игрока Гун Юньюнь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как приговор, возвещающий о неминуемой смерти. Гун Юньюнь в ужасе смотрела в пустоту, ее тело непроизвольно дрожало, а стул под ней жалобно скрипел.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физиологическая реакция была настолько очевидной, что все присутствующие осознали: Гун Юньюнь никак не могла быть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игрока Гун Юньюнь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Непокорность Гун Юньюнь заставила систему повысить голос на две октавы, в нем послышались нотки гнева. Даже Вэнь Цин, не говоря уже о самой Гун Юньюнь, вздрогнул от страха, почувствовав,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ее тело внезапно исказилось. Какая-то невидимая сила подхватила ее и подвесила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шею, она в неистовом ужасе билась в воздухе, пока ее тело, словно под гипнозом, с силой не врезалось в красно-коричневую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раз, другой. Тело врезалось в дерево, дверное кольцо отозвалось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Юньюнь рухнула на пол, из ее носа потекли две струйки крови. Она не обращала на это внимания, лишь задрав голову, остекленевшим взглядом уставилась на круглое металлическое кольцо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медленно повернулось против часовой стрелки и замерло, указывая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зажмурился,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крики Гун Юньюнь стихли, и в воздухе разлился густой, тошнотворный запах крови, который заполнил всё пространство и долго не выветривался. Вэнь Цин крепко зажмурился, пытаясь отогнать дурноту. Он заставлял себя думать о чем угодно: о результатах голосования, о студенческой жизни, о подработках… но мозг будто одеревенел, и перед глазами стояли лишь кровь и картина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 об этом, не 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изо всех сил старался сдержать подступившие к горлу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этого не может быть!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Ии надрывно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Я видела, как Гун Юньюнь столкнулась с Вэнь Цином, почему она не Проводник? Почему она вчера не вышла извиниться…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 Юньюнь вчера извинилась перед Вэнь Цином, она бы не подумала, что та — Проводник, и не стала бы причиной ее гибели…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Заливаясь слезами, Чэнь Ии с истерическим криком отшвырнула стул и, спотыкаясь, бросилась вверх по лестнице. Вэнь Цин почувствовал ее отчаяние, его глаза наполнились влагой, а в носу защипало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тишине раздался голос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Юньюнь не была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небрежный, равнодушный тон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ошиблись, значит. Я тоже голосовал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дрожащими ресницами моргнул и открыл глаза. Чжоу Чжоу тяжелым взглядом сверлил Юй Сина. Он по-прежнему считал Юй Сина Проводником…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два голоса за Юй Сина отдали Чжоу Чжоу и Сыкун. Два голоса за него самого, должно быть, отдали Гун Юньюнь и Ли Сывэнь. А три голоса за Гун Юньюнь принадлежали остальным троим: Чэнь Ии, Юй Сину… и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нервно дернул веком и взглянул на Юй Сина. Тот слегка улыбался, его темные глаза, казалось, мерцали — вид мертвого тела явно доставлял ему удовольствие. Юй Син с самого начала вел себя вызывающе, и Вэнь Цин не ждал от него никаких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 Учитель проголосовал против Гун Юньюнь?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Цин повернул голову к Цзи Юю. Тот сидел, опустив взгляд, с совершенно спокойным лицом, ничем не отличавшимся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Цин случайно заметил плитку у двери — никакой крови там не было. Он замер и медленно повернул голову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Чисто.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кровь не исчезла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Вэнь Цина, никто не обратил внимания на отсутствие следов крови; все были заняты подозрениями и взаимными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лениво раскачивался на стуле, глядя в глаза 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голосовал за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голос решил исход. Увы,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стало еще мрачнее. Он хотел что-то сказать, но внезапно появилась Система, прервав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Голосование в этом раунде ошибочно. Проводник не найден. Сейчас будут предоставлены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подкосились ноги. В прошлый раз у них было три часа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игрока, обладающие Божественной картой, имеют право на один вопрос. Вы можете спросить Систему или случайным образом выбрать игрока,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обычная подсказка… Вэнь Цин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первым нарушил молчание, задав вопрос, который волновал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кто такой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недействителен, ответ не может быть предоставлен. Игрок теряет право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поражен: мало того что не ответили, так еще и право на вопрос отобрали?! Это несправедливо. Но Система не знала, что такое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недоуменные лица остальных, Цзи 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Зря потратил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специально, — тихо утешила его Ли Сывэнь, сидевшая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взглянул на нее, затем перевел взгляд на Сыкуна и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уголки губ и скосил свои узкие глаза на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кого ты подозреваешь в том, что он Проводник?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Я никого не подозреваю.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никого не подозревал. По правде говоря, он скорее подозревал того странного Трёхголового пса — может, он и есть Проводник, «проводящий пёс»?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приподнял бровь, в его глазах мелькнуло удивление. Цзи Юй и Сыкун одновременно подняли взгляд, многозначительно глядя на Вэнь Цина. Но Вэнь Цин был слишком поглощен своими мыслями, чтобы заметить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Юй Сина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тоже считается за использование права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впервые увидел такую эмоцию на лице Вэнь Цина. Он усмехнулся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 расточителен! Если бы ты спросил меня напрямую, я бы и так ответил, я бы не стал лгать…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 раздосадован тем, что не остановил Юй Сина раньше, и зол на него за то, что тот задал вопрос так внезапно, не дав ему опомниться. Потерянная попытка означала потерю подсказки. А потеря подсказки могла стоить кому-то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глубине души Вэнь Цина нарастал, его светло-карие глаза невольно наполнились влагой, а покрасневшие веки делали его лицо еще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некоторое время наслаждался его видом, похожим на плачущего ребенка, а затем, слегка кивнув,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 за использование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ошарашенно поднял на него глаза. Юй Син сидел напротив, подперев щеку рукой, в распахнутом халате, с привычной порочной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постепенно понял, что Юй Син снова просто дразнит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Вэнь Цин заметил, что все смотрят на него, и почувствовал, как жар прилил к лицу. Он покраснел,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 М-м… — он раскачивался на стуле, словно долго раздумывая, прежде чем спросить: — Похоже, все хотят знать, как использовать Божественную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вопрос, который интересовал всех, и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следует искать ответ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крайне формальным. Вэнь Цин старался думать о хорошем: если нужно искать самостоятельно, значит, способ использования Божественной карты можно найти. То, что Система не объясняет прямо, означает, что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осталась всего одна попытка, — напомнил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Сыкуна.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обсудим… — не успела договорить Ли Сывэнь, как Сыкун с явным раздражением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Божественная карта — это разновидность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задал вопрос! У нас осталась последняя попытка! — Ли Сывэнь резко встала, ее лицо исказилось от гнева. — Ты и раньше не хотел сотрудничать, а теперь, в такой критический момент, ты хочешь, чтобы кто-то из нас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этот ответ Системы остудил гнев Ли Сывэнь. Она обессиленно опустилась на стул, переведя взгляд на Вэнь Цина. Она вспомнила слова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попытки исчерпаны. Желаю игрокам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исчезла. Ли Сывэнь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 сегодня днем говорила нечто подобное. Она подозревала, что Проводник — это чья-то особая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у Сыкуна и Вэнь Цина не были раскрыты способности. Один — из расы богов, другой — обычный человек. Кто из них более подозрителен 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слышал слов Ли Сывэнь, он был погружен в раздумья. В идентификационных табличках, выданных Системой, были указаны только имя, статус, возраст и способность. Это не статус, и вряд ли возраст — может, имя или способность? Разве кого-то могут звать таким странным именем — Проводник? Это не кто-то из присутствующих… может, это призрак, обитающий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понимал, почему он постоянно думает о призраках. Чем больше он думал, тем сильнее боялся, и чем больше боялся, тем больше думал. Он плотно сжал губы, неосознанно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Вэнь Цина в глазах заинтересованных лиц выглядела как признак вины. Ли Сывэнь не выдержала и громко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очнулся, растерянно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скрежетнула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 Ии и моя — пение и игра в го, а твоя? Ты осмелишься сказать это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открыл рот,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П-потому что моя способность…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потребовала ответа Ли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свирепое выражение лица, Вэнь Цин окончательно смутился и тихо, почти шепотом,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трусость…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Цина был очень тихим, но все присутствующие услышали его отчетливо. Юй Син отреагировал громче всех — он прыснул со смеху, а затем с таким восторгом хлопнул по столу, что даже на лицах Цзи Юя и Сыкуна промелькнули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Цина зашумело, жар прилил к лицу, а затем и к макушке —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пристально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трусость не может быть способностью. Ты лжешь, ты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Цина покраснели почти до крови,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хотел бы, чтобы это была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Вэнь Цину. В первый же вечер он мне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прямо посмотрел на 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чем способность, я подозреваю, что чье-то имя, прозвище или ник — Проводник. Как тебя на самом деле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Син, как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до боли знакомую сцену, Вэнь Цин почувствовал, как по спине пробежал холодок. Опять… Опять эти подозрения, где каждый подозревает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постучал по столу,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меня. Давайте перестанем подозревать друг друга, успокоимся, не будем поддаваться эмоциям и попробуем проанализировать имеющиеся подсказки. Давайте отдохнем, а завтра утром обсудим всё снова,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Чжоу встал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пойдем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голову, встретился с его мрачным взглядом и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наклонился, его лицо выглядело холодным и зловещим, совсем не таким приветливым,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Н-нельзя, — заикаясь, объяснил Вэнь Цин. — Я… я хочу сначала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хоть немного оттянуть время,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По-большому.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http://bllate.org/book/20561/2054891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