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так точно знаешь? Бинь-цзы, неужели у тебя был подобный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стал отвечать на расспросы друга напрямую, он был крайне озадачен. Он и понятия не имел, что после того, как тебя съедят с потрохами, тело может выдавать такие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знаю, — не стал объясняться Бинь-цзы. — Так что, тебя правда съел Фу Чэньюань?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промолчал. Ему казалось, что разговаривать с этим парнем — всё равно что пытаться найти общий язык с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Бинь-цзы, у меня дела, я вешаю трубку.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Апельсинчик, не надо так! Мы ведь так сдружились, давай поболтаем, — затараторил Бинь-цзы на том конце провода. — Не сбрасывай, а то я примчусь прямо к тебе в общежитие. Господин уже прислал мне номер твоей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услышав это, Цзинь Ючэн не решился нажать на кнопку отбоя. У Бинь-цзы был такой громогласный голос, что если бы он заявился сюда, то уже через пять минут всё общежитие знало бы о его тесной связи с Фу Чэньюанем.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Бинь-цзы, прошу, сохрани всё в тайне. Я и сам не понимаю, что между нами сейчас происходит, у меня в голове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пережил за этот день слишком много. Он был совершенно сбит с толку. По идее, ему следовало забрать бабушку из той больницы и отказаться от поступления. Но почему-то он не только оставил бабушку там, но и стал студентом Академии Минжи, а теперь ещё должен транслировать Фу Чэньюаню, как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всё это? Цзинь Ючэн и сам не мог найти ответа. Возможно, он просто до смерти боялся нищеты. Фу Чэньюань оказался очень умён: он не стал просто совать ему деньги, а устроил всё так, чтобы он стал студентом Академии, а бабушка получила место в элитной палате и помощь зарубежных специалистов. Это было именно то, в чём он сейчас нуждался больше всего. Если бы Фу Чэньюань просто пытался соблазнить его деньгами, он, возможно, не был бы таким импульсивным и не стал бы так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ему вообще связываться с таким опасным человеком? Он даже не заметил, как оказался в его власти. Как и сегодня — он сам не понимал, что делает, когда помогал ему. Цзинь Ючэн боялся иметь дело с умными людьми: он не хотел стать для него лишь игрушкой. Однако Фу Чэньюань дал ему то, чего он хотел, да и к тому же обладал огромной властью. Получив уведомление о зачислении в Академию Минжи и узнав, что Фу Чэньюань забрал бабушку, он стал лучше понимать, какой силой тот располагает. Теперь он осознал, почему тот парень, развозивший еду, так сильно дрожал перед Фу Чэньюанем, умоляя о пощаде. Теперь и он сам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Апельсинчик, я не сплетничать хочу, я за тебя волнуюсь. Тебе ведь сейчас очень плохо, правда? — Бинь-цзы пытался переключить внимание друга на что-то другое. Конечно, если Фу Чэньюань окажется способным и не причинит Апельсинчику вреда, а наоборот, подарит радость, это было бы прекрасно. Но он боялся, что этот извращенец замучает его и покроет всё тело ранами. Он больше не стал уговаривать его бросить Фу Чэньюаня, ведь Цзинь Ючэн сейчас в безвыходном положении, а Фу Чэньюань использует бабушку как рычаг давления. Уговаривать его уйти сейчас — значит только создавать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я запутался. Бинь-цзы, ты не думаешь, что я хочу усидеть на двух стульях? Что я лицемер? Принимаю подачки от Фу Чэньюаня, но при этом не хочу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учили быть человеком, который знает себе цену. Он не хотел быть игрушкой в руках Фу Чэньюаня или его ручной собачкой, но и отказать 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всё понимаю! Не накручивай себя, ты ни в чём не виноват, — поспешно ответил Бинь-цзы. — Тебя заставили, во всём виноват только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Ючэн почувствовал, как к горлу подкатил ком. Он не знал, почему возникло такое чувство. Ему некому было выговориться, и событий сегодняшнего дня было слишком много — он просто не мог всё это переварить. Цзинь Ючэн хотел было что-то сказать, но не успел: на телефон поступил новый вызов. На экране высветилось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тут же предупредил Бинь-цзы, что звонит Фу Чэньюань, и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произнося это слово, Цзинь Ючэн чувствовал себя неловко. Возможно, потому что это был первый день, он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послышалось хмыканье: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— он хотел смотреть трансляцию. У Фу Чэньюаня было мало терпения: если он чего-то хотел, то желал получить это немедленно. Он только вернулся домой, а уже подгонял Цзинь Ючэна. На самом деле он уже жалел, что отправил его в общежитие, а не привёз к себе, чтобы тот мылся у него на глазах и даже позволил помочь себе с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Ючэна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что...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пришёл в комнату, и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иду, — сказал Цзинь Ючэн, развернулся и, взяв сменную одежду,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выходя из ванной, удивлённо посмотрел на Цзинь Ючэна, который держал в руках одежду 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мыться собрался? Зачем тебе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от пара всё застилает туманом, неужели он собрался купать телефон? Цзинь Ючэн не знал, о чём подумал сосед, но при слове телефон вздрогнул — особенно учитывая, что он всё ещё был на связи с Фу Чэньюанем. Если бы Чэнь Си узнал, зачем он берёт телефон, то решил бы, что это безумие. В глазах Чэнь Си и других Фу Чэньюань был почти божеством. А теперь их божество требует трансляцию купания — можно ли считать это крушением идеалов?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телефон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 в ванной. Чэнь Си не стал расспрашивать дальше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 сердце Цзинь Ючэна бешено колотилось. Он не осмеливался смотреть на экран и спрятал телефон в карман, словно пытаясь обмануть себя, что никакого звонка нет. Но голос Фу Чэньюаня доносился прямо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собачка, снимай одежду и включи видеосвязь. Я хочу видеть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Цзинь Ючэн, боясь, что кто-то услышит их разговор, ответил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нажал кнопку видеовызова, и Фу Чэньюань мгновенно принял его. Тот сидел в кресле, глядя в экран. У него была бледная, чистая кожа. Цзинь Ючэн увидел в зеркале, как тёмные глаза Фу Чэньюаня пристально следят за ним, поблёскивая странным мрачным светом. Цзинь Ючэн сглотнул и направил камеру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Фу Чэньюань не сводил глаз с Цзинь Ючэна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