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 припарковал машину у жилого комплекса и заметил рядом черный седан. Окна были плотно закрыты, а на водительском сиденье сидел молодой красивый мужчина, который от нечего делать постукивал пальцами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 заглушил мотор и направился к нему. Цзин Янь тоже увидел брата, поспешно вышел из машины и пошел навстречу. Сегодня на нем была необычная одежда: рукава закатаны до локтей, галстук небрежно висел на груди, а на ногах были строгие туфли. Видимо, приехал сразу из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Цзин Ло, Цзин Янь крепко его обнял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S-класса альфами, но с самого детства поддерживали теплые отношения. Отчасти потому, что их родители были слишком увлечены друг другом и почти не вмешивались в жизнь сыновей. Цзин Янь был младше на четыре года, и Цзин Ло фактически вырастил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 похлопал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взрослый, а все еще ластишься,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брат, я ведь правда скучал, — рассмеялся Цзин Янь. — Мама просила узнать, когда ты наконец приедешь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 помолчал немного,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год, наверное. Во второй половине года будет много дел. Как прошла командировка в городе Б? — спросил он с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пожал плечами Цзин Янь. — Развлечений ноль, одна сплошная головная боль. Компания собирается строить там пятизвездочный отель, я ездил проверить объект, ничего утомительного.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 занималась недвижимостью. У них было немало отелей в городе А, но штаб-квартира сети всегда находилась в городе С, а в городах А и Б имелись лишь филиалы. Несмотря на ежегодное расширение, статус-кво оставался прежним. Братья не питали страсти к семейному бизнесу: Цзин Ло ушел в шоу-бизнес и стал режиссером, а Цзин Яня бросили в самую гущу корпоративных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Цзин Ло. Внезапно этот разговор показался ему скучным, и он предложил: — Пойдем домой, там и договорим.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вошли в подъезд, перебрасываясь ничего не значащими фразами. Оказавшись у своей двери, Цзин Ло заметил, что из соседней квартиры, которая долгое время пустовала, пробивается тусклый свет. Оттуда доносились приглушенные звуки — похоже, кто-то поселился.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 озадаченно нахмурился и замедлил шаг, бросив взгляд на брата. Цзин Янь не понял, что случилось,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Ло оставалось спокойным, и Цзин Янь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чем,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ключом, он вошел в гостиную, а Цзин Янь последовал за ним. Цзин Ло положил вещи и включил свет — комната мгновенно залилась ярким сиянием. Он жил здесь один и редко приглашал гостей, разве что Цзин Янь иногда оставался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братья скрылись за дверью, из лифта вышла Линь Цзянь с пакетами фруктовых салатов. Она подошла к соседней двери и постучала. Вскоре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был в той же черной рубашке и пиджаке, что и утром. Воротник расстегнут, верхние пуговицы небрежно распахнуты, обнажая ключицы — вид у него был до крайности ленивый. Он прислонился к дверному косяку, прищурив длинные глаза. Ярко-красные губы выглядели вызывающе соблазнительно. Но самое главное — он держал телефон и был в наушниках, увлеченно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Линь Цзянь, Люй Чи молча вернулся в глубину квартиры. Линь Цзянь на секунду замерла, но, придя в себя, вошла следом, закрыла дверь и заперла все засовы.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бросил на нее взгляд и безмолвно усмехнулся. Вдруг вспомнив о чем-то, он тихо выключил экран телефона и положил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спросила Линь Цзянь, снимая обувь. — Люй Чи, ты что,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слегка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А куда ты дел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Лежит там. — Он указал пальцем в сторону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промолчала. Она ведь не слепая. Поставив пакеты, она подошла к дивану, взяла телефон и нажала кнопку домой, чтобы проверить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Линь Цзянь подняла глаза на Люй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Люй Чи уже снял пиджак и остался в одной черной рубашке, из-под которой виднелись крепкие мышцы. Линь Цзянь лишь мельком глянула на него — она уже привыкла к такому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еда, которую я просил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указала на большой пакет на журнальном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спасибо, — Люй Чи взял пакет, заглянул внутрь и обнаружил одни лишь фрукты и овощные салаты. — Ты купила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фрукты, — сказала Линь Цзянь. — Помню, ты говорил, что обожаешь виноград, вот я и взяла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Люй Чи приподнял бровь. — И я должен этим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еще хотел? — парировала Линь Цзянь. — Не забывай, ты артист, у тебя скоро концерт. Что, решил наесться от пуза? Хочешь, чтобы первый же заголовок в новостях после твоего возвращения гласил: Международная суперзвезда растолстел перед концертом?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говоря, хоть Люй Чи и был остр на язык, иногда он не мог переспорить Линь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можно назвать едой?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это тогда? — невозмутимо ответила Линь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замолчал. Линь Цзянь на самом деле не хотела так сильно ограничивать его, но Люй Чи совершенно не знал меры и питал слабость к высококалорийной пище. Если бы он ел немного, она бы слова не сказала, но он не понимал, что такое умеренность.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сопротивление бесполезно, Люй Чи смирился. Однако, глядя на гору зелени, он совсем не горел желанием приступать к трапезе. Он развернул упаковку, достал апельсин, медленно очистил его, откусил кусочек и долго жевал, прежде чем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невкусно. Он так мечтал о жареной курице с колой. Но понимал, что сейчас нельзя — скоро концерт в городе А. Это было его первое выступление здесь, и он должен был добиться абсолютного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апельсин, Люй Чи взял коробку с овощным салатом и начал медленно есть вилкой. Линь Цзянь удивилась такой покорности, но не стала заострять внимание. Она открыла телефон и нашла в переписке с ассистентом фотографии с разными цветами волос. Для этого концерта Люй Чи впервые решил сменить имидж. Линь Цзянь была не против, хотя раньше часто уговаривала его, но он наотрез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она положила телефон на столик, предлагая ему выбрать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Чи, продолжая жевать салат, даже не потянулся к аппарату и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Платиновый блонд.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http://bllate.org/book/20534/2049320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