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 после душа сталкиваются с физиологическими реакциями, поэтому Гу Миньчэнь не счел это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погрузился в свои мысли, затем отвел взгляд и посмотрел на лицо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немного проголодался, а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вернулся в общежитие сразу после работы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закажем доставку. — Гу Миньчэнь достал из-под подушки телефон и открыл приложение. — Что хочешь? Здесь неплохие рейтинги у пиццы, жареной курицы, бургеров.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запнулся, предположив, что Цзян Юйчи вряд ли любит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хочешь нормальной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Юйчи, не отрываясь, смотрел на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бедности в семье он никогда не пробовал такой еды. Позже, когда удавалось подработать, он отправлял почти все деньги домой, оставляя себе лишь крохи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дедушка с бабушкой вырастили его. Если бы не они, возможно, он давно бы умер от голода или попал в руки к торговцам людьми, и неизвестно, выжил бы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Миньчэнь с любопытством поднял голову и, заметив, что Цзян Юйчи витает в облаках, не удержался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пришел в себя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обременять Гу Миньчэня, поэтому решил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возьмем пиццу. Давненько я ее не ел. И еще пару банок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Миньчэнь сделал заказ сам, добавив еще порцию пасты и жареное рыбное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оплаты, Цзян Юйчи бросил взгляд на экран и запомнил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облегчением выдохнул и небрежно бросил телефон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заказал. До этого вообще есть не хотелось, а как посмотрел меню, так сразу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Цзян Юйчи невольно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шкафу есть молоко,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доставка скоро будет,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кивнул и повернулся,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телефон и перевел деньги Гу Миньчэню.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как раз листал короткие видео, и, увидев уведомление о переводе,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вежливым, считай, что это я тебя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слишком официален.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заказывал еду со своего телефона, рассчитывая сам оплатить счет и как следует накормить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заказал больше всего, так что даже при честном разделении расходов Цзян Юйчи оставался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немного подумал и сделал вид, что сердится, бросив на Цзян Юйчи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 следующий раз плачу я, и никаких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прибыла быстро, Гу Миньчэнь сам спустился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открыл пакеты и позвал Цзян Юйчи: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 здесь,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был слишком чистым и аккуратным, и он чувствовал, что ставить туда еду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придвинул стул и сел рядом с Гу Миньчэнем.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Паста еще горячая, давай вместе. — Гу Миньчэнь пододвинул еду поближе к Цзян Юйчи и поднял на него глаза.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главный герой страдает от гермофобии.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он просто оставит пасту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— тихо ответил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замер, внутренне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описание персонажа в манге не всегда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голоден, чтобы размышлять,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тогда 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Цзян Юйчи внезапно снял очки в золотой оправе и положил их на стол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лицо лишилось налета книжной интеллигентности, зато приобрело холодную, аристократичную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смотрел на его высокий нос, длинные густые ресницы — профиль был 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самый покорный мужской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потрясающей внешностью, как эти негодяи могли позволить себе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Белый Свет Луны — законченный манипулятор, полная противоположность Цзян Юйчи,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есть мужчины, вечно им подавай нежные, уступчивые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разве такой благородный и сдержанный человек, как Цзян Юйчи, не должен вызывать еще большее желание покорить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 понимал этих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называется жадностью: иметь одно, а заглядываться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отвел взгляд и принялся за свою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не вернулся, в комнате остались только Гу Миньчэнь и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спал очень тихо, его присутствие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лежал,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переспал днем, поэтому сейчас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короткий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Хозяин, как успехи с заданием? — восторженно отозвалась Система. — Я только что помогла двум другим Хозяевам завершить миссии, получила кучу бонусов, через пару дней даже смогу уйти в небольшой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случайно произнес это вслух, поспешно приподнялся и глянул на кровать Цзян Юйчи. Убедившись, что тот не шевелится, он снова лег и продолжил общение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поступают Системы? Забросила меня сюда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меня слишком много Хозяев на попечении. Вот, пришла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не приходить, — процедил сквозь зубы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хоть меня и не было рядом, мое сердце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в духе, Система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задание? Главные герои уже сошлись? Началась арка с двойником?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сама не можешь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ты такой злой? Ты же такой способный, наверняка… О боже, что ты наделал! — Система в ужасе уставилась на прогресс сюжета. — Почему вообще нет никакого продвижения? Вы что, даже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комнате, как думаешь, виделись или нет? — Гу Миньчэнь помолчал и добавил: — Тот второй негодяй, Шэн Чухэ,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объявиться позже, но это же нелепо! Прогресса ноль, да еще и отклонение на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отклонение станет критическим?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достигнет восьмидесяти процентов, ты останешься здесь навсегда. Если главный герой тебя не запомнит — еще полбеды, а если запомнит 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одного Хозяина, он играл роль злодея. Сюжет полностью отклонился, он не смог сбежать и был убит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Убит? То есть умер? И воскреснуть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ты застрял в мире задания, то становишься таким же, как и все остальные: умер — превратился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легко об этом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ведь всего лишь неприметный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недооценивать роль статиста. Вы — пушечное мясо, движущее сюжет, просто умираете не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он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