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поздравляю вас с официальным началом сюжета принудительной любви в манге Искаженная любовь. Ваше первое задание в рамках заточения — справиться с Лю Пэйюем, наследником крупнейшей в городе А корпорации Хаосин, — взволнованно прозвучало в голове Линь Му сообщение от Системы 999.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голос возник внезапно. Мужчина находился в туалетной кабинке, когда в его голове раздался этот чужеродный звук. Он посмотрел в зеркало на дверце и увидел пару лисьих глаз — в их взгляде, перескакивающем с предмета на предмет, читались то страсть, то холодное безразличие. Природное очарование, затаившееся в изгибе бровей, делало его похожим на прекрасного, обольстительного лиса. Мужчина казался ему смутно знакомым. Нет, подождите! Да это же он сам! Совершенно верно, этим мужчиной был Линь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какой-то человек прижал его к стене. Не в силах стерпеть подобного, Линь Му резко оттолкнул его и в панике спросил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говорит?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мангу Искаженная любовь. Я — ваша Системы 999, созданная для вашего сопровождения. Вам необходимо пройти через все сюжетные повороты манги и снизить уровень черноты главного героя, Лю Пэйюя, до нуля, только тогда вы сможете выжить. Дружеское напоминание: остерегайтесь безумных второстепенных персонажей, появляющихся по ходу сюжета, они могут стать катализаторами, ускоряющими процесс потемнения души Лю Пэйюя!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Му пытался переварить эту невероятную информацию, недоумевая, зачем ему выполнять подобные задания и как он вообще здесь оказался. Он отказывался 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додумал эту мысль,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надень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долго не мог прийти в себя. Глядя на мужчину с дерзким взглядом, в котором смешались наглость и привлекательность, державшего в руках черную кожаную юбку, он почувствовал, как в мозгу словно что-то взорвалось. Он узнал эту юбку: блестящие заклепки и странные кисточки. Этот призыв надеть ее мгновенно вызвал в памяти сюжет манги Искаженная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попал в мангу? Как такой абсурдный сценарий мог произойти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мире Линь Му был единственным сыном владельца известной частной клиники. Его родители погибли в автокатастрофе, когда он был еще совсем маленьким, и его воспитал дядя. Желая, чтобы племянник унаследовал дело зятя, дядя уделял его образованию огромное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Му постоянно принуждали изучать медицину и фармакологию, особого интереса к семейному бизнесу он не испытывал. Его больше влекли бокс, скалолазание и программирование. Кроме того, он обожал мангу и всего за два года стал довольно известным художником.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года он публиковал мангу под названием Искаженная любовь, которая пользовалась большой популярностью. Его двоюродная сестра была одной из самых преданных фанаток.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полдень, едва вернувшись домой, сестра начала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чем же закончится твоя манга Искаженная любовь? Мы, фанаты, уже все глаза проглядели в ожидании!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виски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торопишься? Я до сих пор не выложил финал, потому что герои манги получились у меня слишком несчастными, и мне просто жаль их, как и читателям, поэтому рука не поднимается дописать концовку.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воодушевила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твоей манги такой невероятный отклик, ты обязательно возьмешь награду Лучшая манга года. Не переживай, просто придумай самый лучший финал. Я всегда тебя поддержу! Уже полдень, пойду приготовлю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поддержке сестры еще крутились в голове, когда он сел за компьютер, чтобы закончить последние главы, и вдруг раздался взрыв, после чего он очнулся в этой туалетной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это правда, то этот мужчина перед ним — Ма Сяофэй, юный принц триады Чжулянь. Пользуясь влиянием отца, он вел себя крайне развязно. Увидев Линь Му сегодня в ресторане, он без лишних слов затащил его в туалет, чтобы поцеловать, а теперь еще и требует, чтобы тот надел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невозможно, я должен выбраться отсюда. Это просто совпадение, должно быть, просто совпадение, — пробормотал Линь Му и, решив покинуть это злополучное место, широким шагом вышел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тут-то было! Системы 999 тут же преградила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Обнаружена попытка отклонения от сюжета. Первое предупреждение. За второе нарушение последует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слышал, что при попадании в книгу всегда полагается система, но сейчас ему было не до этого дурацкого механизма, он хотел лишь поскорее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Ма Сяофэй схватил его за руку. Обернувшись и внимательнее присмотревшись, Линь Му понял, что мужчина в точности соответствует описанию из его манги: на правом виске у него красовалась маленькая татуировка в виде синей розы, капли росы на лепестках которой смешивались с выступившим потом, что выглядело невероятно порочно.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Му, глядя на юбку, которую Ма Сяофэй настойчиво совал ему в лицо, раздраженно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надену.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Ма Сяофэя, Линь Му распахнул дверь кабинки и, выйдя, обнаружил в туалете еще одного мужчину. Тот был одет в изысканный серый костюм, черты лица были четкими и необычайно красивыми. Увидев Линь Му, он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не сводил глаз с маленькой красной родинки под левым глазом мужчины. Глядя на нее, он наконец начал принимать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человек, назвавший его Муму, — Лю Пэйюй, наследник корпорации Хаосин. Сердце Линь Му дрогнуло, он отступил на несколько шагов назад, не в силах смириться с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в зеркало — его лицо не изменилось, прическа и цвет кожи были точно такими же, как у Линь Му в его манге.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охватил ужас. Даже если он действительно попал в мангу, почему именно Линь Му? Почему именно главный герой, которого он сам же и создал?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пером Линь Му был ветреным и любвеобильным, оставив после себя бесчисленные любовные долги. Он и не подозревал, что такой характер героя заставит Лю Пэйюя, чья любовь осталась безответной, страдать, наблюдая, как Линь Му постоянно сближается с другими мужчинами, так и не подарив ему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манге душа Лю Пэйюя постепенно чернела и искажалась, пока в конце концов он не взял нож для снятия кожи и, умело и бережно, не превратил этого лиса Линь Му в идеальный экспонат.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поспешно спросил Систему 999: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Саньцзю,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меня зовете? Я — Системы 999.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Тебя, тебя. Что ты имела в виду под наказанием?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999 понравилось прозвище Саньцзю, и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система применяет наказания в зависимости от степени тяжести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уровень: потеря способности двигаться на 10 минут при сохранении всех пяти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уровень: принудительное выполнение действий по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уровень: уничтожение хозяина. Только что была зафиксирована попытка побега из сюжета, что соответствует третьему уровню!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ошибки будут повторяться часто, система автоматически пересчитает и скорректирует степень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Линь Му в конечном итоге смирился с этим именем Саньцзю. Вздохнув про себя, он за долю секунды привел мысли в порядок. Сначала нужно разобраться с этим пугающим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http://bllate.org/book/20510/2044790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