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пятеро ели молча, каждый погруженный в свои мысли. Лишь Цзян Шу время от времени поглядывал на Лу Цюэ. Тот давно это заметил, но расспрашивать не стал. Наконец, Цзян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Цюэ, можно у тебя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отложил палочки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но не обещаю, что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основал группу LY? — поинтересовался Цзян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ответил так легко и непринужденно, словно речь шла о чужой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Шэнь Лэ со звоном упали на пол. 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 та самая группа LY из страны R?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— Лу Цюэ выловил из своей тарелки овощи и переложил их в чашку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Лу Цюэ выпрямился, словно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создал компанию, чтобы заработать денег и сбежать со своим старшим братом. Как еще ее было называть, если не 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 про себя подумал: Неужели я сошел с ума? Зачем я вообще спросил, сам напросился на порцию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все присутствующие как по команде поднялись из-за стола. Лишь Шэнь Янь с сияющей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комнатам, а Лу Цюэ и Шэнь Янь остались в спальне, предаваясь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похорон Су Нина. Кладбище, выкупленное семьей Лу, предназначалось только для их рода. Лу Болинь опустил урну с прахом в могилу, и стоявшие рядом люди принялись засыпать ее землей. Лу Фэн опустился на колени перед надгробием, рыдая. Когда с погребением было покончено, все по очереди начали возлагать белые розы, на их лицах читалась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рядами, отдавая дань памяти, как вдруг в округе прогремели залпы фейерверка. Все вздрогнули от неожиданности. Следом за этим к могиле подбежали несколько телохранителей, притащили колонки, установили их и, едва закончив, бросились наутек к машинам. Из динамиков на всю округу зазвучала песня: Сегодня такой хороший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Лу, придя в себя,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Быстро выключите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кинулись к колонкам, чтобы нажать на выключатель, но те не реагировали. Пришлось им хватать технику и выбрасывать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Сю, стоявший у надгробия, выглядел пугающе, его лицо исказилось от злости. Лу Болинь в испуге поспешил отдать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выясните, чьих это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выяснять. Это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продолжая всхлипывать, подошел к Су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хочу смерти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Сю исходила леденящая опасность. Он бросил на Лу Фэна такой взгляд, что у того по спине пробежал холодок, а затем пнул его ногой, сбив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 подошел, чтобы помочь Лу Фэну подняться. Тот открыл было рот, но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поклонился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кто пришел выразить соболезнования. У нас тут возникли непредвиденные обстоятельства, прошу вас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едва услышав это, поспешили уйти, боясь навлечь на себя неприятности. Оставшись в одиночестве, старик Лу тяжело вздохнул и сказал Су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 сейчас творит что хочет, опираясь на поддержку Шэнь Яня. Семья Лу не может идти против семьи Шэнь. Мы виноваты перед вашей семьей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сжал кулаки так, что хрустнули костяшки. Глубоко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значит… Хорошо. Неужели он и правда думает, что Шэнь Янь сможет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и Шэнь Янь наблюдали за этим фарсом неподалеку. Лу Цюэ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был поистине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никогда не получал такого приятного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отстранился и, не дав Лу Цюэ опомниться, надел ему на безымянный палец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поднял руку, рассматривая платиновое кольцо, плотно сидевшее на безымянном пальце правой руки. Лаконичный и изящный дизайн, крошечный бриллиант в центре сверкал под лучами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красиво. Но разве уместно дарить кольца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ответил, а достал второе кольцо и вложил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взял кольцо, придерживая его большим и указательным пальцами. Он бережно взял левую руку Шэнь Яня и медленно надел кольцо, на внутренней стороне которого были выгравированы инициалы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кольцо на пальце, Шэнь Янь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Каждый год в день смерти Су Нина мы будем запускать фейерверки. Это просто подарок, а не наша годовщина.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поднес руку Шэнь Яня к губам и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такой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подняли глаза, их взгляды, полные любви, встретились. Казалось, мир вокруг замер. В этой тишине они без слов поняли друг друга и одновременно улыбнулись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 представлением, они уехали. Шэнь Янь отправился в офис, а Лу Цюэ — в клуб к Шэнь Лэ: вчера он пообещал составить ему компанию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клуб, едва выйдя из машины, Лу Цюэ увидел Шэнь Лэ, который весело болтал с толпой людей.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младший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обернулся, и, увидев насмешку в глазах Лу Цюэ, понял, что тот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Хочешь прокатиться пару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Шэнь Лэ не узнали Лу Цюэ. Один из них толкнул Шэнь Лэ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с кем твоя мама устроила тебе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отодвинулся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познакомились в другом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раскрывать личность Лу Цюэ, так как тот только что взглядом дал понять, что этого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приятель свысока обратился к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водить? Может, погоняемся?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посмотрел на него, подумав: О, а вот и кто-то пришел раздавать деньги. Можно будет заработать Шэнь Лэ на машину. Он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проиграешь — купишь Шэнь Лэ машину стоимостью до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Лэ захотел обнять Лу Цюэ, но, вспомнив о собственническом характере своего брата, сдержался. Его глаза светились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Лу Цюэ был парень из семьи нуворишей по имени Лю Сяодун. Он немного умел водить и, услышав условие, решил, что Лу Цюэ переоценивает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Условия те же: если проиграешь ты, купишь машину мне,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потрепал Шэнь Лэ по волосам — тот был на голову ниже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терпеть не мог Лю Сяодуна, но, поскольку они вращались в одной компании, открыто ссориться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вздумай отказаться, когда проиграешь, — бросил он и повел Лу Цюэ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Лу Цюэ и Шэнь Лэ снимал человек, прятавшийся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горячий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Лу Цюэ вышел на трек, чтобы ознакомиться с трассой. Закончив, он сказал Шэнь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брат выиграет тебе машину. — С этими словами он взял шлем и направился к болиду.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попросил ответственного за клуб дать ему камеру, сел на трибуны и, охваченный волнением, начал снимать, как только Лу Цюэ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гоночный комбинезон подчеркивал широкие плечи и узкую талию. Лу Цюэ прижимал шлем к бедрам, а брюки облегали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закричал с трибун: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снимаю видео! Посмотри сюда и встань в крутую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повернулся к трибунам, приложил два пальца к виску, а затем, убрав их, сложил ладонь пистолетом и направил на Шэнь Лэ. Уголок его губ дрогнул в дерзкой и вызывающей ухмылке. Закончив позировать, он надел шлем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