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планировала свои трансляции четко: в пять вечера начинать макияж, в шесть выходить в эфир, а в десять — ровно по расписанию —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часов, поужинав, Цзи Ся вернулась в свою комнату и принялась за грим. Она внимательно разглядывала свое лицо без косметики, прикидывая, что именно нужно подкорректировать после активации системы: осанку, оттенок кожи, добавить глазам больше выразительности...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хотела спросить у фанатов в группе, в каком ханьфу лучше выйти — красном или синем, но передумала. Ей самой хотелось надеть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Ся была одна, прическу она выбрала попроще. В прошлой жизни, работая на съемочных площадках, она набралась опыта: на самом деле все просто, главное — побольше накладных прядей и валиков для объема.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волосы в прическу с опущенными висками, разделила черные пряди и закрепила их на макушке, позволив остальным локонам естественно ниспадать. Укладка вышла не по всем канонам, зато выглядела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она воткнула две шпильки с жемчужинами, на пышный пучок водрузила маленькую красную корону с жемчужным пионом, по бокам добавила две крошечные заколки-бабочки, а сзади вплела две красные ленты, придавшие образу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переносицу она наклеила нежно-зеленое украшение — для контраста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макияже глаз сделала ставку на дерзкий красный цвет, акцентируя внимание на внешних уголках. Подводку вытянула и приподняла, чтобы придать взгляду томности. Брови оформила в виде простых ивовых листочков. Губы не стала визуально уменьшать, лишь слегка тронула их малиновым тинтом, отчего ротик стал выглядеть пухлым и соблазнительным, как вишенка.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серьги, она на секунду задумалась и дополнительно закрепила украшения в волосах невидимками, чтобы ничего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достала наряд — красное платье с завышенной талией, поверх которого надела нежно-розовую кофточку с потайным узором. Классический красный подол с цветочными принтами был подвязан ярко-желтой шелковой лентой с вышивкой в виде разноцветных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шею она надела чокер с маленьким рубином, а в уши — золотые подвески с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сменив обувь и надев декоративные накладки на ногти, она покрутилась перед зеркалом и снова влюбилась в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Паопао, которую в жизни звали Инь Мо, весь день витала в облаках. Ее мысли были заняты лишь тем, какое ханьфу наденет вечером Мэй Янъян. Паопао считала, что той прямая дорога в профессиональные модели — она мечтала распечатать ее фото и обклеить ими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увидела Мэй Янъян, все остальные трансляции казались ей пустой тратой времени. Вот она — ее настоящая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потратила почти все свои деньги на подарки, поэтому сегодня закинула на счет еще пятьдесят тысяч. У Инь Мо был лимит на ежемесячные траты, и впервые в жизни она почувствовала, что ее богатство не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суши и лапшу, она установила планшет и приготовилась ждать начала эфира, чтобы войти в комнату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Ся, взяв в руки веер, прикрыла им лицо, демонстрируя свой идеальный маникюр. Заиграла музыка в древнем стиле — трансляция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в эфир, как в комнату ворвалось три сотни человек, и число зрителей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Паопао, увидев в кадре нежную, белую руку с розовыми ноготками, восхитилась: она что, ходила на маникюр? Девушка держала веер, а рукав сполз, обнажая половину изящного предплечья. Паопао подумала, что на таком запястье изумрудный браслет смотрелся бы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лишь подогревало интригу: как же выглядит лицо, скрытое за веером?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достигла кульминации, и Цзи Ся медленно отвела веер. Ее изысканные черты лица напоминали лик богини, а украшение на переносице лишь подчеркивало красоту. Она плавно перевела взгляд из нижнего угла в центр экрана, и в этом движении зрители смогли в полной мере оценить ее роскошный макияж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Паопао: Какая красота, прелесть моя! — Паопао отправила дорогой подарок, и по экрану закружились яркие спецэффекты.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улыбнулась, и ее мягкий голос, пробившись сквозь сеть, коснулся ушей каждого зрителя, словно перышко: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Покорная служанка благодарит госпожу Паопао.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она словно сошла со старинной картины!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словарный запас слишком беден, чтобы описать твою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пусть какой-нибудь режиссер даст ей роль! Она должна сыграть роковую красавицу, только такая женщина достойна звания той, что губит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понимает, о чем я? В ее лице нет этой дешевой блогерской внешности, фильтры почти не заметны, она создана для большого экрана!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сиди перед камерой, и я смогу съесть три порции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изысканный образ! Стримерша с десятью тысячами подписчиков делает такой сложный макияж — если она не заработает,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Паопао, щедро!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внешность, не понимаю, от чего вы все в таком восторге? Даже я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Ся словно были оснащены электронным радаром: среди летящих сообщений она мгновенно выцепила того, кто назвал ее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вмиг исчезла с ее губ, и она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писать в чат! Дайте мне вытащить того, кто сказал, что я обычная. У тебя что, со зрением проблемы? Я правда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Паопао тоже заметила тот комментарий. Она хотела было написать слова утешения — мол, ты прекрасна, детка, — но, услышав просьбу девушки, послушно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Ся, едва сдерживаясь, чтобы не сказать грубость,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вам не нравлюсь, пожалуйста, нажмите на выход в левом верхнем углу. Нечего мозолить мне глаза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Ся был профессионализм, она редко выходила из себя, если только дело не касалось ее лица. Любой, кто не ценил ее красоты, был просто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тоже зашел на трансляцию с самого начала. Он сидел в офисе, просматривал документы, а планшет стоял на столе. В ушах были Bluetooth-наушники. Он не собирался вглядываться в лицо, просто хотел слушать голос, чтобы поднять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какое-то время, когда эфир все еще был наполнен лишь музыкой, а голоса девушки он так и не услышал, Цзян Цинъянь в недоумении отложил ручку и поднял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— это его перьевая ручка упала на стол. Цзян Цинъянь больше не мог сосредоточиться на контрактах: он был заворожен лицом Цзи Ся, открывшимся из-за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не из тех, кто ведется на внешность. Он твердо верил, что красота — лишь приятное дополнение, а не решающий фактор. Но сейчас он засомневался: неужели он такой поверхностный?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колотилось: тук-тук, тук-тук. Гул в ушах нарастал, заполняя все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девушки, ее томный взгляд — все это казалось ему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спокойно, ты мужчина, который ценит внутренний мир, — Цзян Цинъянь с трудом пришел в себя после такого удара по чувствам, но тут же увидел, как лицо девушки на экране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Цинъяня сжалось, и вся рациональность генерального директора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способ завоевать сердце стримера: порадовать ее подарками. Его рука сама потянулась к кнопке самого дорогого подарка. Девушка просила не писать в чат, и Цзян Цинъянь сам не понимал почему, но, увидев ее недовольное лицо, захотел немедленно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прошлой жизни он был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девушки, Цзян Цинъянь почувствовал, как сердце сжимается от жалости. Он поспешно открыл меню подарков, выбрал самый дорогой и нажал десять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Ся озарились от спецэффектов — деньги умеют исцелять боль. У этой девчушки с ником Сладкая13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Сладкая13: Мэй Янъян, не злись, ты самая красивая, я всегда буду тебя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Паопао: Сестрица Сладкая права, наша Мэй — первая красавица во вселенной, а кто этого не видит — просто 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Хаохао: Мэй, ты сегодня выглядишь великолепно, не позволяй этим людям портить тебе настроение. — Хаохао отправил три воздушных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экран заполнился сообщениями с просьбами не злиться и подарками: бумажными журавликами, хлопушками, зайчиками, пивом и словами поддержки. Они летели один за другим, полностью скрыв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в комнате мгновенно подскочило до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потому что увидел уведомление о десяти дорогих подарках, решил посмотреть, что тут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весь экран в подарках, эта сестренка дает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 тут уже полчаса, так и не рассмотрел, как выглядит стримерша.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спецэффекты погасли, новые фанаты наконец смогли разглядеть лицо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Кипящий Баран: Мэй Янъян, я наконец нашел тебя! Ты самая любимая моя сестра во всей Зеленой степи!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изысканный образ, вот она — та самая наложница, ради которой императоры теряют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33# (твинк Брата Гана): Эта женщина в жизни очень распутная, за деньги готова признать любого своим господином. Не понимаю, что вы в ней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http://bllate.org/book/20503/2043668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