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 самом фильме эта сцена длится от силы минут десять. Не думал, что там столько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не только реплики, но и движения... И они зазубрили всё это всего за три дня? Да они на голову выше остальных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Чу Цинюня столько сил? Он же эти дни не сидел сложа руки: то голову разбил, то стрим с опровержениями проводил, то в полицию заявлял... Когда он вообще успел всё выучить? Шао Жань и Чэнь Сяоди хотя бы из репетиционной не вылезали!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бесполезных фактов: Чу Цинюнь — дипломированный специалист, он окончил Академию кинематографии.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куча болтающих в чате резко бросилась сверяться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кому-то задать планку, как остальные зашевелились. Всё-таки любителям далеко до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О-о-о-о, и красивый, и трудолюбивый! Чу Цинюнь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 раньше времени. Вызубрить роль — ещё не значит сыграть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те, кто торчал в столовой, и те, кто репетировал, теперь разобьются на два лагеря... Получается, другие участники только сегодня разглядели истинное лицо Чу Цинюня?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вам же русским языком сказали: это просто образ! Неужели так трудно распознать очевидный пиар-ход?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Ли вошёл в репетиционный зал, перед ним предстала неожиданная картина: участники сидели прямо на полу, уткнувшись в листы и сосредоточенно зубря текст. Суровое выражение, не сходившее с лица наставника последние два дня, наконец немного смягчилось. Он даже снизошёл до скупой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радоваться было рано. Стоило ребятам выйти на сцену, как начались проблемы. Текст-то они помнили, но в процессе игры то и дело поворачивались спиной к залу или неистово переигрывали, дико вращая глазами. Милостивый настрой Ли мгновенно испарился, уступив место привычному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разговариваешь или со мной? — взрывался преподаватель. — Если камера направлена сюда, ты тоже будешь пялиться прямо в объектив?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шататься, когда говоришь! И не дуй губы! Ты грозный владыка демонов, а не сопливый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зеркалу и улыбнись десять раз подряд. Посмотри на себя со стороны и скажи, красиво это выглядит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группа! Шао Жань, Чэнь Сяоди, Чу Цинюнь.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дни, вспышки гнева измученного наставника неслабо развлекали публику. Заслышав имена участников тройки Шао Жаня, зрители трансляции мигом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Сейчас хейтеры умоются. И не забывайте: нашего Чичи ещё никто ни разу не отчитал!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«Сестрицы-Пруды» кричат на каждом углу, будто Чу Цинюнь завидует Чжоу Чи, но сами только и делают, что сравнивают их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Чичи сто миллионов подписчиков, с какой стати ему вообще равняться на этого выскочку?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спорьте вы с ними, лучше включайте запись экрана! Ха-ха-ха, поглядим, на что способен актёр, который умеет только зубрить текст и ни разу не репетировал!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поднявшегося с пола Чу Цинюня, учитель Ли на секунду опешил, а затем скептически приподнял бровь. Было очевидно, что молодой человек не вызывал у него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сценарий, наставник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Актёрская игра — это не детские бирюльки. Нельзя сегодня уйти, а завтра явиться как ни в чём не бывало. Мне плевать, что у тебя там стряслось за стенами проекта. Сфальшивишь — спущу шкуру без колебаний. Да и типаж твой... От образа Сяовэя ты бесконечно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участники затаили дыхание и уставились на стоявшую в центре зала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картине Сяовэй был простым, бесхитростным и чистым юношей, напоминающим упрямый сорняк, пробивающийся сквозь камни. На эту роль когда-то утвердили темнокожего паренька родом из провинции Тай. Когда по сюжету его герой ломался и вставал на путь зла, это вызывало у зрителя горькое сожаление и гнев: вот до чего довели честного трудягу.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Цинюнь... С его резкими, безупречно красивыми и хищными чертами лица, дополненными холодным, отрешённым выражением, он казался слишком высокомерным. Он походил не на беззащитную жертву обстоятельств, а на того, кто сам с лёгкостью доведёт любого бедолагу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на роль Сяовэя подходил Чэнь Сяоди, который сейчас мелко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юношу, наставник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Жань так распределил роли? — недовольно спросил он. — Разумеется, хороший артист должен пробовать себя в разных амплуа, но нельзя сбрасывать со счетов внешнее соответствие. Подобный выбор — неоправданный риск. Вы переоценили свои силы... Жаль портить такой сильный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Жаня отразилось явное замешательство. Чэнь Сяоди испуганно замотал головой и приоткрыл рот, но так и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не видишь, что Чэнь Сяоди подходит на эту роль куда лучше? — продолжал давить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сидевших в стороне участников, большинство из которых уже успели пережить гневные тирады преподавателя, пронёсся тихий шёпот. Некоторые не удержались от злорадства, радуясь, что под горячую руку попал даже Шао Жань — их признанный авторитет и старший коллега по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шло распределение ролей, лицо Чу Цинюня скрывала длинная чёлка, а сам он был настолько замкнут и неразговорен, что оценить его типаж было попросту невозможно. И всё же обычные правила приличия не позволяли Шао Жаню оправдываться за счёт партнёра и перекладывать вину на него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Цинюнь, возможно, и пошёл бы на такое, но Шао Жань, тщательно оберегающий свой образ благородного и тактичного джентльмена,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оказался в ловушке. Ли, ослеплённый своим трепетным отношением к культовому фильму, даже не подумал дать ему возможность сохранить лицо. Он лишь переводил требовательный взгляд с одного актёра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Чу Цинюнь, до этого безмолвно стоявший в стороне,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Жань, находившийся совсем рядом, и объектив сфокусировавшейся камеры увидели это одновременно: идеально прямая спина Чу Цинюня слегка ссутулилась, а окутывавшая его аура преобразилась до неузнаваемости. На глазах у изумлённой публики его леденящая, острая, как клинок, харизма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сдвинулся в сторону, заслоняя собой растерявшегося наставника, готового продолжить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Ли, собиравшийся разразиться новой тирадой, осёкся на полуслове. Его брови удивлённо поползли вверх, а во взоре появилось предельное сосредоточение.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сменила ракурс, уходя с лица наставника и выхватывая Чу Цинюня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мягко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забавно вскинул брови и чуть округлил глаза. Его губы тронула обезоруживающе искренняя, добродушная и даже слегка простоватая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прозвучавшие слова разительно отличались от этого невинного облика: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тридцать лет назад я пришёл на пробы, Сяовэй выглядел бы в точности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Дерзко! Невероятно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оцепенел, лишившись дара речи. По залу прокатился гул изумлённых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были отрезаны от внешнего мира и не знали, каково реальное отношение публики к Чу Цинюню, но сейчас их мысли полностью совпали с мнением зрителей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смерти ищет!»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актёр, некогда исполнивший роль Сяовэя, давно стал признанным мэтром и легендой отечественного кино, так подобные слова граничили с откровенным неуважением. Неужели этот наглец не боится навлечь на себя гнев уважаемого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реалити-шоу, транслируемом в прямом эфире, главное — не просто победить, а завоевать любовь аудитории, создав привлекательный образ. Подобные хвастливые заявления, независимо от конечного результата, гарантированно спровоцируют волну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пространство, как и предсказывали очевидцы, мгновенно вспыхнуло яростным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Цинюню лечиться надо! И это ваша «милая строптивая кошечка»?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он резко переключился, у меня аж мурашки побежали,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Умора. За такую наглость и молнией схлопотать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он уже играет? Чёрт, а ведь в нём действительно проступили повадки Сяовэя...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жажды славы рассудок потерял? Решил попиариться за счёт самого мэтра! Даже если получается похоже, это верх неуважения к старшим. Жду не дождусь, когда его поставят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тут такое дело. Как человек, пересмотревший «Агента под прикрытием» раз сто, хочу сказать: кажется, вы кое-чего не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Чэнь Сяоди во все глаза смотрел на напарника, боясь даже сморгнуть.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всего лишь улыбнулся — так почему его аура изменилась до неузнаваемости? Буквально в одно мгновение на месте холодного гордеца возник весёлый, открытый, пусть и слегка безрассудный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 всё ещё молчал, словно переваривая услышанное. Чу Цинюнь, устав держать натянутую улыбку, непринуждённо упёрся рукой в бок и слегка склонил голову. Хотя в его руках ничего не было, этот жест неуловимо напоминал позу уставшего, но довольного старшеклассника после матча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всего лишь шутка, — весело протянул он. — Вы же не приняли её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«Шутка? Разве такие вещи можно списывать на обычное балагурство? Что он вообще творит?»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пребывали в полном недоумении. Истинный смысл происходящего понимали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и Чэнь Сяоди последние сорок восемь часов без устали пересматривали старую запись, а учитель Ли был преданным поклонником оригинального фильма. Чу Цинюнь догадался об этом в ту самую секунду, когда наставник с первого взгляда определил нестыковку типажей.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расчёт оказался ювелирно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до этого напряжённо поджимавший губы, наконец не выдержал. Он коротко фыркнул, его плечи мелко задрожали, а через миг комнату огласил его раскатистый хохот. Наставник одобрительно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поверил! Что ж, даю тебе десять лет. Посмотрим, вырастет ли из тебя тот самый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лишь слегка повёл бровью. Его осанка вновь стала безупречно прямой, а добродушная ухмылка бесследно сошла с лица. Как и секундой ранее, он мгновенно, без малейших усилий вернулся к своему привычному «я». Удивительный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окончательно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здесь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внезапно вскрикнула одна из девушек в зрительских рядах, мгновенно приковав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забарабанила ладошкой по плечу сидящей рядом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Это же реплика! Я всё гадала, почему он сказал «тридцать лет назад», если фильму «Агент под прикрытием» от силы лет двадцать. Это же была дословная цитата Сяовэя!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http://bllate.org/book/20480/2119077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