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старец Кипарис так и не объяснил, что скрывается за загадочным именем «Беспредельный Облик Взаимного Рождения». Лишь замахал рукавами, прогоняя вертевшихся перед ним кошек и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прочь! Ступайте отсюда и ждите вестей!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Прослышав это, Хан Цзянсюэ, Чжэгуй и Сянчжэнь переглянулись. Две кошки и кролик без слов поняли друг друга и разом бросились теребить тяжелый подол одеяния старца, волочившийся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баловники! Вы что это за полы хватаете?! — запричитал старец Кипарис, заворчав густым басом.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старец ругался, Хан Цзянсюэ просунул голову прямо под подол и среди переплетенных, узловатых деревянных корней увидел... целый ворох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братья! Сестрицы! Вы и впрямь здесь! — радостно замахал лапками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пушистым зверушкам услышать, как старец до этого уверял, будто их старшие братья и сестры давно вернулись домой, они сразу раскусили обман. Кошки отродясь не отличались таким послушанием! В то же мгновение со всех сторон раздался оглушительный гвалт — мяуканье, писк и пиньканье слились в единую кафонию. Пушистая орава без зазрения совести перемывала косточки старому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старец Кипарис беспомощно переглянулся со стоявшими подле великими демонами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ваших братьев да сестер сил премножество, вот они и отправились на поиски вашей матушки. А коли вы наотрез отказываетесь уходить, придётся и вас спрятать в моих корнях. И чтоб ни шагу в сторону — не ровен час, проскользнёте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только успел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там,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сразу несколько кошек наперебой замяукали, пытаясь поведать кролику обо всём случившемся. Голова старца Кипариса едва не раскалывалась от этого шума, и он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расскажу! Дайте мне молвить слово! Умоляю, замолчите и слушайте!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кошачьим племенем способна довести до белого каления даже самого терпимого небожителя. Так Хан Цзянсюэ и узнал от старца Кипариса древнюю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в смертном мире, в развалинах заброшенного храма, родился лисий демон. Достигнув зрелости, он вернулся к родичам, вознамерившись устремить свой помысел к учению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уповал он не на Рулаи и не на Гуаньинь — во сне он избрал своим наставником Демонического Будду Босюня.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Великий Будда готов был плоть отдать на съедение орлу ради спасения жизни, то Босюнь питался муками и страданиями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Дзен-мастер Иху, желая сотворить достойное подношение своему демоническому владыке, замышлял ввергнуть весь мир смертных в преисподнюю Авичи.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род более прочих оборотней любил подражать людям. Они возводили города, где обитали бок о бок со смертными. Дзен-мастер Иху, действуя хитростью и расчётом, шаг за шагом добился власти и стал владыкой одного из таких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престол, дзен-мастер Иху выплавил весь город, превратив его в обособленное царство, и нарёк его «Беспредельным Обликом Взаимного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кто по незнанию ступал в сей город, сохранял плоть, но начисто забывал своё прошлое. Человек словно перерождался заново: обретал чужие воспоминания, иные обличья и суждено ему было испить до дна чашу семи страстей и восьми мирских страданий. И даже после смерти плоти душа его не могла вырваться из незримой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Дзен-мастер Иху питался скверной и стенаниями этого города, отчего мощь его возрастала безмерно.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не целая плеяда великих демонов, забредших туда десять тысяч лет назад... Они устояли пред дурманом, сохранили непреклонное Дао-сердце и избежали забвения. Своим великим могуществом они сокрушили чары монаха, вызволив из заточения терзаемых жителей, а самого дзен-мастера Иху заковали в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тысячи лет печать покоилась в недрах горы Туло, — продолжал старец Кипарис. — Среди тех великих демонов, что одолели Дзен-мастера Иху, были заслуживший вознесение Предок Туло и ваша матушка, Сянская Дева Зеленых Вод. Охранять узника с тех пор повелевалось владыкам горы Туло. Каждую тысячу лет великие демоны собирались вместе, дабы укрепить печать. Увы, на сей раз, когда в самый полдень солнце достигало зенита, духовная энергия земли неожиданно истощилась. Дзен-мастер Иху улучил мгновение и вознамерился вырваться на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подле печати демоны сперва услышали едва различимый шепот. Голос сей — ни мужской, ни женский — звучал развратно и лукаво. Он бередил самые сокровенные, потаенные желания, искушая ослабить хватку и погрузиться в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Сянская Дева Зеленых Вод, находившаяся у самого края строя, первой почувствовала неладное. В то же мгновение она явила свой истинный облик — исполинская белоснежная кошка с синими, точно лазурит, глазами воздвиглась, словно гора. Она с размаху обрушила гигантскую лапу в самый центр формации, одним ударом размозжив багровую лисью голову, уже высунувшуюся из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«Желторотый сопляк! Кому ты затягиваешь свои дьявольские бредни?! Не смей бесчинствовать!»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рык, подобно удару в бронзовый колокол, мгновенно прояснил омраченный разум великих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печать дала трещину, сдержать её снова было почти невозможно. Под их лапами уже проступали очертания каменных ступеней незримого города. Беспредельный Облик Взаимного Рождения прорывался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Сянская Дева Зеленых Вод смотрела, как снесённая голова лиса снова срастается на глазах. Демонический монах вылез из заточения уже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«Назад! — взревела она. — Поставьте барьер вокруг! Не дайте дьявольскому городу расползтись по земле!»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демоны не смели перечить. Отступая, они успели лишь увидеть, как белоснежная кошка сцепилась в смертельной схватке с не уступающим ей в размерах алым лисом!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поднебесье раздался безумный, торжествующий хохот дзен-мастера 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братия! Всякая жизнь есть страдание! Так погрузимся же вместе в адову пучину Авичи!»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служил ещё более громогласный, исполненный ярости ругательный клич Сянской Девы Зеленых 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пошёл ты к черту-у-у!»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старец Кипарис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Дзен-мастер Иху вырвался из затвора и вновь воздвиг свой город. Множество духов и проходящих мимо смертных затянуло внутрь. Нам ничего не оставалось, кроме как установить этот барьер, дабы отсечь внешний мир от внутренней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составляло глубокую тайну горы Туло, и многие живущие здесь мелкие духи понятия не имели о существовании дзен-мастера Иху. Но теперь, когда беда разрослась до таких масштабов, долго ли удастся хранить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Кипарис опустил взгляд на стоявших перед ним маленьких кошек 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вы понимаете?! Ступить туда — всё равно что переродиться заново. Вы не просто не отыщете матушку, а вообще забудете, кто вы такие! Да вы даже демонический след Сянской Девы Зеленых Вод не разглядите!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Сянчжэнь и Чжэгуй обеспокоенно переглянулись. С их скромными силами они и впрямь потеряли бы память в первое же мгновение, превратившись в бесправных пешек в том дьявольском городе, обречённых на вечные муки на радость дзен-мастеру 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нам остаётся только сидеть и ждать? — в досаде заскрипел зубами Сянчжэнь. — А чего ждать-то?! Если старшие братья и сестры тоже всё забудут, кто тогда спасёт матушку?!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великие бессмертные объединились, снова запечатать монаха было бы не так уж сложно, — стал успокаивать их старец Кипарис. — Самая малая толика беды — найти, где именно он скрывается. Ваша матушка наверняка подле него. Найдём её — выследим и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указал пальцем в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направили гонцов на Лотосовый Пик Священной Заповеди за птицами-Дапэн. Они усердствуют в праведном учении Будды, не ведают страха перед демоническими чарами, а их взор способен прозревать сквозь любую иллюзию. Они с легкостью укажут нам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сорваться с его губ, как с неба неожиданно хлынул кровавый дождь. Старец Кипарис поспешно заслонил рукавом кошек и кролика от алых капель. В то же мгновение с поднебесья на землю с глухим стуком рухнули несколько златокрылых птиц-Дапэн. Головы их были отсечены — они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великих демонов взмыл в воздух и схватил существо, расправившееся с птицами. Нападавшим оказалась обыкновенная белая воробушка, однако глаза её пылали алым безумием — дух был одержим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Отодвиньте рубеж барьера ещё на пятьсот ли назад! — раздался суровый голос. — Щупальца дзен-мастера Иху дотянулись уже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с тяжелым сердцем оборвал жизнь безумной птицы и устремился вдаль, дабы переставить границы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зверушки замерли, затаив дыхание. Кабы так пошло и дальше, скольких ещё птиц-Дапэн сможет выделить Лотосовый Пик? В последние годы те монахи ушли в глубокое затворничество, а великие праведники отправились в дальние странствия. Дела принимали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тяжких раздумьях, маленький кролик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внутрь и найду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старшие успели отругать несмышленыша, Хан Цзянсюэ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стоя за границей барьера, я всё равно чую матушкин запах. И вижу её демоническую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неуверенно вытянул перед собой обе лапки и сжал их в воздухе, словно ухватился за невидимую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матушки... белая-белая, точно свет. Я её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прочих демонов за границей барьера простиралась лишь непроглядная, клубящаяся тьма. Это не имело никакого отношения к величию демонических сил — этот кролик и впрямь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старец Кипарис посмотрел на маленького кролика с мечом за спиной, и в его памяти неожиданно всплыла давняя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малыш был совсем еще малюткой и бегал в штанишках с разрезом.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Кипарис пришёл проведать больную Сянскую Деву Зеленых Вод. Пока они беседовали, у него над ухом без конца раздавалось странное «пи-пи-пи».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перед собой крохотного забавного крольчонка. Малыш отчаянно махал незрелыми лапками, но из-за пухлого животика, подминавшего под себя ножки, едва удерживал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так со мной здоровается? А чего же птичьим голосом заливается?» — подивился тогда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сидевшая на ложе Сянская Дева Зеленых Вод громко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 плюётся в тебя! Я сейчас немощна, вот этот горошек и решил, что ты пришёл меня обижать, и пытается проучить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старец Кипарис и впрямь разглядел, что кролик вовсе не «пипикает», а, смешно раздвинув розовый трехпалый ротик, усердно в него плюет!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дух выбирает свой путь самосовершенствования — кто-то следует Пути Смертных, кто-то Пути Беззаботности... А этот крольчонок...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древнем лице старца Кипариса медленно расцвела теплая улыбка. Малыш, должно быть, и сам того не сознавал, но с младенчества избрал непреклонный Путь Защиты — бесстрашный и готовый мчаться напролом ради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Кошки, выслушав Хан Цзянсюэ, вовсе не стали его отговаривать. Напротив, они дружно замяукали: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А-Сюэ говорит, что видит — значит,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ты такой молодец! Иди и найди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полное, безоговорочное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 неким опасением поднял глаза на старца Кипариса, боясь, что тот снова воспротивится, но бессмертный старец неожиданно сорвал с головы один из зеленых кипарисовых листков, уменьшил его волшебством и протянул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Когда найдешь матушку, сожги этот листок, и я сразу узнаю, где вы находитесь.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посмотрел на зеленый листок, открыл рот и... проглотил его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прятать ненадежно, а в пузике — надежнее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похлопал себя по животику, направился к расступившемуся барьеру и напоследок помахал лапкой братьям и сестрам: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бойтесь! Даже если я позабуду, кто я такой, я ни за что не забуду, что мне надо найти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Темная, беспросветная муть поглотила силуэт кролика, и кошки печально повесили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никто и никогда не послал бы малое дитя на верную смерть. Но среди духов законы иные: коли тебе под силу свершить дело — ты обязан попытаться. Следовать велениям небес и отдавать все силы без остатка — в этом и заключается истинное подвижничество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печальтесь, — стал успокаивать их старец Кипарис. — Мы уже призвали великих мастеров из разных миров, они скоро прибудут. Среди великих демонов найдутся те, чей Дао-сердечник незыблем, и им не страшен этот дьявольский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дзен-мастеру Иху требовались живые мученики, и он не стал бы губить души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подумать: прежде чем успели прибыть призванные мастера, один незваный гость явился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почувствовал великий демон, охранявший юго-восточный рубеж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колебание длилось лишь короткое мгновение, а когда демон ринулся к месту, от барьера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мгновенно выхватил из-за спины длинный палаш и обрушил его вниз — этим ударом можно было расколоть гору и рассечь море! Но лезвие легко и непринужденно встретило сопротивление нефритового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медленно сложился, открывая взору невероятно прекрасный лик благородного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котёнок шмыгнул на родину,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возимел крайнюю обеспокоенность, а потому прибыл, дабы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http://bllate.org/book/20471/2149237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