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Мо, засунув руку в карман, сменил позу и молча смотрел на Лу Иня сквозь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стекал с края зонта и намочил плечо Лу Иня. В Цинхэ стояло ещё не слишком холодное время года, но под осенними каплями кожа его успела порозоветь — нездорово,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знал, что Тань Мо его узнал. Слова ещё не успели раствориться в шуме ливня, а тот уже шагал к нему широким шагом — остановился в полуметре, будто что-то его задержало, но в следующее мгновение рванулся вперёд и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объятии не было ни капли нежности — только неудержимое, почти яростное нетерпение. Плечи Лу Иня оказались стиснуты, щека уткнулась в тёплую грудь Тань Мо, и он невольно поймал его дыхание — частое, взволнованное.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оказался. — Тань Мо согнулся, упёр подбородок ему в плечо, глубоко вдохнул и принялся повторять его имя снова и снова: — Лу Инь. Лу Инь. Я знал,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обнял его в ответ. Зонт был слишком мал для двоих — дождь хлестал по ним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тихо выдохнул стоявший рядом Хань Синьчжао. — Это вы так внезапно обниматься?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 удостоил его взглядом. Первым голову поднял Лу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Привет-привет! — тут же откликнулся Хань Синьчжао. — Красавчик, вы с Тань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прозвучал голос Тань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закадычный друг. Тебе разве 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Синьчжао чуть сник,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что дальше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росли, — представлял его Тань Мо, и взгляд его при этом не отрывался от лица Лу Иня — упорный, неутомимый, словно пытающийся наверстать годы разлуки. — Когда мне было десять, я уехал за границу. Восемь лет мы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Синьчжао, похоже, был прирождённым скептиком: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первой же встрече сразу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Мо чуть помрачнело, зато Лу Инь невольно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занятный.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 погоду пробки были нещадные — водитель Хань Синьчжао добрался лишь сейчас. Тот нехотя попрощался и ушёл, и сразу стало тише. Тань Мо смахнул дождевые капли с лица, зачесал намокшую чёлку назад — и обнажилось лицо с резкими, почти агрессивными чертами. Он смотрел на Лу Иня с каким-то голодным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Красавцем его можно было назвать без всякого преувеличения — из тех, что затмевают актёров с экрана, и это особенно чувствовалось вблизи. Тань Мо был красив с детства, школьная звезда, любимец всех и каждого. В свои восемнадцать он стоял где-то на перепутье между юношей и мужчиной — немного более мальчишеский, чем в той, прошлой жизни. Лу Инь смотрел на его черты, такие близкие, и незаметно для себя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махнул рукой у него перед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слишком сильный. Пойдём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согласился — и Тань Мо, похоже, только этого и ждал: не успело слово сорваться с губ, как он уже обнял его за плечи и повёл вперёд, не оставив никакой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стоял в ста метрах от школы — трёхэтажный особняк в жилом комплексе «Округ Цинхэ». Полмесяца назад Тань Мо перевёлся из-за рубежа, и его отец, Тань Сыли, опасаясь, что сын не привыкнет к жизни в общежитии, купил ему неподалёку квартиру и оформил право приходить на учёбу без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зонтом они дошли до дома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содержала жильё в безупречной чистоте. Едва переступив порог, Лу Инь уловил лёгкий аромат благовоний — тёплый, обволакивающий.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присел и принялся рыться в поисках тапочек. После долгих поисков в прихожей обнаружилась пара пушистых домашних туфель — украшенных игрушечными кроликами с красными глазами и длинными ушами. Очень мило, и совершенно не вязалось с обликом Лу Иня ни под каким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остался недоволен и хотел было искать снова, но Лу Инь не возражал — распаковал и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была бледная, почти фарфоровая, и когда тапочки открыли тонкие щиколотки, через эту белизну просвечивал едва различимый румянец — взгляд сам невольно к ним 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молча покосился и отвёл взгляд.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с заниженным полом открывалась просторно и светло. У небольшой барной стойки Тань Мо налил два стакана горячей воды — один протянул Лу Иню, второй взял сам и запрокинул голову, жадно глотая.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обхватил тёплый стакан ладонями и сделал маленький осторожный глоток. Над головой неожиданно прозвучал голос Тань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сделал шаг назад и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всегда был высоким, а сейчас вымахал почти до ста девяноста — и это ещё не предел: в прошлой жизни он перешагнул за метр девяносто. Что рост заметен невооружённым глазом — это не новость, почти как не сказать ничего. Тань Мо уставился на него и с лёгким недоверием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смотрел ему в лицо — открыто, прямо, с каким-то тихим жаром в светло-карих глазах. Тань Мо почувствовал лёгкое смущение, но тут Лу Инь опустил взгляд и снова пригубил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очень красивым, — произнёс он вдруг,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прямым, — засмеялся Тань Мо. — Ты сам тоже такой же, как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собрался сказать «красивый», но вовремя вспомнил, что Лу Инь с детства терпеть не мог подобных комплиментов. Столько лет прошло, а привычки помнились как вчера. Тань Мо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— восемь лет не виделись, — сказал Лу Инь,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тебе звонил. Но номер был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Хайнин сменил домашний номер.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уехать за границу — это не повод потерять связь. Всё началось с развода родителей: семьи сцепились из-за опеки, стали врагами. А потом мать, Шэнь Чжаньин, однажды внезапно забрала его — второпях, непредвиденно. Он успел взять у Лу Иня только один телефонный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Тань Сыли не мог дозвониться до Шэнь Чжаньин, не говоря уже о маленьком Лу Ине. Потом, со временем, напряжение между семьями Тань и Шэнь немного спало. Недавно дед Тань Мо, Тань Чжаого, заболел, передал дела сыну Тань Сыли и переехал в Цинхэ на лечение. Тань Мо решил вернуться на родину, чтобы быть рядом, — вот так и оказался в международном классе Первой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выяснить, задав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Сун Хайнина заставило Тань Мо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произошло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хорошего, — пожал плечами Лу Инь — безразлично, отстранённо. — Я никогда особо не ждал от Сун Хайнина ничего хорошего, так что особо переживать не о чем. Кстати, ты знаешь, зачем я пришёл в Первую старшую?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Мо, конечно, понятия не имел,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зазнавайся. Хотя... почти угадал. — Лу Инь опустился на ближайший диван, подпёр подбородок рукой и чуть склонил голову — рядом с Тань Мо он невольно расслаблялся. — Вчера я был на дне рождения, который устраивала «Минъюань». Там говорили, что в Первую старшую в этом семестре перевёлся новый одиннадцатиклассник — красивый, стильный, с фотографией. По имени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слушал,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Человека, с которым я вырос, тоже зовут Тань Мо, и он очень похож на того, что на фотографии. — Лу Инь помолчал. — Поэтому я и пришёл. Без всяких других целей. Просто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произнёс Тань Мо, не отрывая от него взгляда. И повторил: 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улыбнулся ему, и Тань Мо почти физически ощутил желание снова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он всегда стремительно — и вот уже стоял перед Лу Инем, раскинув руки, с притворно-вежливым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если я тебя обниму?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посмотрел на его раскрытые руки. Помолчал.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как молчаливое «да» — и в следующее мгновение Тань Мо снова стиснул его в объятиях. Грубых, неласковых, почти яростных — так, что дышать стало почти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скользнуло по ушной раковине. Голос у Тань Мо был глубокий, ровный, с какой-то юношеской теплотой в интонации — и в одно мгновение Лу Иня захлестнуло воспоминаниями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не слышал этого голоса. Что-то защипало в глазах — но тут Тань Мо вдруг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Рывок — и давящий силуэт отступил. Яркий свет лампы ударил в опущенные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ощупал его запястье — без каких-либо посторонних намерений — затем потянулся к талии, и по мере того как он ощущал, насколько Лу Инь худой, лицо его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двинулись ниже — он даже намеревался добраться до... пониже, чтобы окончательно удостовериться, не морил ли его Сун Хайнин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Невозмутимое выражение лица Лу Иня начало давать трещины. Он откинулся назад и попытался поймать бесцеремонную руку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оказалась быстрее.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произнёс он, улыбка уже почти не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сделано. Тань Мо убрал руку, и на губах у него заиграла лукавая ухмылка. Он тихо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свои слова обратно. Никакой ты не худой. Фигура отличная, там где надо — есть. Видно, что ты за собой следишь.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несколько секунд собирался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друг. Думаю, ты вправе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каминг-аут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каминг-аут...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Что? Каминг-аут?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 мгновение замерла. Только через несколько секунд Тань Мо снова обрёл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ты гей? Тебя привлекают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 Что же я только что делал... Я не специально тебя... за... в общем. Не обращай внимания. Я имею в виду — я совершенно не против, нравятся тебе мужчины или нет. Просто ориентация.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— засмеялся Лу Инь. — Не надо относиться ко мне как к кому-то особенному. Кроме того, что мне нравятся мужчины, я ничем от вас не отличаюсь. И можешь не беспокоиться о своей безопасности — моя совесть не позволит мне приставать к собственному другу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пришлась кстати — Тань Мо рассмеялся вслед за ним, легко и искренне. А отсмеявшись, вдруг вспомнил кое-что из прошлого: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тебя с детства... в таком смысле...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ходили в детский сад, один мальчик подбежал к тебе и заявил, что когда вырастет — обязательно женится на тебе, плевать, что ты тоже мальчик. Я ещё застукал его во время тихого часа — он пытался тебя украдкой поцеловать. Я его тогда хорошенько отдубасил. До сих пор помню, как его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этого не помнил.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Тань Мо помнил как 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звали Цзян Боянь.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застало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Лу 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мгновенно поднялось что-то омерзительное, почти физическое.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Мо, заметив это,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Не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Лу Иня опустились, напряжение спало — но неприятный осадок никуда не делся, и лицо у него было откровенно кислое.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этот тип с детства не производил впечатления приличного человека, — вынес приговор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«неприличный человек» в это время как раз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всю ночь не было дома, сегодня целый день пропадал неизвестно где. Едва переступил порог — попал прямо в руки матери, давно его поджидавшей. Но Чжао Сипэй была дамой из хорошей семьи в самом классическом смысле: мягкая речь, неизменная доброжелательность, почти никогда не выходила из себя. Даже с непослушным сыном говорила ровным, ласковым тоном — пожурила,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толку. Цзян Боянь отделался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Отделался — и уже собрался подняться наверх, но мать снова его окликнула. Он вернулся нехотя, с видом полнейшего безразличия: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старшего брата Сяо Яна? Вот же память стала — никак не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Инь. — Цзян Боянь бросил на мать подозрительный взгляд. Что-то в груди неприятно сжалось — всё-таки был виноват перед тем человеком. — А зачем ты вдруг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подружками пили чай, смотрели старые фотографии, и как-то само собой разговор зашёл о вашем детстве. — Матушка Чжао по-прежнему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ничего не помню, — отмахнулся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если б не они — я бы и сама скоро забыла! — Мать всё же удержала его. — Ты же был таким потешным в детстве! Пухленький, щекастый, на красивых детей реагировал как заворожённый. Во время тихого часа убегал целоваться потихоньку, а тебя застал тамошний названый брат и отлупил — ты потом в три ручья рыдал и в самый полдень прибежал домой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слушал этот конфуз с нарочитым безразличием — и вдруг вспомнил, что мать только что специально упомянула Лу Иня. По коже пробежал неприятный холодок. 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я 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быть. Только не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у него быть настолько дурацкое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 Чжао Сипэй неторопливо сдула пенку с чашки, отпила глоток — и обронила как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же ещё. Лу Иня и целовал. Я вот правда удивляюсь — ты точно это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стоял,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выдавил он сквозь зубы. — Это мерзость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даёшь, — засмеялась Чжао Сипэй. — Как вообще можно такое забыть? Это с самого детства у тебя задатки кавалера ненадёжного. Ты ведь просто обожал тогда Лу Иня! Знал, что тот любит сладкое, — каждое утро тащил в школу торт. Новую игрушку получишь — сразу ему. Говорил, что вырастет и женится. Только вот у Лу Иня был свой названый брат, который тебя и близко не подпускал, — ты приходил домой в слезах, но в драке с тем мальчиком неизменно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тебе сколько раз говорила: Лу Инь мальчик, мальчики не могут быть вместе — а ты и слушать не хотел. Хотя Лу Инь и правда с детства был хорош собой. Жаль, что не девочка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развернулся и вышел — не обращая внимания на оклик матери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быстро, весь поджарый, переполненный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Лисий дух. Лисий дух. Лисий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— лисий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на телефон Лу Иня. К этому времени он уже успел помыться у Тань Мо — промок под дождём — и теперь сидел в белой рубашке хозяина дома: своей сменной одежды не взял. Рубашка была большой и укрывала до бёдер; в особняке работал кондиционер, поддерживавший постоянную температуру, так что холодно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диване, поджав ноги по-турецки, и листал телефон. Открыл уведомление — прочёл, что написал Цзян Боянь, — и уголок губ сам собой дёрнулся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интересное? — покосился на него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ответил Лу Инь. — Кто-то только что назвал меня лисьим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Тань Мо медленно сошлись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как раз пил воду. Услышав это, он поперхнулся и разразился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переспросил он,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http://bllate.org/book/20470/2106571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