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«криминала» он, конечно, не преувеличил —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лицо, Кисэ Рёта невольно почувствовал укол совести. Как ни крути, он тоже оказался замешан в той истории, а значит, и ответственности с себя снять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повисла неловкая пауза, Ситори Юки примиряюще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переживай. Я не злюсь и уж точно ни в чём тебя не виню. В конце концов, зачинщиком был совсем другой человек, и он своё уже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как... Ну и славно, — Кисэ натянуто улыбнулся, пытаясь разрядить обстановку. А ведь он уже всерьёз решил, что Юки до сих пор держит обиду и заодно записал во враги его самого. — Я уж испугался, что ты до сих пор переживаешь из-за Хайдзаки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капли, — мгновенно отрезал Юки. — К тому же я просто честно ответил на вопрос. Или ты хотел, чтобы я выдумал какую-нибудь нелепую отговорку?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Он оставался невозмутимым, но по пристальному взгляду и едва заметно сошедшимся у переносицы бровям можно было угадать мимолетное недовольство. Слишком глупо ходить вокруг да около истории, которую оба прекрасно помнят. Попытка замять неловкую тему выглядела настолько топорно, что вызывала лишь ироничную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прикажешь отвечать на такие вопросы? Какой вариант ни выбери, всё равно останешься виноватым, — Кисэ привычно растягивал слова, словно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прямой ответ, он заметно повеселел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я спокоен — по крайней мере, ты не закинул меня в чёрный список. А я ведь столько думал, стоит ли писать самому. Представь: сочиняешь длинное сообщение, отправляешь, а там — уведомление о блокировке. Сгореть же со стыда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вспомнил их последнее расставание с баскетбольным клубом. Всё и правда прошло паршиво, так что опасения Кисэ были вполне оправданны. Впрочем, видя, как парень мгновенно вернулся в своё обычное — то есть излишне шумное и жизнерадостное — состояние, Юки решил не вдаваться в лишние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номер-то у тебя прежний? — Кисэ с энтузиазмом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Прежний. Но предупреждаю: во время учёбы на пустую болтовню у меня времени нет. И если начнёшь заваливать меня стикерами, улетишь в бан по-настоящему, — осадил его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так жестоко? — заныл Кисэ, картинно сокрушаясь. — Неужели ты, Юки-ти, с головой ушёл в эту свою пресловутую розовую юность и решил окончательно порвать со старыми школьными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Кисэ, откуда в твоём лексиконе эти дурацкие штампы?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«розовой юности» там, может, и далеко, но первый семестр у Ситори-куна выдался весьма насыщенным, — раздался за спиной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Такэру улучил идеальный момент, чтобы вклиниться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откуда взялся, Ямато? — Юки одарил одноклассника ледяным взглядом, в котором так и читалось: «Тебя здесь не ждали».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всё время шёл следом. Просто ты так увлёкся беседой, что меня не заметил, — невозмутимо отозвался тот. Фраза прозвучала обыденно, хотя при желании в ней можно было расслышать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смерил незваного гостя взглядом. Первое, что бросалось в глаза — внушительный рост незнакомца, который превосходил даже его собственный. На плече у парня висела спортивная сумка, а на куртке красовалась эмблема школы. Сам Кисэ частенько одевался точно так же, да и на различных сборах и межшкольных турнирах навидался кучи спортсменов в подобной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 Такэру. Можно сказать, друг Ситори-куна по Тэйкоку, — представился великан, начисто проигнорировав тихое ворчание Юки: «Мы просто одноклассники, и то с натяжкой».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протянул Кисэ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манеры? С ходу лезть знакомиться при первой встрече — не слишком ли бесцеремонно?»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и сам не отличался кротким нравом, а потому сразу почуял неладное. Интуиция подсказывала ему: этот парень с прибабахом.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Кисэ Рёта. Мы учились в одной средней школе, он был на год старше, — Кисэ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вызов!»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мгновенно посерьёзнел. Незнакомец сжал его руку со стальной силой, и Рёта приложил все усилия, чтобы ответить достойным отпором.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выискался поединщик. Решил силушкой помериться? Не на того напал. Я, между прочим, один из Поколения чудес, так что на испуг меня не взять!»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ни на секунду не разрывая зрительного контакта, уверенно смотрел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вам обязательно так долго держаться за руки? Вы уже минуты три так стоите, — Юки утомлённо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понимают, как глупо и дико выглядят со стороны на глазах у прохожих?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Крепкая хватка. Да и напор что надо. Сразу видно — сильный соперник, Кисэ-кун.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вообще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размял затекшую кисть, недоверчиво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стоило устраивать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интересно оценить потенциал спортсменов из других школ. К тому же Тэйкоку частенько переманивает к себе талантливых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своеобразное мышление. Не поймёшь, то ли гений, то ли просто дурак, но со временем привыкаешь, — пожал плечами Юки. Судя по его тону, Кисэ был далеко не первым, кому пришлось пройти через подобную «проверку».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Ямато располагал к себе открытой улыбкой и приятной внешностью, и это творило чудеса: любая его странность мгновенно списывалась на «эксцентричный шарм».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тип... — Кисэ, повидавший немало чудиков в баскетбольном клубе, всё равно чувствовал себя не в своей тарелке. — Погоди, насчёт переманивания игроков... Ты что, тоже из баскетбольного?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от академии Тэйкоку точно стоит держаться подальше. Уж слишком зловеще звучали намёки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из клуба американского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Американский футбол... — Кисэ на секунду застыл, пытаясь переварить услышанное. — Надо же, довольно редкий вид спорта для наших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игра захватывающая, — Ямато, привыкший к подобной реакции, лишь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с его-то внешностью ему скорее в баскетбол или волейбол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аккуратные каштановые кудри и правильные, почти модельные черты лица Ямато, Кисэ никак не мог сопоставить его с жестким американским футболом.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Аомине в этой форме смотрелся бы органично, его дикий стиль туда отлично бы вписался»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ты похож на смазливого жиголо, но при этом являешься ведущим игроком баскетбольной команды, — вставил Юки. — Ямато выглядит как непроходимый простак, но это не мешает ему быть асом нашего клуба... Как бы мне ни хотелось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жиголо обидно вообще-то! Но погоди... Ты так уверенно о нём говоришь. Юки-ти, неужели ты тоже вступил в этот клуб? — Кисэ даже забыл возмутиться по поводу намёка на свою внешность, поскольку его осенила поистине безумная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решил подкачаться, чтобы отомстить Хайдзаки?»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сенсация века! В воображении Кисэ тут же нарисовалась картина: Юки в массивных защитных доспехах футболиста с разбега, словно таран, сносит Шого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— взвился Юки, у которого от такого бреда едва вена на лбу не надулась. — По-твоему, с моей физподготовкой вообще пускают на поле?!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ну да, логично, — неловко почесал затылок Кисэ.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не был столь категоричен, — внезапно возразил Ямато. — При должном усердии и правильной системе тренировок из Ситори-куна вполне мог бы получиться неплохой квотербек.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сейчас серьёзно?.. — выдавил ошеломлённый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сам понимаешь, Кисэ-кун, разницу между «просто спортсменом» и «выдающимся игроком», — рассудительно продолжил Ямато. — Всё упирается в индивидуальные особенности. В ту искру, талант, с которым человек рождается и который никто не может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Кисэ промолчал, и это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тут вежливо обсуждаете, какое я безнадёжное в плане спорта бревно? — Юки скрестил руки на груди, недовольно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полном равнодушии к спорту слушать подобные вердикты в лицо было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дождаться, пока я уйду, прежде чем перемывать мне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совсем не это имел в виду! — поспешил оправдаться Ямато, наконец сообразив, как двусмысленно прозвучали его слова. — Я хотел сказать, что твой истинный талант лежит совсем в иной плоскости. За пределами игрового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началось. Мало им было затащить Сэо Юдзуки в вокальный клуб... Значит, старшеклассница Амандо до сих пор не оставила попыток завербовать и меня? Ну уж нет, на этот раз я не сдамся»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внутренне подобрался, готовясь держать оборону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сильная сторона — аналитика и сбор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 — Юки уставился на него, моргая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помогал Ахиллесу с учёбой, я это сразу заметил, — пояснил Ямато. — Твоё умение находить информацию, систематизировать старые тесты и конспекты, анализировать огромные массивы данных — это потрясающе. У тебя к этому настоящий дар. Поэтому я очень хочу, чтобы ты стал менеджером нашего клуба американского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я говорил? — вздохнул Юки, поворачиваясь к окончательно потерявшему дар речи Кисэ. — Парень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http://bllate.org/book/20459/2162689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