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всё внимание на маленьком самце Чи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Богу насекомых, какой же ты везучий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разглядывать самца — поступок крайне неуважительный. Попадись такое перед любым другим самцом, и пришлось бы гостю отправляться прямиком в тюрьму Ассоциации защиты самцов. Однако Чи Чжи ничуть не смутился. Он отпил теплой воды, чтобы смочить горло,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спасибо вам за вашу постоянную заботу. Если вы хотите узнать подробности о генетической болезни, думаю, мой опекун сможет рассказать об этом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Мишеде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спасибо? Маршал, скажите честно, вы что, плохо обращались с малышом? — он широко раскрыл глаза. — Это же безумие! Жестокое обращение с Вашим превосходительством самцом — уголовное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позвать кого-нибудь, чтобы вместе устроить допрос, но, учитывая статус Маршала, не посмел. Защита детенышей-самцов была врожденным инстинктом и долгом каждого военного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мечты о замужестве за прекрасным самцом давно остались в прошлом для этого полусамца в возрасте. Мишеде был увлечен медицинскими исследованиями, его душа и тело были полностью погружены в работу, и он надеялся однажды внести свой вклад в развитие расы насекомых. У доктора Мишеде была маленькая цель: накопить достаточно средств, чтобы получить право на покупку капсулы с генетическим материалом высокосовместимого самца, родить насекомое яйцо, жить без оглядки на других и наслаждаться радостями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квоты на такие покупки были каплей в море: ежегодно их выделялось от одной до трех, и распределялись они верхами заранее, без всяких гарантий успеха. Среди сплетников-врачей и медбратьев больницы часто обсуждали: удалось ли в этом году доктору Мишеде получить капсулу самца? Над ним часто посмеивались, мол, нет у него мечты: не любить ароматного и нежного самца, а хотеть растить яйцо в одиночку. Будь они в его возрасте, давно бы вышли замуж за достойного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полусамец не выбирал путь брака, вовсе не означало, что он не любил самцов. Напротив, он тоже мечтал встретить свою любовь. Однако, выбирая между карьерой и личным счастьем, Мишеде решил посвятить жизнь делу. Но как же так: крошечный, изнеженный самец, рожденный с золотой ложкой во рту и оберегаемый всей расой насекомых, вдруг сказал ему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острым, словно скальпель, взглядом Мишеде, Анотэс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раньше был словно в тумане, теперь выглядел вполне разумным, но, как оказалось, был глуп в чем-то другом. Впрочем, дуракам везет — по крайней мере, он не похож на тех свирепых и визгливых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 очень добр ко мне, он никогда не обижал меня, — пояснил Чи Чжи, переплетая тонкие белые пальцы на одеяле. — Я поблагодарил вас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заступился за военного самца? Этот детеныш поистине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Ваше превосходительство Чи Чжи, вы умеете говорить? — вдруг опомнился полусамец.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Чи Чжи был тугодумом, слюни постоянно текли по подбородку, и врачи уже поставили на нем крест, решив, что он утратил способность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моя генетическая болезнь уже прошла, не так ли? — Чи Чжи улыбнулся безупречно вежливо. — Я помню, как во время моего первого визита в Первую народную больницу вы сокрушались, что такой прекрасный самец страдает от неизлечимого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Чжи подернулись пеленой усталости, он зевнул. Золотоволосый военный самец прищурился. Крупная слеза повисла на ресницах, глаза покраснели и наполнились влагой. Малыш повернул голову к окну, вглядываясь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вечер? Как же я хочу спать. У меня был еще один вопрос,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Мишеде, моему подопечному нужно отдохнуть, — холодно прервал его Анотэс.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широкий шаг и, подхватив ошарашенного доктора, вывел его из палаты. У самых дверей военный самец на ходу погасил свет. Обернувшись, он замер, и его лицо в тени золотистых волос оказалось наполовину скрыто — выражение глаз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Завтра приеду,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и доктор Мишеде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 меня подозревает, — прошептал Чи Чжи. — Хм, а бдительности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Сяо Цзю открыл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на самом деле это не генетическая болезнь делала того прежнего Чи Чжи дурачком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признался, что привязка к этому миру была первоочередной задачей, так как Чи Чжи был идеально совместим с этим телом — он был рожден для этого места. Но из-за редчайшего пространственного шторма пришлось экстренно переходить к плану Б и отправляться в межзвездное пространство. На тот момент душа Чи Чжи уже успела интегрироваться на пять процентов, поэтому тело казалось одновременно и живым, и пустым. Иначе как бы Система Демона выбрала именно Чи Бая из триллионов людей? Система посчитала, что раз у Чи Чжи есть точка привязки в другом мире, значит, в нем есть нечто уникальное. Какая ирония: обладая столь зорким глазом, система в итоге сама себя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воспоминания полностью слились, Чи Чжи начал обо всем догадываться. В смутных образах внешность его родителей совсем не совпадала с фигурой Анотэса. Но он не стал ломать голову: раз сменился опекун, значит, у родителей были свои дела или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подозревает. Сколько бы он ни копал, результат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 — обустраивайся. Если не проявить себя сейчас, неужели он должен до конца дней притворяться слабоумным и молчать? Если так пойдет и дальше, он окончательно отрежется от мира и станет птицей со сломанными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Сначала определюсь с будущей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были детские умные часы, способные подключаться к Звездной сети. Конечно, они не так удобны, как оптический компьютер, но зато всегда под рукой. После активации всплыл синий виртуальный интерфейс. Единственный минус — приходилось держать руку на весу, чтобы видеть экран. Но Чи Чжи нашел выход: он положил часы на тумбочку, лег на огромную мягкую кровать и, лежа на животе, начал болтать маленькими белыми ножками. Лежать и играть — отличный способ испортить зрение, но очень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клика выскочили правила защиты несовершеннолетних, требующие присутствия опекуна. Но где взять время на опекуна? Чи Чжи просто поставил галочку. Взрослый человек должен учиться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интернета для несовершеннолетнего самца. Аккаунт был зарегистрирован заранее, имя — набор случайных символов. Он впервые по-настоящему исследовал функции часов: с пятью процентами души он едва мог пить молоко, куда уж там разбираться в технике. Прокликав все приложения, он понял, что версия для несовершеннолетних слишком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несовершеннолетним самцам вход воспрещен, попробуйте другие приложения]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контент 25+, несовершеннолетним самцам смотреть нельзя~]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вход воспрещен, попробуйте детский канал, пусть дядя Дэвид поиграет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запреты. Причем везде четко указано: версия для несовершеннолетних самцов. Чистой воды дискриминация! Приложения захлопывали перед ним двери, и только детское видеоприложение с розовым мультяшным кроликом на иконке зазывно подмигивало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восемнадцать, я взрослый парень,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приуныл, но решил проанализировать рынок: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взломай Звездную сеть и зарегистрируй мне аккаунт взрослого военного самца.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Предоставь это Сяо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полон энергии и уверенности. Если он берется за дело — жди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Чжи-Чжи, играй смело, не бойся. Если те дураки поймают нас — считай, я проиграл,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такой надежный, — похвалил Чи Чжи, но тут же добавил: — Только не стоит называть других дураками. Хорошая система должна быть вежливой и культурной. Злое слово ранит больнее ножа, так что прибереги ядовитые слова для настоящих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 глазах Сяо Цзю законченные мерзавцы, тогда я ничего не говорил,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Чжи-Чжи, я понял, больше не буду просто так обзываться. — Малыш Сяо Цзю задергал усиками, смиренно принимая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Зарегистрировавшись, он на секунду задумался над ником и ввел: [Нетипичная игра].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сайты с контентом 25+, которые секунду назад были недоступны, распахнули свои двери. Сначала он решил поискать информацию по профессиям.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Поиск: Специалист по ментальным конструкциям. Результатов: 0. Возможно, вы искали: Уровень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Бай специализировался на ментальном конструировании, но в мире насекомых такой профессии не существовало. Выйти в свет? Нет, работа для самца — нечто неслыханное, а для несовершеннолетнего — тем более. Не успеет он показаться, как вся компания-работодатель отправится на допрос в Ассоциацию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приоткрылась. Анотэс забыл ключи и, боясь разбудить самца, открыл дверь максимально тихо. Оказалось, напрасно беспокоился. В свете больничных ламп и голубого мерцания проектора часов Анотэс увидел картину: полчаса назад рыдающий от усталости детеныш сейчас вовсю резвился на кровати, болтая белоснежными ножками. Бледная кожа налилась молочным румянцем, коленки и локти, на которые он опирался, порозовели, а пальцы с невероятной скоростью и ловкостью скользили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Чжи, погруженный в раздумья, поднял голову и встретился с глубокими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ты сейчас как ребенок, которого поймали за тем, что он тайком играет в гаджеты, когда должен был спать, — живо подметил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http://bllate.org/book/20337/2031759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