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как Чжоу И разбудила непрерывная вибрация оптико-кома.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толком глаз, он наугад ткнул в кнопку приема вызова. Перед ним тут же соткалась четкая голограмма Чжоу Е с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попал на первые полосы!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поморщился, с трудом сдерживая раздражение, и снова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событие. Из-за такой херни стоит меня будить? Дай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 отключайся! Ты хоть знаешь, что пишут? Мол, вы с полковником Линем оба ухаживаете за младшим господином Шэнь и даже устроили из-за него махач на парковке Педуниверситета! Такой скандал раздули, просто уродство!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собачий!»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у Чжоу И не осталось ни в одном глазу. Он резким рывком сел на кровати и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 изданий эту херню выкатило? С чего они взяли, будто мы с Линь Кэ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принялся поглаживать белоснежного кота, устроившегося на его коленях,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дрались — и отлично. Отец сегодня за завтраком из-за этой статьи так взбесился! Орал, что ты совсем страх потерял: целый генерал, а ведешь себя как мальчишка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у тебя мозгов больше, — огрызнулся Чжоу И. — Нашел кого слушать. Смотри, чтобы родители этот бред в сети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 Кстати, брат, ты когда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Позавтракаю и приеду, — буркнул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аудиенция у Его Величества как прошла? — с нескрываемым любопытством спросил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прошла. Все, иди гладь своего кота и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брата спать расхотелось окончательно. Вспомнив о сенсации, Чжоу И зашел в Галактическую сеть. Первое, что бросилось ему в глаза — огромный, кричащий заголовок, набранный жирным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«ШОК!! Двойной оплот Империи сцепились из-за него в кровавой драке!!»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Статью иллюстрировал снимок, где они с Линь Кэ со спины шагают к парковке, а рядом — фотография Шэнь Няня с охапкой учебников. Количество комментариев уже зашкаливало за десять тысяч: зеваки слетелись со всех уголков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[Придумывать ники — задолбало]: «Каково это, когда за тобой одновременно ухаживают оба мужа из „Двойного оплота Империи“? Шэнь Нянь: „Спасибо за вопрос. Да ничего особенного, просто постоянно висишь в топах новостей. Эх, как же утомляет…“»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сброшу десять кило]: «У меня просто горит!! Мне двадцать семь, а у меня ни одного парня-альфы в жизни не было! Мать вашу, за что?! 😭😭»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0213]: «Господи, дайте мне переселиться в тело Шэнь Няня хотя бы на день!! Да хоть на час!! На одну минуту!!»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[Парящие крылья]: «А они реально дрались? Почему на фото только размытые силуэты, а видео где? Опять кликбейтные заголовки ради хайпа! 😒»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травка]: «Одна я считаю, что этот Шэнь Нянь ведет себя как сучка? Крутить сразу двумя альфами… как-то это некрасиво…»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[Ловец снов]: «Предыдущий комментатор — закоренелый альфа-шовинист! Значит, вам, альфам, ковыряться и выбирать можно, а нам, омегам, нельзя?! К тому же Шэнь Нянь красивый и добрый, нет ничего удивительного в том, что по нему все сохнут!»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5875]: «Честно говоря, я бы взглянул на их махач. Вот бы прямой эфир устроили, рекорды просмотров точно бы побили! 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лес]: «Народ, давайте делать ставки, кому в итоге достанется красавчик! Я за Линь Кэ: он же просто идеальный альфа, мечта любой омеги!»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[Грибная сосиска]: «А я ставлю на Чжоу И! Как говорится, друзья детства всегда проигрывают внезапным соперникам. Если бы у Линь Кэ с Шэнь Нянем что-то наклёвывалось, они бы давно были вместе. Так что у Чжоу И все шансы!»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1900]: «Сверху, похоже, проплаченный бот Чжоу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лишь усмехнулся и выключил терминал. Народу в сети явно нечем заняться. Впрочем, шумиху-то они подняли, да только толку мало: ухаживать за Шэнь Нянем он всё равно больше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Чжоу И откинулся на подушки, прокручивая в голове события последних дней. Начинал-то он эти ухаживания исключительно из желания насолить Линь Кэ — уж больно часто тот вставлял ему палки в колёса во времена службы во флоте. Но после сегодняшней ночи стало понятно: Линь Кэ вовсе не так коварен и лицемерен, каким казался. Есть в нём свои плюсы. Уводить у него парня в такой ситуации было бы попросту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 и приведя себя в порядок, Чжоу И осмотрел рану на ноге — та уже затягивалась. Едва он успел расправить штанину, за дверью раздались шаги, и раздался голос придворной дамы: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подошел он к двери.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Величество Императрица и Его Высочество Старший принц прибыли и просят вас пройти в гостиную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Оуян Цзинь еще и явиться сюда осмелился!»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Чжоу И тяжело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отчеканил он. 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Императрица, изящно нахмурив изысканные брови, виновато наклонила голову перед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примите мои искренние извинения. Цзинь-эр проявил незрелость и оскорбил вас. Я прошу прощения за его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 вас, встаньте! Вы ни в чем не виноваты, — Чжоу И поторопился поддержать ее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взгляд случайно скользнул по коже за ее правым ухом. Так и есть: там отчетливо алело родимое пятно в форме языка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живо попроси у генерала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стоял, опустив голову. На его левой щеке багровел налитый кровью след от пощечины. Стиснув зубы, принц с явной неохотой поднял взгляд на Чжоу И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Чжоу…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возмущенно вперила в него взгляд, и ее янтарные глаза вспыхнули ледяным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прости! Так устроит?! — сорвался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неслыханное чадо!..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Его Высочество попросил прощения, я не стану держать зла, — вмешался Чжоу И, гася конфликт. — Не стоит портить отношения с сыном из-за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великодушны, генерал Чжоу, — взглянула на него с благодарностью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свиту, Чжоу И мысленно ухмыльнулся и неспешно пошел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столкнулся с Линь Кэ. Тот с крайне мрачным видом с кем-то разговаривал по связи. Дождавшись окончания беседы, Чжоу И небрежно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с утра пораньше на вас лица нет. Кто успел испортить вам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Линь Чжэнь сегодня проводили инвентаризацию. Выяснилось, что пропал важнейший реагент, который они выводили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для лечения деформации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без этого состава они не смогут завершить разработку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Смогут, но процесс придется начинать с нуля. А это потребует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херня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И упало до нуля. Когда же он, черт возьми, избавится от этой дряни и снова станет нормальным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мрачную мину, Линь Кэ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Технология уже отработана, во второй раз процесс пойдет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рассуждать, ты-то в омегу не превращаешься! — раздраженно отмахнулся Чжоу И и направился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Чжоу он вернулся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Слышал, тебя переводят в Центральный военный округ? — встретил его сияющий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китель и фуражку роботу-дворецкому, Чжоу И с удивлением посмотрел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сведения? Оперативно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сам догадался! Командующий Центрального округа уже в преклонном возрасте, а в штабе заседают одни консервативные старики. Его Величество давно этим недоволен, так что твой вызов во дворец явно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соображалка работает, — хмыкнул Чжоу И. — Раз у тебя такой аналитический склад ума, на кой черт ты пошел в Университет общественной безопасности? Поступал бы сразу в Военный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с радостью, — сдулся Чжоу Е, — только баллов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глаза, он с надеждой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какой должности повысили?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покашлял в кулак и как бы между прочим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Заместитель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особенного?! Да как только старик уйдет на покой, ты станешь командующим! Брат, ты просто гений!! — Чжоу Е от радости едва не задушил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 задворках галактики в далеких звездных системах прошли не напрасно — брату наконец удалось пробить себе дорогу в Центральный военный 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отпусти, — с улыбкой качнул головой Чжоу И. — Кстати, а где твой кот? Что-то сегодня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у меня в комнате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имя этому жиртресту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не жирный! У него просто пух пушистый!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рассказывай. Завел кота — и про брата родного забыл,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прошел в спальню брата. Белоснежный котенок мирно дремал на мягкой подушке у эркерного окна. Наклонившись, генерал осторожно отвел в сторону его правое ушко и всмотрелся в алое пятнышко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один в один повторяло форму родимого пятна за ухом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там высматриваешь? — полюбопытствовал подошедший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этой странной деталью, Чжоу И вернулся к себе и сразу активировал оптико-ком, затребовав сведения об Императрице. К его изумлению, официальная информация о ее прошлом оказалась поразительно скудной. Сообщалось лишь, что она происходила из простолюдинов и в двадцатилетнем возрасте вышла замуж за Его Величество, когда тот еще занимал пост в парламенте. У них родилось трое детей: сын и старшая дочь были альфами, а младшая дочь —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девичьей фамилии и родственниках Императрицы в сети не было ни единого упоминания — словно эта женщина возникла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задумчиво нахмурился и вошел в закрытый сегмент военной сети, затребовав секретные архивы по цивилизации полузверей. За пять лет службы в дальних секторах ему не раз приходилось сталкиваться с этой расой. Их общество делилось на два крупнейших племени: Гулу и Умин. Ныне у власти стояло племя Умин, а возглавлял их могущественный крылатый гигант, известный как Владыка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отлично знал: большинство полузверей носят на теле родовые звериные узоры. Сыновья Владыки Воробьев, к примеру, унаследовали от отца темно-зеленые метки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алую метку за ухом Императрицы и узор у котенка, Чжоу И вдруг поймал себя на дикой, невероятной до абсурда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http://bllate.org/book/20330/2118375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