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мире Разноцветной Глазури давно ходила поговорка: «Заставить мечника танцевать? Уж лучше немого петь 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Фэйсюй услышала, как Бай Жань приглашает Ли Шуанцзяня на танец, она уже приготовилась слушать, какими холодными словами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Шуанцзянь согласился. Легко,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Меча могли лишь молча смотреть, как их Первый старший брат берет Бай Жаня за руку и шагает на танцевальную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округлились глаза. Даже вечно безучастный ко всему Бай Сяо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брат умеет танцевать?!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за столько лет совместной учебы ни разу о подобном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 Секты Обоюдного Согласия воистину творили чудеса своими чарами...»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знал! — отозвался Фэн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Цзяньсинь торопливо полез за пазуху, выуживая камень записи образов. Лю Фэйсюй тут же сделала шаг вперед, прикрывая его от чужих глаз. Сообщники обменялись заговорщическими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потом поделят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тоже подивился тому, как быстро помирились Ли Шуанцзянь и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 этот упрямец Бай Жань, наплевав на угрозы суровых законов мира и предупреждения об OOC, яростно требовал разорвать их священный контракт. А сегодня он снова превратился в кроткий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Сегодня Бай Жань буквально светился изнутри — в нем не осталось и следа от вчерашнего полумертвого состояния. Он выглядел невероятно живым и очаровательным. От этой его легкой, ненавязчивой прелести у каждого невольно 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искусному адепту Секты Обоюдного Согласия, Бай Жань прекрасно владел своим телом. Двигался он безупречно, а благодаря невинному лицу его танец казался скорее изящным и возвышенным, нежели пошлым. Обыватели частенько заблуждались насчёт их ордена, полагая, будто те изучают исключительно низкое искусство соблазнения, хотя на самом деле они лишь глубже прочих постигли тонкости пути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танцевальной площадке Бай Жань вовсе не красовался в одиночку. Было видно, что он искренне наслаждается близостью с партнером. Каждым своим шагом он плавно подстраивался под неуклюжие движения Ли Шуанцзяня, который топтался так деревянно, словно отрабатывал базовые стойки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парнем явно что-то не так», — Се Тянь прищурился, окончательно убеждаясь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вчерашний Бай Жань все-таки испустил дух, не выдержав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головой. Но если так, то кто же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— версия 2.0?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заметил, что юноша не отрывает взгляда от танцующей пары, и решил, что тот тоже не прочь повеселиться. С истинно царственным изяществом он протянул Се Тяню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избавь меня небо! Я не хочу. Да и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вымолвив это, он спохватился: адепту Секты Обоюдного Согласия заявлять о неумении танцевать было попросту неприлично. Пришлось поспешно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уметь-то умею, просто не люблю всю эту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думал, в вашей секте все без ума от плясок.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Лун Юаня прозвучало легкое разочарование. Он-то надеялся блеснуть перед возлюбленным скрытыми талантами. На церемонии его совершеннолетия все драконицы Мира Драконов в один голос восхваляли его непревзойденное умение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Тяню и самому стало любопытно, как танцует великий Предок Драконов с его-то царственным станом и безупречной внешностью. Словно парящий лебедь или извивающийся в небесах величественный дракон? Но мысль о том, что придется выйти в круг под прицел сотен любопытных глаз, вызывала у него непреодолимое желание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Юань не стал настаивать. Роскошное свадебное убранство зала навело древнего ящера на другие мысли: он уже вовсю мысленно расписывал до мельчайших подробностей их собственное грядущее торжество — великую церемонию заключения союза дао-компаньонов.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украшением праздника оставались не помирившиеся возлюбленные. Разумеется, все взгляды были прикованы к виновникам торжества — Лун Сюань и Цин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кружились в вихре сложных па, а просто тихо стояли, обнявшись, и медленно покачивались в такт нежной свадебной мелодии. Но даже в этой простой близости сквозило такое неподдельное, безмятежное счастье, что у Се Тяня потеплело на душе. Вот такой танец он бы точно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ласково прижалась лбом к плечу мужа. Она выглядела утомленной, и с ее губ сорвался тихий, едва различимый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заканчивается,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по обычаям демонов отняло куда больше сил, чем она предполагала. Если бы только она знала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любимая, — отозвался Цин Мин, нежно поглаживая ее по спине. — Как только доиграет музыка, мы сразу же уйдем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 для них по-прежнему оставалась старая убогая усадьба на самом отшибе, у сиротливого глиняного холма. Цин Мина укололо привычное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накоплю достаточно воинских заслуг, и сразу после праздника Нового года мы построим дом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Зачем ждать? Купим на мое приданое. Эти двое привезли мне столько роскошных даров, что на целый дворец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приданое принадлежит только тебе. Впрочем, если ты решишь поделиться с мужем, я не стану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забирай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веки Лун Сюань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почувствовал, как ее голова тяжело навалилась ему на плечо, и легонько похлопал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тут же встрепенулась и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суровым законам Мира Демонов празднество считалось завершенным лишь тогда, когда новобрачные до конца исполнят свой прощальный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— ласково успокоил ее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Лун Сюань окончательно расслабилась, позволяя мужу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Мин... — еле слышно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мне... пораньше затащить тебя в постель... — сорвался с ее бледных губ сонный шепот, завершившись глубоким, едва уловимым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бравурная свадебная музыка смолкла. Последний аккорд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 Мин с ужасом ощутил, как тело девушки обмякло. Силы мгновенно оставили ее, и она мертвым грузом повалилась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Сюань-эр?! — в его голосе прорезались панические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плотно закрыты. Пальцы, до этого судорожно сжимавшие расшитый шелк его праздничного одеяния, бессильно разжались и 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Сюань-эр!!! — закричал он, сжимая ее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торжество в один миг обернулось кошмаром. Танцующие в испуге хлынули прочь, освобождая пространство вокруг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гости успели сообразить, что произошло, Лун Юань вихрем очутился рядом. Его лицо потемнело. Он мгновенно направил мощный поток духовного восприятия в меридианы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обнаружил, заставило его похолодеть. Внутренняя жемчужина ее жизни — изначальный драконий жемчуг — была сплошь покрыта глубокими трещинами. Сквозь изломы тускло пробивалось слабое белое сияние. Оно мерцало, угасая с каждым ударом сердца. Жемчужина рассыпалась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возможно?!» — Лун Юань яростно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жемчуг всегда надежно защищен обратной чешуйкой. Обратная чешуя — священная броня любого дракона, его абсолютный щит! Какая сила могла пробить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бросил взгляд на грудь Лун Сюань — и обомлел. Там, где под самым сердцем должна была покоиться драгоценная белая чешуйка, теперь чернела страшная рана. Плоть была безжалостно вырезана,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обратной чешуи...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сидел на полу, тупо глядя перед собой и прижимая к себе Лун Сюань. Цин Мину, с его низкой магической силой, не хватало сил, чтобы спасти её. Ему оставалось лишь беспомощно наблюдать, как жизнь капля за каплей покидает это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настигает сокрушительное горе, разум цепенеет, отказываясь верить в случившееся. Именно в этом спасительном беспамятстве сейчас и пребывал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Сюань Ли подоспели следом. Се Тянь пихнул сонного малыша Се Цзиньлиня в руки Шэнь Цину и тоже бросился к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с сестрой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Юаня исказилось от неистовой ярости. Резко развернувшись к Цин Мину, он сделал хватательное движение, словно вырывая что-то невидимое прямо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раздались потрясенные выкрики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сердцем оцепеневшего Цин Мина соткался и медленно завертелся призрачный силуэт белоснежной чешуйки, излучающей мягкий,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тебя!.. — прорычал Лун Юань. Голос его дрожал от едва сдерживаемого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обратную чешую у дракона — все равно что вырезать живое сердце из груди смертного. Как этот ничтожный демон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застыл, не веря собственным глазам. Что, демоны побери, здесь происходит?! Откуда в теле Цин Мина взялся священный защитный доспех Лун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Лун Юань рванул руку, собираясь силой выдрать драконью чешую из груди юноши, израненный жемчуг внутри Лун Сюань и призрачная чешуйка над сердцем Цин Мина синхронно вспыхнули ослепительным белым пламенем. Мощная волна чистейшей духовной энергии с сухим треском отбросила ладонь Предка Драконов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http://bllate.org/book/20314/2298274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