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многолетним наблюдениям, — тренер Чэнь указал лазерной указкой на аватар игрока Lier в левом нижнем углу экрана, — его излюбленная тактика в фазе лайнинга — выискивать малейшие огрехи врага в управлении или недостатки выбранного героя, чтобы затем, словно снежный ком, быстро нарастить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открыл на ноутбуке новую вкладку. Это была запись матча WG против HNG, состоявшегося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Lier, выбрав Синдру, воспользовался тем, что мидер HNG медленно реагирует и часто сомневается при применении навыков. Он быстро измотал его, а в ключевые моменты джанглер WG неизменно оказывался рядом с мидом, обеспечивая молниеносную поддержку. К тому же Синдра — мощный герой с сильными АОЕ-способностями, поэтому в фарме на ранней стадии ей нет равных. В итоге мидер HNG практически не получил ни единого шанса на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перевел взгляд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Lier в профессионалах всего полгода, и из нашего состава с ним сталкивался только ты. Можешь подсказать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подпер подбородок рукой, немного подумал и указал пальцем на Синдру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заканчивает добивать крипов, он всегда предпочитает смещаться чуть выше, — спокойно произнес Гу Цзысин. — За те десять минут, что я наблюдал за ним, он в семидесяти процентах случаев после фарма подсознательно вставал в верхней части линии. А когда он смещался вниз, их джанглер в это время как раз вторгался в нижнюю часть леса HNG.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притихла, вслушиваясь в слова Гу Цзысина. Он всегда замечал детали, ускользающие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стоял против него, это было не так заметно. Я открыл это только сейчас, просматривая запись. Не уверен, изменит ли он привычку в следующем матче, но даже этой информации достаточно,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джанглер WG любит действовать в верхней части леса. Это значит, что при выборе героев нам нужно в первую очередь брать верхнего лайнера с высокой мобильностью. Камилла или Кеннен — отличный выбор для текущей меты. А что касается нижней линии: раз джанглер предпочитает верх, значит, внизу не стоит ждать ранних стычек, так что нужно выбирать героев с сильным потенциалом для доминирования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снова указал на лес HNG: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двадцатой минуте лес HNG уже наполовину захвачен. Это говорит о том, что WG предпочитают джанглеров-травоядных, а их показатели контроля драконов и убийства Барона — одни из лучших в лиге.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сделал паузу и повернулся к Ци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 каждого упущенного дракона — сто отжиманий, а за Барона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Чэню хотелось придушить этого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даже радуюсь, что Гу Цзысин в нашей команде, — прошептал Фу Сяохай, топ-лейнер EG, обращаясь к Тан Сюаню. — Если бы он был в другой команде, у меня такое чувство, что нас бы уже давно прочитали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уже прочитали, — усмехнулся Тан Сюань. — Ты не представляешь, что творилось в HNG, когда мы узнавали, что следующая игра против EG. Вся команда целую неделю ходила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HNG хоть раз выигрывали у EG? — спросил Фу Сяохай, который пришел в команду только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о тактике WG верны, то в стадии банов они обязательно будут выбирать между Камиллой и Кенненом. Но если они оставят обоих, приоритет нужно отдать Камилле. Её контроль в командных боях для нас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Сяохай согласно кивнул, тренер Чэнь тоже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Цзысин редко выступал с такими длинными речами на собраниях, но сейчас даже он понимал: если EG хотят попасть на Чемпионат мира, они больше не имеют права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вечера. Цяо Яньчжоу, набравшись храбрости, дрожащими руками запустил Outlast.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хорроров существует с 2013 года, а в этом году вышла вторая часть, но за четыре с половиной года Цяо Яньчжоу не рискнул досмотреть даже заставку. Однако теперь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первой части разворачивался в психиатрической лечебнице Маунт-Мэссив, а главный герой был (слишком любопытным) журналистом. Цяо Яньчжоу должен был управлять им, выполняя задания среди маньяков, каннибалов и призраков, чтобы раскрыть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всегда считал, что у протагониста не все дома: кто в здравом уме попрется ночью в психушку проводить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Цяо Яньчжоу заставил себя начать. В самом начале он вел машину по мрачной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всего десять минут, ладно? — дрожащим голосом спросил он у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лечебницы, он увидел в одном из окон свет, в котором мелькнул чей-то силуэт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может, договоримся и я просто пойду спать? Может, лучше продолжим стримить Лигу Бурь?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пытался договориться с героем игры, но безуспешно. Он включил камеру с режимом ночного видения. Внутри больницы было темно, так что ночное видение стало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перелез через забор и оказался на втором этаже. Все вокруг было разрушено, и богатое воображение Цяо Яньчжоу рисовало монстров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место… — бормотал он, включая ночное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вскрикнул: перед ним висели трупы. Цяо Яньчжоу чуть не выронил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Это вяленое мясо, стример, ты что,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Тартар из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Пока горяченькое,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вы можете быть такими мерзкими! — Цяо Яньчжоу нахмурился,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Стример, ты такой милый, когда хмуришься!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Милашка,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перевел дух, но стоило ему сделать пару шагов, как один из трупов резко поднял голову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мутанты убили нас, беги,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жив! Он заговорил! Можно его спасти и объединиться в команду? — Цяо Яньчжоу приблизил камеру и увидел, что в горло человека вонзен железный крюк. Сказав это, несчастный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воин всегда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исследовать коридоры,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— он сглотнул. — Сегодняшний мой позор останется между нами. Если кто-то сделает мемы с моим лицом и сольет их в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Что будет, если сольем?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Уже заскринил.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умоляю… — Цяо Яньчжоу был готов заплакать. — Я так долго растил аудиторию, а из-за пары мемов все подписчики разбегутся. Десятилетия трудов — и всё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Почему стример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Тебе пора найти парня, который защитит твою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Выбирай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решил сосредоточиться на игре. Оказалось, зрители в чате страшнее любого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добрался до зала на втором этаже, где было светлее. Цяо Яньчжоу немного успокоился, но тут из темноты выскочила окровавленная рука и схватила его за горло. Перед глазами возникло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иногда казалось, что он не просто глуп, а невероятно бестолков. Зачем он полез в эту игру? Теперь ему всюду мерещились люди: под кроватью, за окном, в коридоре. Если бы это были настоящие люди, ладно, а если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инопланетяне считаются за людей? — его сознание начало мутиться. — Если я сейчас открою эту дверь и оттуда выскочит монстр, кого мне спасать первым: маму или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прохождения Outlast занимал около двух часов, но Цяо Яньчжоу умудрился превратить легкий режим в адский.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этот монстр гоняется за мной?! Куда идти?! Черт, я опять заблудился! — он бегал по коридорам, воя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болен даже сильнее, чем маньяк с ножом, преследующий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тупик! — это был шестой раз, когда он заходил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бежать некуда, он развернулся и бросился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моей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героичен, пока монстр не схватил его за горло и не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Попытка контратаки провалена (6/6).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Счетовод, с тебя сегодня двойная порция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Стример дно, 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потемнело в глазах. Спустя десять минут он вдруг заметил, что над этим тупиком есть проем, через который можно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идиот! — он в ярости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полчаса, он решил закончить. Зрители протестовали, но Цяо Яньчжоу был непреклонен: если он упадет в обморок, те «люди» под кроватью точно не вызовут ему скорую. Он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статистику, он увидел, что число подписчиков выросло на пятьсот человек, а донатов пришло в два раза больше обычного. Если бы не страх, он бы всерьез задумался о карьере хоррор-стримера. Но жизнь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выбрал хоррор, поэтому буду играть, даже если придется ползти! Вперед, EG!!!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пошел в душ. Было уже час ночи, когда он лег в постель. Вдруг телефон зазвонил — это был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Цяо Яньчжоу нахмурился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стоит такой вежливости, можешь называть меня папой, — ответил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шутить! Почему Siler лайкнул твой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открыл Weibo. Там не было ничего необычного, только куча мемов с его испуганным лицом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никакой он не лайкал… — он не успел договорить, как заметил странный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женушка Гу Цзысина: Кто-нибудь видел?! Siler только что лайкнул стримера и тут же убрал!»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полно ответов. Цяо Яньчжоу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«Кибер-девушка Семь Зайчиков: Я видела! Он мгновенно убрал, настоящий мастер скорости!»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«Siler, выходи за меня: Только хотела заскринить, а лайка уже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кошки: Наверное, он тоже оценил мемы стримера и не удержался,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— кричал Лян Дун. — У тебя есть скриншот?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Siler мгновенно убрал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задумался. Зачем Siler лайкать его пост? Может, потому что он стример на платформе «Ямао», а EG — команда этой же корпорации? Но стримеров тысячи,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закусил губу и открыл WeChat. Аватарка «Великого Бога» была первой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и есть Siler?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Дун… — голос Цяо Яньчжоу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Siler лайкнул мой 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Гу Цзысин лежал в кровати и листал ленту. Он случайно лайкнул пост того стримера, с которым играл в дуэте, и хотя мгновенно убрал лайк, кто-то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мемы в комментариях были довольно забавными. Гу Цзысин улыбнулся. Похоже, стример неплохо ладит со своей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Великий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Я хотел кое-что спросить, только,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Ты из клуба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Из основного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