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Фанты, катающиеся по полу: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мгновенно перестали голосить и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мыслью было, что он знает о прямой трансляции, но затем они подумали: если бы он действительно знал, что его нашёл великий бог, то его тон вряд ли был бы таким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же быстро догадался, что тот имеет в виду, и, делая вид, что не понимает, выдал неопределённое: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 первый раз докачаться до пятнадцатого уровня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время кто-то тащил, только что он вышел из игры и велел мне играть самому, а я не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ID собеседника: Утрата всех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название одного из умений класса запечатывателя, вполне стандартное.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испытал некоторое разочарование, мысленно решив, что вероятность того, что это тот самый человек, довольно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NPC? Поговори с ним, он скажет,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бегать по заданиям, скучно, — протянул Фан Цзинсин. — Хочу пойти в подземелье, великий бог, своди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подростковый голос звучал с легким детским оттенком, а это слово «своди» прозвучало так, будто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наблюдали, как он играет в игру, и, естественно, слышали его голос в игре, отчего тут же снова покатились по полу — до того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«Охренеть, мне полегчало, сестрицы, неужели на моём веку довелось увидеть такой вайб от нашего мужского божества!»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и не собственный голос мужа, этот маленький детский голосок я тоже одобряю!»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моё сердечко трепещет!»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пятнадцатого уровня, сходите туда, проверьте, нет ли комбинации теневого мага и запечатывателя, поскорее выясните, на каком он сервере!»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как же тревожно, муж слишком вредный, ещё даже не подошёл близко, а уже замазал ID запечатывателя, да и мировой чат не открыл, вообще не разобрать, в каком он сервере [плачет] [плачет] [плачет]»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дурачки сверху, разве замазывать ID случайных прохожих — не обычное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знал, за ним наблюдает целая толпа,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те, кто выше меня уровнем, почему ты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пользуясь своим детским голоском, с самым невинным видом хитро зарабатывал очки благосклонности: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«красивый» в данном случае означало «бросающийся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демонов в основном тяготела к темным тонам, исключение составляли лишь запечатыватели.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черные брюки, белая рубашка, очки в золотой оправе, а по бокам еще и цепочки для очков — всё это создавало интеллигентный образ. И хотя на белой рубашке смутно угадывались едва заметные темные узоры, среди толпы с преобладанием темного стиля она все равно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ну своди меня в подземелье, я буду во всем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играть на основном сервере как в одиночную игру, он изначально планировал найти кого-нибудь для совместного прохождения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 ним увязался такой новичок, и было неизвестно, натворит ли тот дел, лучше было сначала провести его самому для надежности, чтобы не портить игру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вопрос следовало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есть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 этот голос как раз соответствовал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системный голос, через сеть кто знает, кто там сидит по ту сторону — человек или собака, а может, и какой-нибудь похабный дядька, специально выбравший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выяснится, что ты мне солгал,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отправил приглашение в группу и повел его к подземелью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маленького городка сочетала в себе черный и белый цвета, земля была вымощена серым галечником, а на улицах и на центральной площади росло множество ярко-синих растений, которые не выглядели мрачно, а скорее казались сказочно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находилось в главном зале в центре города, и стоило поговорить с находящимся там NPC, как персонажей туда переносило.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всю дорогу послушно следовал за ним по площади и, видя, что тот вовсе не собирается никого звать,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мы что, вдвоем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изобразил крайнюю степень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унылую жизнь на ЗБТ он в одиночку проходил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назло: сколько он ни играл, это лишь второй раз, когда он объединяется с кем-то для похода в подземелье, и оба раза — с тем же классом. Посмотрев на стоявшего рядом теневого мага, он вспомнил прошлый поход и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папочка тебя прокачает.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знал, смеяться ему или плакать,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великий бог, давай поднажми, а я буду отвечать за то, чтобы кричать тебе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же дружно хмыкнули.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пятнадцатого уровня отличалось высочайшей сложностью среди всех низкоуровневых подземелий на пять человек, и без определенного мастерства его было не пройти. Смотри только, как бы не пришлось пожалеть о громких словах, и еще вопрос, кто кого в итоге тащить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новичком нужно не до конца, а только в самом начале, чтобы потом блеснуть мастерством и всех поразить — вся соль была именно в контрасте отношения и реакций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потирали руки в ожидании, пока мужское божество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кричать в поддержку, Цзян Чэнь сразу вспомнил того типа и подумал, почему тот, имея такой выбор, играл именно за теневого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Мечники-боги войны отлично подходят для новичков, почему ты играешь 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крутой, — ответил Фан Цзинсин. — К тому же я фанат капитана Фана, а капитан Фан как раз играет за теневого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вел трансляции, поэтому решил добавить немного интерактива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ты смотришь матчи? Знаешь капитана Фана? Того, кто завоевал столько чемпионских титулов, у которого не только полно мастерства, но и внешность на первом месте. Кстати, он еще и очень балует фанатов, быть его фанатом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на мгновение замер, а затем наполнился потоком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«Правильно-правильно, муж, всё, что ты говоришь,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упустил, у тебя есть еще и жена, то есть 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то, как ты это говоришь, точь-в-точь похоже на нас, когда мы рекламируем что-то 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«Повтори-ка еще раз, как сильно ты балуешь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пропасть на полгода, даже лицо в трансляции не показываешь, и ты балуешь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выслушав всю эту бурю сообщений, ничего особенного не почувствовал и даже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исключительно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отзывы фанатов, он наугад выбрал несколько: например, элегантный и величественный, мягкий и учтивый, не заносчивый и не суетливый, и так далее. Короче говоря, просто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пристально посмотрел на него пару секунд и, не выдержав,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прошлый раз в подземелье он понял, что тот тип очень силен, а сопоставив это с тем, что при первой встрече ему задали кучу вопросов, предположил, что перед ним вполне мог быть сам Фан Цзинсин, хотя и не проверял это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обиженно протянул мальчишеским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говоришь, что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сильные фанатские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он именно такой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 об одной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статую, после ID идут две буквы JX, это значит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высокие горы смотрят с благоговением, по великому пути идут. Почему его зовут Цзинсин?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об этом еще при первой встрече, но тогда он уже признался, что является фанатом, так что спрашивать было неудобно, а потом и вовсе забыл. Вспомнил же только сегодня, столкнувшись с настоящим преданным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уже много раз отвечал на подобные вопросы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семье показалось, что звучит красиво, так его всегда и звали, считая, что это первое и третье слова из фразы о высоком пути и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протянул «о» — вопросов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в главный зал в поисках NPC и вошли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подземелья гласила, что прошлый городской лорд возжелал объединить Поднебесную под своей властью, превратив горожан в марионеток, за что в конце концов был повержен и запечатан в подземельях этого дворца. Обычными монстрами были горожане-марионетки, боссами первого и второго уровней — бывшие сановники, а третьим боссом выступал сам прежний лорд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мог вечно оставаться зрителем, иначе финальный твист не произведет должного эффекта, поэтому он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попробую подраться с этими мелкими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имел богатый опыт, отыгрывал роль превосходно, к тому же эффект полного погружения был куда лучше, ведь можно было просто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размахивать руками наугад, и после того, как мелкий монстр был повержен, у него осталось всего треть здоровья.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великий бог, у меня есть талант к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добавимся в друзья, будем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спокойно тот это говорил, Фан Цзинсин приподнял брови, гадая: то ли он сам уже полгода ничего не играл и его актерское мастерство совсем проржавело, либо же у этого запечатывателя на редкость острый глаз, раз он смог разглядеть то, что не удавалось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запрос в друзья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как думаешь, что у меня получается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Цзинсина возникло странное, жутковатое чувство дежавю, и он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объяснить подробнее, почему закрытые глаза — это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Урон огромный, эффект отличный, и никакой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кто-то изрядно тебе надоест или кто-то перейдет мне дорогу, ты просто пойдешь с ними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проколоться, он не стал глубоко задумываться: оказывается, дело вовсе не в проблемах с его акртерской игрой, просто у этого человека совершенно иной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означает отсутствие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давай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поглотил зелье для восполнения здоровья и еще пару раз разыграл спектакль, но напарник по-прежнему не выказывал ни недовольства, ни насмешек. Судя по тону товарища по команде, тот, пожалуй, остался крайне доволен, отчего Фан Цзинсин окончательно запутался,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притворялся новичком, контраст в реакции товарищей по команде выглядел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Брезгливость — шок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— благоговение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заменить их этим запечатывателем, то, пожалуй, получится: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— брезгливость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— тебе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у него такой характер, чертовски напоминающий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посмотрел на спину идущего впереди игрока 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первого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боковой зал в подземелье, где босс восседал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 угол,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послушно отошел в уголок с отличным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босс, заметив их, поднялся со своего места и гневно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Всякий, кто встанет на пути лорда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дожидаясь окончания речи, взмахнул рукой и выдал три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пятнадцатом уровне запечатыватель мог изучить два навыка: один для одиночной атаки, другой — накладывающий статус. Таким образом, арсенал его боевых умений по-прежнему ничем не отличался от пятого уровня, сводясь к одиночным ударам и базовым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атаки имели время восстановления, но очень короткое.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один навык одиночной атаки и следом базовую атаку, он как раз успевал откатить еще один одиночный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полетели прямо в лицо боссу с абсолютной точностью и такой скоростью, что человеческий глаз едва успевал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изо рта и из глаз босса хлынула кровь, после чего, с этим окровавленным лицом, он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вы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http://bllate.org/book/20285/2025295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