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уже добрую половину дня, но крутая горная тропа под ногами Шэнь Вэня казалась ровной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нёс на плече тяжёлого толстокожего кабана, а под другой прижимал невесомого, но донельзя оцепеневшего детеныша чёрной пантеры.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туман постепенно рассеивался, солнечные лучи пробивались сквозь листву, отбрасывая дрожащие пятна света, а воздух становился теплее и суше.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пейзажи казались всё более знакомыми, видимость улучшалась.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густых деревьев в лесу поубавилось, и он вышел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неподалёку виднелась пещера, заброшенная и полуприкрытая лианами, вход в которую преграждала деревянная дверь — место выглядело весьма уединённым.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этому собственному убежищу, как его до того напряжённые плечи едва заметно расслабились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тушу толстокожего кабана на открытую площадку у каменной стены, он издал глухой 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опустил на землю маленькое существо, зажатое подмышкой.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покачнулся и с трудом устоял на ногах; его единственный оставшийся глаз одновременно настороженно и любопытно оглядывал эту незнакомую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слишком просторно, но сухо, постелено толстое сухие сено, а в углу громоздились охотничьи инструменты и звериные шкуры.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обращал на него внимания; повернувшись, он взял из угла плетёную из лозы широкогорлую корзину, которая выглядела весьма прочной.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за ручку, он обернулся к малышу, всё ещё застывшему на прежнем месте, и лаконично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вздрогнул, в его зелёных глазах мелькнуло колебание, но в конце концов он переставил слабые лапки и осторожно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детеныш спустились по тропинке рядом с пещерой.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журчание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чистая речушка: на солнце её воды переливались рябью, а галька на дне была видна как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указал на воду и велел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текущую воду, Е против воли попятился, из его горла вырвался тихий скулёж, а в глазах застыл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нахмурился: видя, как этот детеныш боится даже воды, он почувствовал, как в нём снова поднимается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зашёл в реку — прохладная вода скрыла его голени, — и в качестве примера зачерпнул пригоршню воды и плеснул себе на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по-прежнему замер на берегу, его крошечное тело слегка дрожало, приближаться он не смел.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цокнул языком, в несколько шагов вернулся на берег и снова протянул руки, бесцеремонно подхватив Е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испуганно пискнул Е, безуспешно дрыгая в воздухе лапками.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сопротивление, Шэнь Вэнь крепко прижал его к груди и снова шагнул в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приказал он низким голосом, в котором звучало непреклонное величие.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удерживал извивающегося малыша, а другой принялся неумело смывать с него грязь и запекшуюся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детеныша было до жалости худым — сквозь мокрую шерсть можно было пересчитать рёбра.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как дрожь в его руках усиливается — малыш трясся почти как сорванный буйным ветром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эту мокрую головку с прижатыми ушами, он с ноткой насмешки, которой сам от себя не ожидал,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воды?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резко уткнулся носом ещё ниже, не смея поднять на него глаз, а кончик его тонкого хвоста инстинктивно сжался в комок.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движений, Шэнь Вэнь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труслив же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у него детеныш мгновенно напрягся, а на его мордашке проступило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Шэнь Вэнь ускорил движения, кое-как смыл с детеныша грязь, а затем уложил его на прибрежный плоский валун, согретый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привёл в порядок и себя — особенно тщательно и по несколько раз он тёр руки и ладони, испачканные соком многоножки, пока едкий зловонный запах заметно не уменьшился.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оставленную на берегу плетёную корзину, он подошёл к месту, где река была мельче, а теченье —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просканировал водную гладь, а движения были молниеносными.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несколько бойких, сверкавших серебристой чешуей на солнце жирных рыб полетели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 с корзиной, полной рыбы, Шэнь Вэнь привычно собрал сухие ветки и листву.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кремня он в мгновение ока разжёг небольшой костер.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Нанизав почищенную рыбу на заострённые палочки, он установил их над огнем для медленной жарки.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капли жира зашипели на углях, и по окрестностям поплыл соблазнительный аромат печёной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комочек на камне, Е украдкой приподнял голову: его единственный оставшийся глаз уставился на золотистую рыбу над костром, и живот тут же некстати издал громкое урчание.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Шэнь Вэня моментально уловил этот звук. Он усмехнулся, взял одну из готовых рыб и поманил Е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облизал нос, после чего с опаской приблизился.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густой траве неподалёку, на противоположном берегу реки, осторожно высунулись две маленькие головки.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волчонка.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со светлой шерсткой и бегающими глазками, казавшийся особенно живым и подвижным, — был 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с шерсткой потемнее и круглыми щечками, выглядевший более тихим и прижимавшийся к товарищу, — был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они немигающе смотрели на Шэнь Вэня и рыбу перед ним, едва ли не пуская слюнки.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плыл по ветру, заставляя животики проголодавших с самого утра малышей урчать ещё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предупреждения матери они пропустили мимо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братец Ан, — шмыгнув носом, тихонько прошептал Юй, полным тоски голосом обращаясь к 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сглотнув слюну, Ан согласно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 из племени, стряпня Шэнь Вэня обладала совершенно особенным вкусом — ничего подобного им пробовать ещё не доводилось!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Шэнь Вэнь неторопливо переворачивал рыбу, из золотистой кожицы сочился жир, и этот запах раз за разом ударял им в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почти доел! Что делать? — Юй в тревоге дёргал Ана за рукав, видя, как Шэнь Вэнь уже уплёл большую часть рыбы с костра.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сам так волновался, что аж затылок зачесался: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уходит... Мы не можем стырить украдкой, как в прошлый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поколебался, бросил взгляд на примостившегося у ног Шэнь Вэня и молча жующего Е, и тихо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пойдём попросим у дяди Шэнь Вэня?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Ана мгновенно окоченело. Он повернул голову, глядя на спутника с полным ужаса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сдурел? Дядя Шэнь Вэнь может нас сожрать...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он же дал этому гадёнышу... — вспомнив слова Ана и то, как Шэнь Вэнь вёл себя в племени, Юй вмиг растерял всю и без того скудную храбрость. Он лишь сверлил Е взглядом, сердито сопел и выказывал явное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Ан задрал нос, не находя возражений, и тоже с лютой обидой уставился 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детеныш?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такое?!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Просопев с полминуты и видя, что рыбы остаётся всё меньше, Юй всё-таки не выдержал и толкнул 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попробуем?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Ан ответить, как позади них раздался холодный, полный откровенного недовольства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он вас разорвал, можете попытаться.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Юй от испуга вздрогнули всем телом и резко обернулись.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бесшумно стоял высокий зверолюд.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человеческий облик, бросающиеся в глаза длинные белые волосы были собраны на затылке, а открытые мускулы выглядели исключительно крепкими и сильными в игре лесных теней.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голубые глаза холодно смотрели на Шэнь Вэня у реки, не скрывая лютой враждебности и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вождь племени Теневой Луны —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