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Нуаньцин больше не следила за тем, куда ушли те двое, а лишь осторожно приблизилась и помогла подняться с сиденья человеку, который напился до бесчувствия.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нежно разгладила растрепавшиеся на щеках Дуаньму Нянь пряди волос, после чего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Дуаньму, Дуаньму Нянь, Нянь-цзэ, где твой дом? Я отведу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Дуаньму Нянь услышать это произнесенное с таким знакомым теплом обращение «Нянь-цзэ», как оно окончательно сокрушило последнюю линию обороны в глубинках ее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нее застрял ком, и накопившаяся обида бурно прорвала плотину. Слезы хлынули потоком, и она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Дом? Какой дом? У меня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замереть звук ее голоса, как она резко бросилась в объятия Вэнь Нуаньцин. Этот внезапный порыв заставил приседавшую Вэнь Нуаньцин откинуться назад, но, к счастью, ее крепкие мышцы кора, развитые годами тренировок, помогли ей в последний момент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ее объятиях горько плакал и весь дрожал, отчего Вэнь Нуаньцин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со щек прильнувшего к ней человека быстро намочили теплую шею Вэнь Нуаньцин.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обнимавшие за шею, казались ледяными, но слезы на коже обжигали невероятно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Нуаньцин мягко поглаживала спину человека в своих объятиях и успокаивающе 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плачь. — Ее голос звучал так мягко, будто растаявшая карамель. — Тогда, Нянь-цзэ, пошли со мной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от плачущего человека, она высвободила руки и сняла свой верхний пушистый халат. Поскольку та никак не желала отпускать ее шею, Вэнь Нуаньцин пришлось накинуть халат Дуаньму Нянь на спину, сунула ее телефон в свою сумочку и, убедившись, что ничего не забыла, в том же положении подхватила ее на руки и уверенным шагом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 черном жилете шагнул вперед, желая помочь, и услужливо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Вэнь,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справлюсь, помощь не нужна, — решительным тоном ответила Вэнь Нуаньцин. — Иди обслужи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считанные минуты пути человек на ее руках то и дело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Вэнь Нуаньцин.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Вэнь Нуаньцин,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Нянь без всякого предупреждения вдруг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руку, схватила капюшон на пижаме Вэнь Нуаньцин и бесцеремонно нахлобучила ей на голову, с детским упрямством заявляя: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это так! Если не скажешь, не пойду с тобой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собачка, — подыграла ей Вэнь Нуаньцин, смягчая тон. — Будь послушной, я отведу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поддерживая человека на руках, Вэнь Нуаньцин открыла дверь переднего пассажирского сиденья и аккуратно устроила 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сумочку на заднее сиденье, она достала оттуда небольшой плед, тщательно укрыла им Дуаньму Нянь и, все еще тревожась, наставительно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Нянь-цзэ, отдохни пока немного, мы очень скоро будем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опьяневшей Дуаньму Нянь покрылось румянцем, а последствия выпитого алкоголя доставляли ей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ее желудок ныл еще до начала выпивки, и теперь она приотпустила автомобильное стекло, впуская внутрь освежающий прохладный вечерний воздух в надежде хоть немного облегчить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прохладный ветерок, смешанный с запахом пыли, ворвался в нос, и от этого в желудке все заворочалось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та хмурит брови с мученическим выражением лица, Вэнь Нуаньцин тут же припарковала машину у обочины. Дуаньму Нянь наклонилась, несколько раз сдавленно кашлянула и в конце концов ее вытошнило.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Нуаньцин в спешке вытащила с заднего сиденья салфетки и протянула их, а затем отвинтила крышку бутылки с минеральной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медленно, прополощи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Нянь взяла воду, прополоскала рот, и жгучая боль в желудке немного утихла. Прислонившись к спинке сиденья и закрыв глаза, она слегка подрагивала от боли своими длинными ресницами и виновато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испачкала твою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лицо Дуаньму Нянь, Вэнь Нуаньцин сочувственно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Коврик не важен, как ты сама себя чувствуешь? Может, съездим в больницу в неотложку, пусть врач осмотрит, так будет спокойнее?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Нянь медленно открыла глаза и покачала головой, а ее охрипший от слез голос звучал надломленно: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сейчас хочу только домой, отдохнуть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Нуаньцин привезла ее домой, в ванне в главной спальне уже была набрана теплая вода, в которой растворилась заранее подготовленная бомбочка для ванны, а густая пена источала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сменная пижама и банное полотенце были аккуратно сложены на полочке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все приготовления, Вэнь Нуаньцин уговорами и полуволоком затащила ее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ванне, полной пены, Дуаньму Нянь вдруг начала о чем-то невнятно бормотать, словно забыла какую-то крайне важную для купания вещь, и, уперевшись руками в бортики ванны, попыталась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из-за двери, Вэнь Нуаньцин с молниеносной быстротой постучалась и вошла — все в одно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 воду подарок от продавца при покупке бомбочки для ванны — ярко-желтую уточку для купания — и успокоила ее голосом, в котором сквозило с трудом скрываемое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Нянь-цзэ, нельзя же так двигаться! А вдруг простудишься?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«малышка», чей разум после изрядной дозы алкоголя откатился, казалось, до трехлетнего возраста, при виде уточки тут же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послушно поправила позу, спрятавшись в пене, и больше не баловалась.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Нуаньцин облегченно выдохнула и отступила за дверь сторожить, благо сцена с соблазнительным выходом красавицы из ванны так и не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доносившийся из ванной шум фена, она произнесла через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Нянь-цзэ, надень ночную сорочку, я зайду помочь тебе высушить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волосам постепенно высохнуть, как в Дуаньму Нянь вновь проснулся режим капризного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на ручки, у меня болит ножка, вынеси меня из ванной на ручках.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Нуаньцин изначально планировала заодно захватить с собой в спальню ее сумочку.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произошло нечто невероятное: Дуаньму Нянь нащупала в сумке телефон, подняла его высоко вверх 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меня слушаться, я стану снимать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борьбы умов и пальцев с пьяным человеком Вэнь Нуаньцин наконец уговорила ее нажать на функцию диктофона, а затем подхватила на руки и вместе с телефоном направилась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Хулиганка на руках продолжала вести себя беспокойно и на расстоянии нескольких шагов все так же упорно допытывалась: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Нуаньцин терпеливо и мягко отвечала ей вновь и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Вэнь Нуаньцин.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Дуаньму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ты собачка.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Нянь продолжала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же ты собачка? Ну-ка,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собачка Дуаньму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до этого покоившаяся на плече, даже не поднимаясь, придвинулась ближе к пахнущей молоком шее и изо всех сил оставила там целую серию крепких поцелуев, выражая тем самым крайнюю степень удовлетворения этим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Нуаньцин от природы не любила телесных контактов, тем более — поцелуев в шею. От столь интимного прикосновения она чуть не потеряла равновесие, но, опомнившись, поспешно подхватила человека снизу и прижала к себе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перевалила за полночь, когда Вэнь Нуаньцин с трудом дотащила ее до кровати в главной спальне и уложила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Нянь тут же выдвинула новое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не могу уснуть, спой мне колыбельную.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капризная просьба пришлась Вэнь Нуаньцин по душе, а сердце наполнилось странной нежностью. Наклонившись, она прилегла с краю и, легко похлопывая ее через одеяло по спине, тихо запела: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малышка, малышка, дам тебе немного сладости, чтобы ты спала этой ночью сладко...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чаркому и ровному дыханию Дуаньму Нянь, Вэнь Нуаньцин наконец завершила свою услугу убаюкивания.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приподнялась, подоткнула одеяло у плеча Дуаньму Нянь и, глядя на то безмятежное во сне лицо, сбросившее всю свою броню, беспомощно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человек, который обычно выглядит столь холодно и неприступно, в пьяном виде обладает такой милой противоположностью? Сущий прилипчивый каприза.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http://bllate.org/book/20272/2022795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