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сразу пожалел о содеянном. Моя мама — убежденная атеистка, отродясь не знавшая ни храмов, ни молитв. Отец балансировал где-то посередине, но его вера целиком зависела от маминого настроения: дома он был абсолютным подкаблучником.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точнее, подкаблучником на службе у женской половины семьи. Сын у нас существовал исключительно для поручений, тогда как жена и дочь считались неприкосновенным сокровищем. Короче говоря, в домашней иерархии я занимал самое дно, будучи самым угнетенным сословием.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моей младшей сестры, Чжоу Сяосяо, то она пошла в меня — соображала быстро и впитывала всё новое без лишних вопросов, так что за неё я не переживал. А вот насчет Второго дяди... Вдруг решит, что я тронулся умом? Бросить приличный вуз ради того, чтобы заделаться шарлатаном и податься в шаманы-практики?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ломал голову, но так ничего и не придумал. Зато Хуэй Сяобао пребывал в полнейшем восторге. Не теряя времени, он собрал пожитки и заявился жить прямо ко мне. Вслед за ним притащились и Ху Линлин с Лю Чжэньюань.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а вы-то зачем все притащились? — вздохнул я. — Я же ничего не готовил. Где вы собрались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делай что должен и не обращай на нас внимания, — отозвалась Лю Чжэньюань. Хоть она и выглядела как маленькая девочка, характером обладала на редкость напористым и прямолинейным, как и большинство женщин у нас на Северо-Востоке. — С сегодняшнего дня мы твои вестники, читай — телохранители. Твоя безопасность и покой твоей семьи теперь на нашей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спровадить гостей не удастся, я махнул рукой и просто уселся за письменный стол, тоскливо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дружно отправилась обследовать квартиру. Они заглянули в мою спальню, сунули нос во все углы и с детским восторгом принялись изучать бытовую технику. Наигравшись, они вернулись и, застав меня в прежней унылой позе, обступили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стряслось, Дачуань? — спросила Ху Линлин. Из всей троицы она, как самая старшая, была наиболее рассудительной, и неудивительно, что остальные признавали её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заставить мою матушку-атеистку поверить в существование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обязательно в призраков, а не в Бессмертных? — встряла Лю Чжэньюань. Девчонка явно переживала трудный возраст и обожала со всеми спорить, из-за чего общаться с ней бывало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покажу им технику пяти призраков-переносчиков? — предложил Хуэй Сяобао, азартно потирая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В научно-популярных журналах этому давно нашли вполне земное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лет мама зачитывалась разоблачениями фокусов и смотрела передачи вроде «В поисках науки». Обычными трюками её было не пронять.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применю заклинание проявления теней на стене? — подала голос Лю Чжэньюань. Стоило ей забыть о желании поспорить, как у неё рождались дельные мысли. Куда более толковые, чем у Хуэй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магия? — заинтересовался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сюда, — она указала на белую оштукатуренную стену, сложила пальцы в ритуальный жест и забормотала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стену. Вскоре на белой поверхности проступила темная дымка. Она свилась в причудливые узоры, рождая очертания облаков, моста, бегущей реки, плещущихся рыб и косых струй дождя. На мосту проявились силуэты мужчины и женщины в древних одеждах, медленно идущих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показалась мне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Это же «Легенда о Белой Змее»? Сцена встречи на Сломанном мосту?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каково? — Лю Чжэньюань уперла руки в бока, явно довольная произведенным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сработает, — одобрительно кивнул я. Зрелище не пугало, но и списать его на законы физики у мамы не выйдет. Только сюжет требовалось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за основу идею Лю Чжэньюань, под руководством Ху Линлин мы сообразили сценарий минут на пятнадцать. В основу лег сюжет о нашем знакомстве и визите к Шестому господину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хотелось добавить звуковых эффектов, но мастерства Лю Чжэньюань для этого не хватало — получался лишь безмолвный театр теней. В итоге Ху Линлин на ходу сочинила реплики для озвучки за кадром, и короткая пьеса наконец обрела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спозаранку отправился на рынок за продуктами. Захватил бутылку крепкой настойки «Дацюаньюань», а для сестренки взял коробку мороженого. Уже к полудню на кухне вовсю кипела работа: я ощипал курицу, поставил томиться ребрышки и нарезал жирную грудинку для свинины хуншао.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мясные блюда? Ну и что. Главное — сытно. К тому же до ужина оставалось полно времени, зелень всегда успею нарезать.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Набралось шесть блюд и один суп — полноценный праздничный обед. Пока тушилось мясо, я прибрал в гостиной, накрыл стол и стал ждать возвращения родителей, которые поехали забирать сестру с дополнительных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повод? С чего вдруг такая щедрость? — Чжоу Цзефан, едва переступив порог и увидев ломящийся от еды стол, не растрогался, а заподозрил неладное. — Сын, ты что опять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не удумал, просто решил покормить семью ужином, — буркнул я, мысленно пожурив отца за излишнюю подозрительность. Затем я с преувеличенной заботой усадил маму, пододвинул ей стул и подал влажное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Моей главной мишенью сегодня была мама. Отец шел лишь прицепом.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продолжал коситься на меня с прищуром, но мама растрогалась до глубины души. Она умиленно вздыхала, повторяя, что сын наконец-то вырос и взялся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 душе заскребли кошки. Я никогда не отличался чуткостью, и если бы не необходимость объявить о своем пути Чума, вряд ли догадался бы приготовить для родителей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стряпню мою оценили. И пускай суп вышел чересчур густым из-за избытка крахмала, а ребрышки слегка подгорели из-за темного соевого соуса, домашние остались сыты 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я плеснул отцу стопку «Дацюаньюаня». Тот расплылся в улыбке и велел мне налить тоже, чтобы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я понял, что нужный градус доверия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я выпрямился и принял серьезный вид. Родители сразу смекнули, что сейчас начнется важный разговор, и отложили палочки. Даже Сяосяо притихла, с любопытством уставившись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дело такое... — начал я, отчаянно подбирая слова. Отступать было некуда. — Несколько лет назад я сошелся с одной... необычной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мои приятели — Бессмертные с нашего Северо-Востока. Мам, ты ведь понимаешь, о ком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выросший в этих краях, сразу всё понял. Моя же мама была родом с юга и прожила здесь едва ли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тихо ответила она. — Говори прямо. Ты ведь собрался стать шаманом-практиком?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опешил. Откуда ей было знать? Это казалось совершенно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в детстве ты тяжело заболел и пролежал в постели больше месяца? — мамин голос звучал мягко и размеренно, но от её спокойного тона у меня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кивнул я,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простуда, казалось бы, но жар никак не спадал. Я возила тебя по больницам, мы обошли всех врачей, от традиционных травников до терапевтов, и все твердили одно: обычный грипп. Но разве от гриппа бьет такой озноб, что ребенок мечется в бреду ночи напролет? Тогда твоя тетя подсказала съездить к знахарке в соседнюю деревню, которая лечила болезни от духов. Сказала: попытка не пытка. Я тогда, конечно, не поверила ни единому слову, но смотреть на твои мучения больше не могла. Душа разрывалась. Пришлось поехать. Ты к тому времени даже глаз открыть не мог. Знахарка осмотрела тебя и сказала, что у тебя слабые восемь иероглифов судьбы, но при этом много накопленной благодати, отчего к тебе так и липнет всякая нечисть. В тот год на Праздник голодных духов мы с отцом сделали всё, как она велела: сожгли покойным предкам бумажные деньги на перекрестке. На следующее утро ты пришел в себя. И пускай шел на поправку медленно, прежний кошмар отступил. Я пыталась убедить себя, что это простое совпадение. Но когда ты учился в старших классах, ты снова начал жаловаться на слабость. Врачи разводили руками, списывая всё на переутомление. А ведь за две недели до этого ты проходил общую комиссию, и здоровье у тебя было как у профессионального спортсмена. Я снова поехала к той знахарке. Она-то мне и открыла правду: за твоей спиной стоят Бессмертные, и рано или поздно тебе придется принять их волю и стать шаманом-практиком. Избежать этого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мама не выдержала и разрыдалась. Отец тут же прижал её к себе, тихо нашептывая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жил спокойно, и я думала, что беда миновала, — сквозь слезы говорила она. — Тебе вот-вот придет письмо из университета, и вдруг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взъерошил волосы, не зная, какие слова подобрать, чтобы ее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 хочу для тебя такой судьбы. С какой стати моему сыну становиться деревенским колдуном? Но та женщина предупредила: духи не спрашивают согласия. Если они наметили человека, он не спасется, даже если решит свести счеты с жизнью. Придется подчиниться. Сама знахарка в молодости была передовиком эпохи Большого скачка, в чертей да богов не верила вовсе. Но духи терзали её семь лет, пока она не сломалась и не открыла свой алтарь. Теперь вся ее жизнь — это бесконечное курение благовоний перед табличками Бессмертных. Ты столько лет корпел над учебниками, с таким трудом поступил... Как ты будешь учиться, если свяжешься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именно ее пугает, я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 ты не переживай! После того как я соберу свой алтарь, у нас с духами еще долгий период притирки будет. И вообще, одно другому не мешает. Никто ведь не запрещает шаманам-практикам учиться в университетах.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диплом ты получишь, а дальше что? — не унималась она. — Всю жизнь камлать да обряды водить? Зачем тогда учился? Твоя двоюродная бабушка всю жизнь безвыездно прожила в глухой деревне, задыхаясь от дыма благовоний. Разве это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будет совсем иначе, — заверил я. — Я уже всё продумал. Сниму квартиру неподалеку от кампуса и обустрою алтарь там. К тому же моя специальность — станковая живопись. Буду писать на заказ буддийские лики, создавать защитные талисманы. И творчеством займусь, и обязательства перед духами выполню. Отличный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брякнул первое, что пришло в голову, но, поразмыслив, понял: а ведь идея и правда 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Сакральная живопись — вполне себе признанное направление в искусстве. Рука у меня набита, а уж провести обряд освящения готового образа — дело нехитрое. Получается идеальное совмещение приятного с полезным. Я прямо-таки зауважал себя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шмыгнула носом, её рыдания понемногу ушли. Сквозь влажные ресницы она посмотрела на меня с робкой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получится? И тебе не придется принимать людей и лечить их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уверенно кивнул я. — Мои духи-покровители — сущности высшего порядка, по мелочам размениваться не станут. Да и кто я такой? Будущий дипломированный специалист, едва ли не самый образованный шаман-практик во всей округе! Ты когда-нибудь видела, чтобы инженеры траншеи лопатами копали? Я у них буду кем-то вроде мозгового центра, займусь исключительно интеллектуальным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маму, мне пришлось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мои сказки еще могли поверить. Сейчас-то, конечно, высшим образованием никого не удивишь. Нынче дипломированные специалисты не то что на стройках вкалывают — на вакансии дворников порой выстраиваются очереди из магистров.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умиротворение в доме восстановилось, и мы еще какое-то время тепло беседовали за столом. Потом я вспомнил про заготовленное представление — зря мы, что ли, репетировали до седьмого пота? Будет глупо, если труды пропадут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дружно развернули диван лицом к оштукатуренной стене и в полной темноте посмотрели потрясающий, невероятно зрелищный театр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http://bllate.org/book/20253/2118593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