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Цинь узнала имя Фэн Линъюй довольно поздно, а имя самой героини, в которую она вселилась, по логике должно было идти перед Фэн Линъюй.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она уже примерно понимала, какой именно второстепенной героине из её романа соответствует её нынешняя личность, и знала, что персонажи, чьи имена упоминались в книге, непременно пройдут отбор, она всё же предпочла занять выжидательную позицию ради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 кто шёл на дворцовый отбор после Фэн Линъюй, то, к сожалению, на фоне столь ослепительной жемчужины они не смогли бы пройти даже первый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случится ничего непредвиденного, Фэн Линъюй вызовут седьмой по счёту. Среди первых шести имён значились пять второстепенных персонажей, включая саму Юй Цинь. Стоило ей лишь выяснить, кто именно из них прошёл отбор, как она смогла бы подтвердить не только свою роль, но и личности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объявляли имена, Юй Цинь, наблюдая за остающимися девушками, постепенно начала всё понимать. Когда дошла очередь до неё, это был уже шестой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невольно взглянула на стоявшую рядом Фэн Линъюй. Та почувствовала взгляд и слегка кивнула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Выстроившись согласно списку, девушки вошли во дворец и встали в центре деревянного помоста. Перед ним тянулась высокая лестница, а на самом верху, на троне, восседал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своего положения император видел претенденток, а они его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чувствовала, как девушки рядом слегка подрагивают. Она же смотрела прямо перед собой, стараясь ни о чём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каких-либо сюрпризов Юй Цинь прошла первый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она сразу же нашла глазами Фэн Линъюй, но прошедшим отбор девушкам было велено оставаться на отведённом участке в ожидании второго тура, поэтому ей пришлось послушно ждать, с тоской поглядывая на Фэн Линъюй, которая как раз направлялась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ней кто-то подошёл. Юй Цинь обернулась и увидела миловидную девушку с розовым румянцем на щеках, которая приветливо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сестрицу с прохождением отбора! Меня зовут Су Чжичжи, смею ли я узнать имя сестрицы?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беззвучно открыла рот, словно собираясь что-то сказать, затем посмотрела на очаровательную Су Чжичжи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Юй, — улыбнулась Су Чжичжи и с самым невинным видом спросила: — Скажите, не подруга ли вы той девушки, что пошла следом? Вы уже прошли отбор, а с такой внешностью та девушка наверняка тоже не останется в стороне, так что сестрице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маленькая лицемерка!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слегка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Чжичжи внимательно наблюдала за выражением лица Юй Цинь, пытаясь разгадать подвох, но, ничего не поняв, лишь смущённо закусила губу, притворившись застенчивой.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вышла Фэн Линъюй. Юй Цинь помахала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 подошла ближе, Юй Цинь отвела её в более прохладное место. Су Чжичжи увязалась следом, но Юй Цинь даже не подумала их 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Линъюй не знала, что эта девица уже успела заговорить с Юй Цинь, и решила, что та просто пришла спрятаться в тени, поэтому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Чжичжи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 Чжичжи, сестрица может звать меня Чжичжи, — она мягко и очаровательно улыбнулась. — Только что я говорила сестрице Юй, что у вас такая естественная красота, вы обязательно пройдёте. В отличие от нас, простых и невзрачных, наше прохождение — сплошная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Линъюй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принижать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промолчала, а Фэн Линъюй не была любительницей пустых разговоров, так что Су Чжичжи, не добившись желаемого, тоже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Чжичжи — второстепенная героиня из её романа, мастер интриг и сплетен. В начале сюжета она намеренно сближается с главной героиней, притворяясь её лучшей подругой, но за спиной постоянно подставляет её и втыкает ножи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завидовала красоте главной героини, а позже — любви к ней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Юй Цинь был прост: стать защитницей главной героини и ускорить развитие сюжета. Когда она осознала, что попала в книгу, у неё появилось примерное предположение, как вернуться назад, но этот момент наступал только ближе к финалу, так что 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Последующий отбор прошёл ровно так, как и предсказывала Юй Цинь: больше никто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девушки, казалось, догадались, что причина их неудачи — сияние Фэн Линъюй, и уходя, бросали в её сторону полные ненависти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посмотреть под другим углом, Су Чжичжи была права: прошедшим отбор действительно немного повезло. Среди девушек после Фэн Линъюй было немало красавиц, но светлячку трудно тягаться с сиянием полной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подумать, эта удача была в некотором роде подстроена ею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с виноватым видом потёрла нос и незаметно встала между Фэн Линъюй и недоброжелательными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Линъюй заметила её движение, повернула голову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печёт, прикрою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Линъюй посмотрела на неё в молчании. Юй Цинь вдруг осознала, что они стоят в тени, где никакого солнца и в помине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 Как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на губах Фэн Линъюй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напротив, застеснялась и, закусив губу,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буду называть тебя Сяо Юй? Мои друзья зовут меня Сяо Цин, ты тоже можешь так ко мне обращаться,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глубоких, как водная гладь, глазах Фэн Линъюй промелькнуло замешательство, и даже выражение лица стало каким-то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расплылась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тур проходил в порядке очереди, установленной в первом. На этот раз требовалось продемонстрировать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была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нынешняя героиня в романе была лишь пушечным мясом: со слабым здоровьем, молчаливым характером. После попадания во дворец она ни с кем не общалась и не пыталась случайно встретиться с императором, из-за чего была забыта. В конце концов, другие наложницы подставили её, сделав козлом отпущения, и она сгинула в холодном дворце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так, но она знала только, что главная героиня танцевала, а что умела делать эта второстепенная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она сама не знала, на что способна её героиня — в книге ей было уделено всего пара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у неё было слабое здоровье, она часто болела. Сейчас, подумав, Юй Цинь решила, что это, скорее всего, последствия простуды, которую она подхватила при попадании — мир сам достраивал сюжет. Но после того, как она проспала день, всё прошло само собой, что было крайне нелогично, но она чувствовала себя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она не знает, что умела та девушка, придётся показывать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Девушек, прошедших первый тур, было совсем немного. Несмотря на необходимость выступать, очередь до Юй Цинь дошла быстро. Когда евнух выкрикнул её имя, Юй Цинь почувствовала, как всё внутри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странное, нервное напряжение, будто её внезапно вызвал к доске директор школы во время торжественной линейки?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Фэн Линъюй улыбнулась ей на прощание, Юй Цинь глубоко вздохнула и вошла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вышел евнух и спросил, какой талант она собирается продемонстрировать. Если это стихи или живопись — принесут стол и принадлежности, если музыка — инструменты, если песня или танец — позовут музыкантов для аккомпанемента.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 Юй Цинь не считала себя одарённой, она умела только писать романы. Живопись? Только наброски, а в древности нет подходящих карандашей. Музыка? Гитара, но её здесь точно нет. Пение — ещё куда ни шло, а танцы... она знала только простейшие движения из соцсетей, которые стыдно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Юй Цинь почему-то возникла картина, как она танцует под Пьяную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http://bllate.org/book/20251/2019423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