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и вкусного ужина многие решили прогуляться вдоль набережной, наслаждаясь редкими минутами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прогуливался небольшими компаниями, оживленно беседуя и смеясь; кто-то в одиночестве слушал мерный плеск речной воды; а влюбленные пары, держась за руки, купались в романтике, сотканной из лунного света и огней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приносил прохладу и особый свежий аромат реки, отчего на душе становилось легко и радостно. В этот момент все вокруг казалось таким тихим и прекрасным, словно само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никогда прежде не знал такой простой жизни. Раньше, когда ему хотелось расслабиться, он отправлялся с друзьями в рестораны или элитные клубы. Если выдавалось побольше свободного времени, они договаривались о поездках на ипподром, на поле для гольфа или же отправлялись в круиз на яхте. Подобного опыта — вот так, плечом к плечу, неспешно прогуливаться — у него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прислушиваясь к ветру, к чужим голосам или любуясь яркими огнями и сиянием луны. Никто не произносил ни слова, но при этом не возникало ни малейшей неловкости. В такой атмосфере Пэй Юйсу чувствовал, как его разум наконец-то отдыхает, а все тревоги растворяются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очень медленно. Мимо прошла пара, держась за руки. Пэй Юйсу посмотрел на их сцепленные ладони, и невесть откуда возникло импульсивное желание взять спутника за руку. Его пальцы едва коснулись руки Пэй Фушэна, как он спохватился и резко отдернул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ничего не заподозрил. Он обернулся, глядя на Пэй Юйсу, решив, что тот хочет что-то сказать. Пэй Юйсу почувствовал себя крайне неуютно и, чтобы оправдать свой странный поступок, поспешил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упомянул, что зарегистрировал инвестиционную компанию. Уже решил, в какие проекты вложишься?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случайно, — ответил Пэй Фушэн. — Присмотрел один фильм, который сейчас готовится к съемкам, вложился для начала в него. Остальные проекты пока на стадии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Инвестируешь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никогда не рассматривал это направление. Он привык ворочать крупными проектами, и если бы кино его заинтересовало, он, скорее всего, просто открыл бы целую развлекательную компанию. Пэй Фушэн понимал ход его мыслей — в конце концов, обладай он в прошлой жизни такими же финансовыми и людскими ресурсами, он бы рассуждал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Пэй Фушэн. — У меня сейчас не так много средств, вот и решил начать с малых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 городе S будет банкет.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приглашение войти в их круг? Пэй Фушэн принял любезное предложение Пэй Юйсу. Если он хочет развиваться в городе S, знание местной деловой элиты жизненно необходимо. Даже без помощи Пэй Юйсу он бы приложил все усилия, чтобы попасть в это общество. Но поддержка Пэй Юйсу экономила массу времени и сил, облегчая будущие инвестиции и партнерства. Тех, кого Пэй Юйсу вводит в круг лично, люди проницательные побоятся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Эх, снова он остался в большом долгу!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Пэй Фушэн получил приглашение на банкет. Это был его первый светский выход в городе S, поэтому он подготовился основательно. Узнав, что это обычная деловая встреча без строгих ограничений по составу гостей, Пэй Фушэн решил взять с собой Цао Синя и Хэ Миншуя.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банкета, тщательно собравшись, Пэй Фушэн уже собирался отправиться к месту проведения вместе с товарищами, как вдруг позвонил Пэй Юйсу и спросил, не вышли ли они еще — он мог бы заехать за ним по пути. В итоге Пэй Фушэн передал приглашение Цао Синю, а сам отправился на встречу с Пэй Юйсу.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сияли огни, сновали представители элиты. Как только Пэй Юйсу и Пэй Фушэн вошли, все взгляды тут же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сегодня выглядел сногсшибательно. На нем был идеально сидящий костюм от кутюр — мастерский крой подчеркивал его высокую, стройную фигуру. Ткань — тончайший, гладкий, как шелк, материал высшего качества. Когда на него падал свет, искусная вышивка на ткани начинала мерцать, словно звезды в ночном небе, излучая атмосферу сдержанной роскоши. На запястье красовались часы из лимитированной коллекции с бриллиантами, а запонки с синими камнями на манжетах перекликались с глубоким блеском броши на лацкане, напоминавшей распустившийся в ночи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павлина Пэй Юйсу выбрал специально, чтобы привлечь внимание Пэй Фушэна. Но когда он заехал за ним в отель, тот лишь мельком окинул его взглядом. Теперь же, под прицелом всех присутствующих, Пэй Юйсу понял, что явно переборщил и невольно затмил Пэй Фушэна. Он пожалел о своем выборе — стоило приберечь этот костюм для ужина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возвращаться же домой переодеваться. Пэй Юйсу начал знакомить Пэй Фушэна с деловыми партнерами. Поскольку их представил сам Пэй Юйсу, а фамилия у них одна, все решили, что Пэй Фушэн — кто-то из семьи Пэй. Никто не слышал о нем раньше, но, возможно, это вернувшийся из-за границы родственник? Поэтому все с готовностью и теплотой вступали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круг знакомств был завершен, Пэй Юйсу пришлось отлучиться для общения с партнерами по бизнесу, и Пэй Фушэн остался один. Вскоре он увидел Цао Синя и Хэ Миншуя, подошел к ним, обменялся парой фраз, а затем они разошлись, чтобы собирать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поначалу волновался и то и дело искал его глазами в толпе. Но каждый раз, когда он видел Пэй Фушэна, тот сохранял спокойствие и доброжелательную улыбку, общаясь с собеседниками. Глядя на то, как уверенно держится Пэй Фушэн, Пэй Юйсу испытал странное чувство — смесь удовлетворения и чего-то неопределенного. Казалось, успехи Пэй Фушэна радовали его даже больше, чем собственные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Пэй Юйсу стал еще сильнее интересоваться тем, кем же был Пэй Фушэн до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http://bllate.org/book/20243/2017736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