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последующие дни Ань ещё несколько раз выставлял лоты на аукцион. Скопив немного денег, он съехал из Зоны Элю.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 испытывал лёгкую грусть: всё-таки прожил столько дней в том ветхом маленьком корабле. Новое жилище находилось рядом с аукционным домом, и Ань открыл там цветочный магазин, зажив вполне безмятежной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Лэй Ши часто выходил с ним на связь, расспрашивая о дорожных приключениях. Это заставляло Аня чувствовать неловкость — ему совсем не хотелось так обманывать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Общаясь с Лэй Ши, Ань узнал и о его семье: непутёвый старший брат, невероятно суровая сестра, забавный дядя и строгий отец. Ань вовсе не пытался выведать эти секреты специально — всё всплывало само собой в ходе бесед.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Ши тоже знал, что Ань слаб здоровьем, и однажды даже тайком сбежал из дома, чтобы принести ему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до сих пор помнил тот вечер. Он спал крепким сном, как вдруг услышал стук в окно. Сначала он подумал, что в дом забрался вор, и уже приготовился дать отпор, но тут раздался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Ань, открой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голос Лэй Ши, Ань тут же пришёл в себя и поспешно распахнул окно. В комнату юркнула чья-то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Сяо Ань. Я принёс тебе лекарство, — Лэй Ши выглядел радостным, несмотря на то, что его лицо было перепачкано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Какое лекарство? — Ань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же всё время болеешь. Мой дядя сказал, что если человек болен, ему нужно лекарство, вот я и принёс тебе немного, — с самым серьёзным видом заявил Лэй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беспомощно потёр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бесполезно, я лучше знаю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из рук мальчика свёрток и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Дурман, мышьяк, олеандр…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Львёнок, ты что, решил меня отравить?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Ань, о чём ты? — Лэй Ши не понял его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всё яды, — терпеливо пояснил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знал… Дядя просто сказал, что нужно лекарство, а какое именно — не уточнил. У нас дома их так много, я просто схватил первое попавшееся, — Лэй Ши смущённо опустил глаза. Его прошиб холодный пот: если бы Ань не разбирался в травах и выпил это, он бы невольно стал его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состояние мальчика, Ань поспешил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ты ведь не нарочно. Не приноси больше ничего, мне не нужны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Аня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Львёнок, а когда ты их брал, перчатки надевал?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Перчатки?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Ань схватил Лэй Ши за руки — они уже стали чёрно-фиолетовыми.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достал из пространственного хранилища противоядие и принялся обрабатывать кожу. Пришлось провозиться всю ночь, прежде чем яд удалось нейтрализовать.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по возвращении домой Лэй Ши всё равно получил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не думал, что когда-нибудь сможет завести друга. Проспав сотню лет, он с трудом поспевал за переменами в мире, но встреча с Лэй Ши помогла ему адаптироваться. Он всегда считал Лэй Ши довольно бестолковым.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мир не становится интереснее именно благодаря таким глупышам,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ускорить поиски брата. Если на планете Лэйван его нет, придётся отправиться на другие планеты. В конце концов, кто-то же должен присматривать за такими простаками, как Лэй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частых отлучек Лэй Ши, семья считала, что он просто завёл друзей, и не особо вмешивалась.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Лэй Чжэ, опасаясь, что брат может попасть в неприятности, решил проявить бдительность и навел справки о цветочном магазине, который тот часто посещал. Выяснилось, что владельцем лавки был четырёхлетний ребёнок. А тот факт, что малыш по имени Ань способен выставлять на аукционы столь редкие сокровища, говорил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Чжэ хотел провести более тщательное расследование, но ему предстояла долгая поездка для тренировок, так что он решил отложить это дело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Ань был готов проникнуть во Дворец Лэйван. После недавнего отдыха его самочувствие не улучшилось, но внутренние силы постепенно восстанавливались. Хотя прорваться во дворец силой он не мог, прокрасться внутрь —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Пробираясь тайными тропами, Ань наконец добрался до невысокой стены дворца. Здание было величественным, но Аня это не особо впечатлило.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было немного — видимо, основные силы патрулировали внутренние коридоры. Значит, внутри нужно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Ань перемахнул через стену. Оказавшись внутри, он пожалел, что не захватил карту — лабиринт дворцовых коридоров сбил его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теперь найти Храм Творца? — озадаченно пробормотал он. Вдруг послышались шаги, и Ань поспешно юркнул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стража была повсюду. Нужно уходить,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Петляя по коридорам, он вышел к саду. Там работали служанки, и Ань осторожно старался не попадаться им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здесь были прекрасны, но внимание Аня привлекло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эти цветы так похожи на те, что я дарил Лэй Ши? — он присмотрелся, и сходство стало пугающе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земля свежая…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Послышались шаги, и Ань нырнул в густые кусты.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зачем Третий принц посадил здесь эти цветы? — спросила одна служанка, поливая клумбу.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Говорят, он часто уходит на секретные задания, а возвращается всегда с букетом.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Секретные задания? А я слышала, что он ходит на свидания и цветы ему дарит какая-то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 тише! Хочешь голову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слушая сплетни из кустов, почувствовал неловкость, но любопытство к этому Третьему принцу только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довольно загадочный. Ладно, сначала Храм Творца.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служанки ушли, Ань выбрался из укрытия и продолжил свои блуждания.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вышел к дворцу, который больше походил на тренировочную площадку. Там тренировалась с мечом длинноволосая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Лэй И метнула меч в сторону Аня. Тот ловко уклонился, затаившись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 подошла к тому месту, где он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никого. Послышалось, что ли? — решив, что всё в порядке, она подобрала меч и продолжила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пулей вылетел из дворца и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чуть сердце не остановилось. Думал,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Убранство дворца казалось по-детски наивным: повсюду модели космических кораблей, явно жилище ребёнка. Людей не было, и Ань пошёл дальше, осматриваясь.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во внутренний двор, он почувствовал чьё-то приближение и вскарабкался на дерево. Глянув вниз, он увидел стражника, бегущего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куда же вы опять запропастились?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дворец того самого Третьего принца? Он ведь совсем ещё ребёнок, подумал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отвлекшись на стражника, не заметил, как выдал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Попался. Голос показался знакомым. Услышав его, Ань замер и не стал сразу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спрыгнуть вниз, чтобы рассмотреть всё получше, но нога соскользнула, и он рухнул прямо с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вскрик, и оба полетели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http://bllate.org/book/20242/2017382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