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один мастер предсказал, что если Гу Юй не женится до тридцати, то останется в одиночестве до конца своих дней. Мы, как родители, очень обеспокоены этим, поэтому надеемся, что вы успеете пожениться до его тридцатилетия.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слышать подобное лично было довольно дико, Ши Ци понимал: даже если это звучит нелепо, с вероятностью девяносто процентов таков уж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не так уж давно, но если это нужно ради Гу Юя, я готов вступить с ним в брак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одобрительно кивнула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его отец переглянулись. Они ожидали, что Ши Ци не поверит в эту историю, но никак не думали, что он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когда они ехали домой, 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поверил в то, что родители наплели про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согласился на просьбу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 тревогу родителей. В противном случае они бы не одобрили твой брак с Вэнь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только хотел задать вопрос, как Ши 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вы разыграли спектакль, то я не вижу подвоха. Я не понимал этого раньше только из-за недостатка информации, но не считай, что твои родители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Юй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машина позади нас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взглянул в зеркало заднего вида. Серебристый седан действительно неотступно следовал за ними уже довольно долго. Гу Юй немного прибавил скорость, и машина сзади ожидаемо ускорилась тоже. Ши Ци уже догадывался, чьих это рук дело, и понимал, что аварии, скорее всего,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Пёс, слушай внимательно. Если мы попадем в аварию, используй все мои очки злодея, делай что хочешь, но задержи людей из 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хоть и был в панике, не имея физического тела, ничем не мог помочь. Ему оставалось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машинами сокращалось. Оба понимали, что противник переходит к действиям. Гу Юй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нам нужно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педаль газа в пол, и машина рванула вперед, словно гоночный болид. Ши Ци тем временем достал телефон, чтобы вызвать полицию — нужно было гарантировать помощь сразу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Гу Юя обладал превосходными характеристиками, но и преследователь не отставал, даже пытаясь пойти на обгон. Казалось, неприметная на вид машина была серьезно модифицирована.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рядом с дорогой тянулась река. Если авария произойдет сейчас, последствия могут стать катастрофическими. Гу Юй тоже это понял и направил машину подальше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поравнялся с ними и резко вильнул, подрезая автомобиль Гу Юя. Гу Юй понимал, что нельзя идти на таран, и сбросил скорость, чтобы смягчить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произошло на огромной скорости — было ясно, что их хотят убить. Хотя они отъехали от реки, склон горы за отбойником тоже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врезалась в ограждение. Боль от удара была острой, сработавшие подушки безопасности оглушили обоих. В полубессознательном состоянии Ши Ци услышал встревоженный голос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обними Гу Юя, у него аура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протянуть руку, но подушка безопасности и ремень удерживали его на месте. Когда он уже почти сдался, Гу Юй, словно почувствовав его состояние, сам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он, и его рука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удар — они пробили ограждение. Ограждение не выдержало чудовищной силы, и машина вылетела за пределы дороги. Ощущение невесомости, головокружение, боль — всё навалилось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Умру ли я? — это была последняя мысль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увидел лишь ослепительную белизну и летающего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наконец очнулись! — 007 рыдал, и в его голосе смешались горе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Ши Ци чувствовал, что руки и ноги закованы в тяжелый гипс, а каждый вдох отзывается болью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Неделю, — ответил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Юй? — Ши Ци спрашивал и о том, где он, и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указал на соседнюю койку. Ши Ци не мог повернуть шею, поэтому лишь краем глаза заметил край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куда хуже вашего. Он до сих пор ни разу не приходил в сознание. За это время уже не раз выписывали направление на реанимацию. Врачи говорят, если не очнется через неделю, то, возможно, уже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Ци дрогнули, он безжизненно уставился в потолок. Он всегда был человеком холодным, не привыкшим выражать эмоции или привязываться к кому-то, но сейчас он впервые по-настоящему хотел, чтобы этот человек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отворилась. По шагам Ши Ци узнал вошедшую — это была мать Гу Юя. Увидев, что Ши Ци открыл глаза, она поспешно подошла и села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— его голос, долго остававшийся без дела, едва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наконец очнулся! — в ее голосе слышалось облегчение, но в глазах застыла нескрываемая печаль. Она постаралась как можно спокойнее рассказать о состоянии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Гу Юем обязательно все будет хорошо... — голос Ши Ци звучал твердо. Он ведь главный герой,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кивнула, но, слушая его утешения, не смогла сдержать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верю, что он преодолеет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На седьмую ночь Ши Ци уже мог передвигаться на костылях, но Гу Юй все еще не приходил в себя. Родители почти потеряли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безразлично сидел у кровати Гу Юя и слегка коснулся его бледной щеки рукой, которая пострадала меньше всего. 007 с тревогой наблюдал за ним: хотя за эти дни на лице Ши Ци не было эмоций, он чувствовал, насколько тому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просто сидел, как вдруг одна капля воды без предупреждения упала на тыльную сторону ладони Гу Юя. Он поднял руку к лицу — это были его собственные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Их отношения, длившиеся всего несколько месяцев, не были чем-то глубоким, но Ши Ци чувствовал боль, идущую из самых глубин души. Эта боль была такой невыносимой, что Ши Ци был готов хоть сейчас отправиться вслед за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согнулся и прижался лбом к руке Гу Юя, медленно закрыв глаза. Внезапно он почувствовал слабое движение. Он тут же выпрямился и посмотрел на руку Гу Юя — она действительно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Гу Юй!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зов, веки Гу Юя начали подрагивать, он пытался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— голос его звучал пугающе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тут же нажал кнопку вызова врача. Гу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он с трудом поднял руку, чтобы смахнуть слезу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отвел лицо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прибежали врачи и провели осмотр. Родители, получив известие, тоже быстро приехали. Только после слов врача о том, что после заживления ран его можно будет выписать, все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того, как Гу Юй пришел в себя, пришли полицейские, чтобы взять показания. Преступника поймали, но расследование зашло в тупик. Увидев, что толку мало, полицейские собрались уходить, но Ши Ци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у меня есть подозрение. Можно мне самому поговорить с тем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экспертов по допросам ничего не добились,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информации нет, почему бы не дать мне шанс? В любом случае, допрос будет под вашим полным контролем, а вдруг что-то прояснится?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помедлил, но в итоге согласился ходатайствовать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полумесяца. С еще не до конца зажившими конечностями они вместе выписались из больницы и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Ши Ци вернулся домой, но в квартире было темно и тихо. Он зашел внутрь и написал сообщение Гу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Озадаченный Ши Ци направился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http://bllate.org/book/20238/2016402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