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Лу Хэна резко ухудшилось — это было ожидаемо, но всё равно застало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больнице больше не имело смысла, и Чи Яньчжи забрал его домой. Этот небольшой домик с палисадником Чи Яньчжи купил сразу после того, как с Лу Хэном случилась беда. Денег тогда не хватало, но он не хотел снимать жилье, а цены на квартиры в центре были неподъемными, вот и пришлось перебраться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просты: если семья Лу отказалась от Лу Хэна, то он, Чи Яньчжи, его заберет. Он не мог допустить, чтобы тот остался без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больницы Чи Яньчжи несколько ночей боялся сомкнуть глаз. Лу Хэн перестал есть, его сознание затуманилось, и периоды ясности стали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Дня пробуждения личинок Лу Хэн неожиданно пришел в себя. Впервые в жизни он назвал его братом:</w:t>
      </w:r>
    </w:p>
    <w:p w:rsidR="00BB20FC" w:rsidRPr="00357A74" w:rsidRDefault="00357A74" w:rsidP="00BB20FC">
      <w:pPr>
        <w:jc w:val="left"/>
        <w:rPr>
          <w:sz w:val="28"/>
          <w:lang w:val="en-US"/>
        </w:rPr>
      </w:pPr>
      <w:r w:rsidRPr="00357A74">
        <w:rPr>
          <w:sz w:val="28"/>
          <w:lang w:val="en-US"/>
        </w:rPr>
        <w:t>— Янь-гэ, когда я умру, пожалуйста, живи счастливо. Найди себе хорошего альфу и будь с ним. Ты такой замечательный, ты точно больше не встретишь такого подонка,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молча смотрел на него некоторое время, а затем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доверчиво прижался к худой груди своего омеги, сжимая его холодные пальцы. Он хотел сказать что-то еще, но слова застряли в горле. Смешно вспомнить, но пока они состояли в браке, он не мог смотреть на Чи Яньчжи без раздражения. А теперь, когда он по-настоящему полюбил его, времени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любовь казалось таким простым, но произнести его было невозможно. Он не был достоин Чи Яньчжи и не хотел перед самой смертью оскорблять его такой подачкой.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Лу Хэн устало прикрыл глаза:</w:t>
      </w:r>
    </w:p>
    <w:p w:rsidR="00BB20FC" w:rsidRPr="00357A74" w:rsidRDefault="00357A74" w:rsidP="00BB20FC">
      <w:pPr>
        <w:jc w:val="left"/>
        <w:rPr>
          <w:sz w:val="28"/>
          <w:lang w:val="en-US"/>
        </w:rPr>
      </w:pPr>
      <w:r w:rsidRPr="00357A74">
        <w:rPr>
          <w:sz w:val="28"/>
          <w:lang w:val="en-US"/>
        </w:rPr>
        <w:t>—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крупицы аромата черного дерева, источаемые его феромонами, рассеялись в воздухе. Лу Хэн и представить не мог, что у человека есть душа, и уж тем более не думал, что душа может чувствовать боль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прозрачным призраком, он смотрел, как Чи Яньчжи бережно поцеловал его в лоб:</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темно — Чи Яньчжи выключил свет. Лу Хэн видел, как тот сидел рядом с его телом, не шевелясь, до самого рассвета. В глазах омеги застыла мертвая тишина. Лу Хэн плакал, умоляя его отпустить, но Чи Яньчжи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Чи Яньчжи, словно лишившись души, поднялся и направился к выходу, но споткнулся о дверной порог. Лу Хэн подлетел к нему и пнул этот злосчастный порог, но, обернувшись, увидел лицо Чи Яньчжи, залитое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зачерпнул воды во дворе, чтобы умыться, сделал шаг в сторону кухни, но внезапно замер — видимо, вспомнил, что человек в комнате уже никогда не проснется, чтобы съесть приготовленный им обед. Он так и стоял посреди двора,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никогда не видел своего дизайнера в таком жалком виде: волосы растрепаны, лицо бледное и испачкано пылью. Его сердце разрывалось от боли. Он кружил вокруг Чи Яньчжи, пытаясь стереть пыль с его щек, поправить сбившиеся пряди, но не мог коснуться своего омеги. Оставалось лишь бессильно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потряс воздух. Половина дома в одно мгновение превратилась в море огня. Чи Яньчжи, словно очнувшись от этого рокового звука, резко развернулся и, не раздумывая, бросился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Янь-гэ, не надо! — Лу Хэн в ужасе закричал, пытаясь остановить его, но рука снова и снова проходила сквозь тело Чи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примыкал к кухне небольшой закусочной. Несколько газовых баллонов взорвались одновременно, и столбы пламени вместе с густым дымом взметнулись в небо. Люди в панике разбегались, отовсюду доносились крики и плач, и только эта одинокая фигура, не колеблясь, шагнула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треска горящих предметов и новых взрывов Лу Хэн увидел, как Чи Яньчжи обнял его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Янь-гэ, уходи скорее! — прозрачный дух пытался вытянуть живого человека из огненного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не слышал. Одной рукой он прижимал к себе тело Лу Хэна, а другой сорвал с шеи цепочку. На ней висели два кольца. Чи Яньчжи надел одно себе, а затем дрожащими пальцами надел второе на палец Лу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замер, глядя на это кольцо. Слезы неудержимо хлынули из глаз. Одежда на спине Чи Яньчжи уже занялась пламенем, но он, казалось, не чувствовал невыносимого жара. Он упрямо переплел свои пальцы с пальцами Лу Хэна и крепко их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едкого дыма перехватывало дыхание. Чи Яньчжи, заходясь в кашле, прошептал:</w:t>
      </w:r>
    </w:p>
    <w:p w:rsidR="00BB20FC" w:rsidRPr="00357A74" w:rsidRDefault="00357A74" w:rsidP="00BB20FC">
      <w:pPr>
        <w:jc w:val="left"/>
        <w:rPr>
          <w:sz w:val="28"/>
          <w:lang w:val="en-US"/>
        </w:rPr>
      </w:pPr>
      <w:r w:rsidRPr="00357A74">
        <w:rPr>
          <w:sz w:val="28"/>
          <w:lang w:val="en-US"/>
        </w:rPr>
        <w:t>— Ты согласен… кх-кх… взять в мужья господина Лу Хэна… кх-кх… в богатстве и бедности, в болезни и здравии, в радости и горе, кх… никогда не оставлять… кх-кх… и не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почти физически ощущал запах горящей плоти. Его душа будто разрывалась на части, он чувствовал этот пожар, удушливый дым, раскаленную землю и Чи Яньчжи, который совершенно не обращал на всё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затих. Настолько, что он отчетливо услышал ответ:</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исполнил эту клятву всей своей жизнью. В богатстве и бедности, в болезни и здравии — он действительно прошел этот путь вместе с Лу Хэном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смел говорить, боялся, что ты не захочешь слушать, — Чи Яньчжи согнулся, прижимая тело к себе, и снова зашелся в кашле. В отсветах пламени его глаза казались одновременно умиротворенными и безумными. — Я не хотел развода, но ты был несчастлив, и я согласился, чтобы тебе было легче. В конце концов, я ведь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другой мир существует, ты там не сможешь позаботиться о себе. Я буду волноваться. Так даже лучше,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безжалостно поглощал Чи Яньчжи и его последние слова. Но Лу Хэн услышал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Считай это моим подарком на день рождения. Когда попадем в тот мир, пожалуйста, перестань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ненавидел тебя, А-Янь. Это я перед тобой виноват. Если бы я знал, что ты до сих пор думаешь, будто я тебя ненавижу, я бы повторял тебе о своей любви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и дым постепенно отнимали у Чи Яньчжи дыхание, но он принял это со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Чи Яньчжи, казалось, больше не чувствовал боли. Говорят, перед смертью человек действительно ощущает легкость. Уголки его губ дрогнули в умиротворенной улыбке. — Даже если ненавидишь — ничего.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поглотило Чи Яньчжи вместе с его шепотом. Оно не щадило никого, равнодушно к отчаянному воплю прозрачной души, безжалостно охватывая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взрыва огонь взметнулся на несколько метров вверх, и две искренние, горячие души растворились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воем пожарных сирен небо прорезал первый весенний гром. В этот день, в День пробуждения личинок, загремел гром, и всё живое начало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с днем рождения. И с днем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http://bllate.org/book/20237/2016163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