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 сначала очень разозлился, увидев, что Фу Чэнцзэ привёл с собой другую женщину, но в этот момент он вдруг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Моняня была сильная склонность к собственничеству по отношению к своим вещам, и он не позволял никому прикасаться к тому, что принадлежало ему. Хотя Фу Чэнцзэ едва ли можно было назвать его вещью, они заключили договор о содержании, а это означало, что по крайней мере на время действия этого контракта на Фу Чэнцзэ уже была наложена печать Ань Моняня.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рядом с Фу Чэнцзэ появилась другая женщина, Ань Монянь поначалу сильно разгневался, но его эмоции быстро улеглись.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с его точки зрения, Фу Чэнцзэ теперь был запятнан, от него исходил чужой запах, поэтому Ань Монянь больше не хотел этого грязного Фу Чэнцзэ.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единственной мыслью сейчас было поскорее завершить задание в этом Мире, а затем, восстановив немного магической силы, посмотреть, удастся ли уничтожить эту вселенную и окончательно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слова Ань Моняня уже довели Фу Чэнцзэ почти до потери рассудка. Тот яростно смотрел на Ань Моняня, и гнев в его глазах, казалось, был готов испепелить Ань Моняня.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Монянь, ты смеешь? Если ты посмеешь так поступить, я заставлю тебя заплатить! — голос Фу Чэнцзэ стал ледяным, угрожая Ань Моняню.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на свете Ань Монянь боялся чужих угроз: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смею я или нет! Ты же сам сказал, что наш контракт на содержание уже расторгнут.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расторгнут? Ань Монянь, ты во веки веков не избавишься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гнева глаза Фу Чэнцзэ покраснели, и в этот момент женщина, стоявшая рядом с ним, в испуге отпрянула в сторону. Вид Фу Чэнцзэ сейчас казался ей слишком страшным, и она боялась, что в конце концов это затронет 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Мусюань, который ещё мгновение назад погружался в радость, увидев такую реакцию Фу Чэнцзэ, тоже почувствовал, как его сердце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приглянулось лицо Ань Моняня, и он хотел поразвлечься с ним, но если ценой за это становилось оскорбление Господина Фу, то Су Мусюань тут же отступал назад и не смел больше питать никаких несбыточных надежд на Ань Монянь.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Хозяин, Уровень симпатии Фу Чэнцзэ вырос до 70 баллов, а Уровень тьмы подскочил до 50 баллов, — раздался радостный голос 004.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004, улыбка на лице Ань Моняня стала ещё ярче: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Чэнцзэ, это ты сказал, что наш договор о содержании расторгнут, так что всё, что я делаю, тебя не касается, у тебя нет права меня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увидишь, есть ли у меня право тебя контролировать! — потерявший рассудок Фу Чэнцзэ схватил Ань Моняня за руку и потащил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смотрели на разъяренного Фу Чэнцзэ, и ни у одного человека не хватило смежности преградить ему путь. Даже Ли Цзиньхань впервые видел своего друга в таком гневе: неужели он действительно привязался к этому Ань Моняню?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Монянь, которого Фу Чэнцзэ силой затащил в машину, сидел на пассажирском сидении выглядя при этом совершенно невозмутимо,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меня ведешь?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Чэнцзэ в этот момент было пугающе мрачным, во взгляде читался чистейший холод, а уголки губ изогнулись в насмешливой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покажу тебе, что такое настоящее содержание! Ань Монянь, раньше я слишком баловал тебя, из-за чего ты потерял берега, я заставлю тебя узнать, как пишутся слова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Фу Чэнцзэ казался очень спокойным, но чем спокойнее он выглядел, тем сильнее был его гнев — это напоминало затишье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Чэнцзэ думал, что ему всё равно на Ань Моняня, и он так упорно убеждал себя в этом, обманывая себя тем, что Ань Монянь — всего лишь скромный фаворит для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сегодня он увидел Ань Моняня с этим Су Мусюанем, да к тому же услышал от Ань Моняня слова о том, что тот собирается искать другого содержателя, Фу Чэнцзэ окончательно перестал себя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Выплеснувшиеся из глубины его души гнев и боль лишь доказывали одно: на самом деле место Ань Моняня в его сердце было чрезвычайно важно, настолько важно, что даже всегда хладнокровный и сдержанный Фу Чэнцзэ начал терять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Фу Чэнцзэ почувствовал, как в его сердце с новой силой вспыхнуло собственническое чувство и жажда контроля над Ань Монянем.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 хочет найти кого-то другого? Фу Чэнцзэ не мог вынести даже мысли об этом и был готов искромсать этого человека на тысячу кусков!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сегодня он непременно должен дать Ань Моняню ясно понять: он — человек Фу Чэнцзэ! Если он посмеет искать кого-то другого, Фу Чэнцзэ заставит его горько пожалеть об этом, сделав так, чтобы у него впредь никогда не хватило духу поступить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 не сопротивлялся и с совершенно спокойным лицом позволил Фу Чэнцзэ привезти себя в его собственный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Чэнцзэ грубо швырнул Ань Моняня на кровать и навалился сверху, Ань Монянь по-прежнему не проявлял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Чэнцзэ впился зубами прямо в шею Ань Моняня, но, провозившись так довольно долго, вдруг обнаружил, что Ань Монянь по-прежнему никак не реагирует. Почувствовав неладное, Фу Чэнцзэ поднял голову и увидел сцену, которая врезалась ему в память на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глаз Ань Моняня катились чистые слёзы, а сам он с абсолютно пустым выражением лица смотрел на Фу Чэнцзэ. Этот полный отчаяния вид, когда нет горя сильнее опустошённой души, заставил сердце Фу Чэнцзэ пронзительно заныть — боль была настолько сильной, что ему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искажённым от боли лицом Фу Чэнцзэ отпустил Ань Моняня, вгляделся в его глаза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Монянь, неужели тебе настолько противно, когда я к тебе прикасаюсь? Разве раньше ты не капризничал со мной, не сопротивлялся? Но почему теперь ты превратился в это безжизненное подобие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Чэнцзэ впервые видел, как Ань Монянь плачет. В его памяти Ань Монянь был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Моняня был скверный характер, он умел и дуться, и ластиться. Когда он разговаривал с ним, в его глазах всегда мелькали лукавство и своенравие, отчего он казался невероятно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 глазах Ань Моняня осталась лишь мертвенная пустота и глубочайшее разочарование. Неужели это он превратил Ань Моняня в такое существо? Как до этого дошло? Фу Чэнцзэ погрузился в абсолютное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 ничего не ответил, лишь продолжая безмолвно лежать с бесстрастным лицом, точно лишённая души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Чэнцзэ в муках закрыл лицо руками и в конце концов с мрачной отчаянной решимостью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Уровень симпатии Фу Чэнцзэ вырос до 80 баллов, — осторожный голос 004 нарушил тишину пустой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004 тоже впервые видело Ань Моняня в таком состоянии: как же этот его бесстрашный и безумно своенравный Хозяин мог вдруг так измениться?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миг произошло нечто, повергшее 004 в шок: Ань Моняньтёр утер с лица слёзы, радостно улыбнулся, подпрыгнул на кровати и сияющими от возбуждения глазами спросил у 004: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только что хорошо сыграл? Разве моя игра не лучше, чем у главных героев в том любовном фильме, который мы недавно смотрели?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004 застыло в оцепенении, и в этот момент оно вспомнило, что всё поведение Ань Моняня точь-в-точь повторяло сцены из той самой драмы о мучительной любви, которую они только что посмотрели!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http://bllate.org/book/20218/2012607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