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говоря ни слова, послушно отступил на прежнее место. Его поведение было безупречным, мягким и сдержанным,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 Нань Ду. Защитный костюм был цельным, снимать и надевать его — сущее мучение. Нань Ду, чье тело и без того доставляло неудобства, едва не поскользнулся, выходя из помещения, но Лян Сяо вовремя его подхватил. — Может быть, я помогу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помогу ему раздеться, — Се Вэньлань перехватил Нань Ду, прежде чем пальцы Лян Сяо успели коснуться его. Он прижал Нань Ду к себе, одной рукой обняв за талию, а другой потянул за край ткани на щиколотке. 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Небесно-голубой костюм медленно сползал вниз, обнажая ровную, стройную ногу. Се Вэньлань отвел взгляд, сосредоточившись на щиколотке, и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туда пошел? Сплошная радиация, для здоровья вредно. Если тебе нужно было что-то увидеть, я бы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— Лян Сяо молча наблюдал за их слаженными действиями.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зашел всего на минуту… — Нань Ду, договорив, вдруг что-то вспомнил и, воспользовавшись тем, что Се Вэньлань стоит в наклонку, легонько хлопнул его по голове. — Ты что, решил меня поучить?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одарил его совершенно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пару дней уровень симпатии безмолвно достиг шестидесяти. По словам 354-го, это уже означало, что человек начал испытывать к другому сердечное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Линь-гэ ходит с тобой. На вечере не пей, я буду ждать тебя в машине снаружи, постарайся вернуться пораньше. — Се Вэньлань положил очищенный от костей кусочек рыбы в тарелку Нань Ду и принялся чистить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Ду, что-то говоря, поправил воротник. Шорох ткани через подслушивающее устройство донесся до ушей Лян Сяо, и шаги того на мгновение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не идти, — кивнул Нань Ду. — В этот раз мероприятие проходит на площадке семьи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Нань-гэ, — лицо Се Вэньланя выражало полную привязанность, — здесь так хорошо,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медленно принял креветку, промолчав. Он не мог вечно оберегать Се Вэньланя, и в это место ему придется поехать, даже если он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той семьи в школьные годы был отъявленным хулиганом, которому не раз доставалось от Се Вэньланя. Если они встретятся, тот определенно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когда-то занималась высокими технологиями. На саммите по квантовым финансам наверняка будет полно старых знакомых, как союзников, так и врагов. Учитывая нынешнее положение и статус, Се Вэньлань не горел желанием с ними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Цяо. — Спрятанное в воротнике устройство продолжало работать. Лян Сяо сегодня опустил волосы чуть ниже, прикрывая ими кафф на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в ту сторону, — Лян Сяо взглянул на направление, куда собирался Нань Ду. — Сяо Се очень интересуют экспонаты в зоне Б, я планировал их сфотографировать. — Площадка принадлежала Нань Ду, но не он занимался ее оформлением, и Лян Сяо воспользовался этим пробелом в знаниях. — Господин Цяо, не хотите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болтун, — Нань Ду бросил на него косой взгляд. — Плачу тебе одну зарплату, а ты и вправду решил, что можешь работать за троих помощников?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Вэньлань, изрядно выдрессированный частыми приступами боли в желудке у Нань Ду, стал крайне послушным. Он молча выудил из общего блюда все слишком острое и соленое, переложив к себе, а затем снова взялся за рыбу, тщательно избавляя ее от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сегодняшнего вечера…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чужой стране помочь может только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выполнит задание системы, но где развернется этот спектакль и как именно будет сыгран — решать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 Вэньлань не идет, Лян Сяо точно должен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своем полезном коллеге-злодее Нань Ду пришел в отличное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вовремя достал зазвонивший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Лян, мне нужно ответить на звонок. — Он указал рукой в сторону. — Вон там, просто толкните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посмотрел на дверь, которая вот-вот должна была сломаться после того, как ее откроют, но не сдвинулся с места. Вместо этого он позвонил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Эми, попроси тетушку Ван прибраться в гостевой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Цяо, вы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там будет ночевать Вэньлань. — Нань Ду произнес это с такой теплотой, что почти представил, как Лян Сяо на том конце провода в бешенстве топает ногами. Затем он пролистнул список контактов и набрал номер Се Вэньланя.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бессмертный, включи подавитель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Подслушивающее устройство хоть и могло теоретически влиять на связь, но крайне незначительно, иначе бы Лян Сяо не рискнул так открыто подбросить его Нань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проигнорировал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Лянь Шэнъюнь возвращается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354-й дернул ушами кролика, не зная, чье крыло бабочки привело к этому, — кажется, он вернется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Нань Ду усмехнулся. Конечно, нужно уладить все дела, пока не вернулась его Белая Луна. — Я собираюсь привести человека домой, комната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уже было направился к той комнате, но, как только Се Вэньлань ответил на звонок, свернул в сторону и вышел через балкон в сад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Нань-гэ? — Се Вэньлань вышел из игры, как только увидел всплывшее имя.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Нань Ду переложил телефон из левой руки в правую, медленно перебирая лепестки роз в саду. Вдруг он заговорил, голос его звучал глухо, словно он капризничал: — …Я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Вэньланя вспыхнули, но тут он словно что-то вспомнил, и его пыл быстро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послушно отозвался Нань Ду. 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Линь-гэ? Дай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Подавитель наконец заработал, сигнал стал прерывистым, и до ушей Се Вэньланя донеслось лишь: — …люблю…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куда ты там собрался, зачем спрашивать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Нань-гэ, — Се Вэньлань прижал руку к горящему уху, — что с твоим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узнать — приезжай и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сигнала отразилось и на Лян Сяо. Если Се Вэньлань еще мог как-то сохранять самообладание, то Лян Сяо едва не раздавил в руке приемник.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прижал ладонь к сердцу, пытаясь успокоиться: не верь, не верь, не верь. Нань Ду не из тех, кто говорит подобные вещи, да и вилла не в глухих горах, как связь могла стать настолько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Не получив ответа, Се Вэньлань тут же выскочил из машины. — Нань-гэ,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прослушке Лян Сяо эти две секунды разговора были подавлены, поэтому он услышал лишь, как Нань Ду, держа пустой телефон, нежным и сладким голосом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Приедешь сегодня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 Сяо наполнилось ревностью. В ту же секунду, как Нань Ду попрощался, Лян Сяо яростно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место действия отличалось от того, что он планировал, ему было уже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донесся глухой звук падения тяжелого предмета, словно что-то рухнуло в цветник, а затем — стоны боли и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поправил очки и осклабился. Предвкушение встречи с добычей перекрыло всё остальное. Он нетерпеливо толкнул дверь, уже представляя, как Нань Ду в изнеможении лежит на полу, покрытый холодным потом. Он собственноручно снимет с него протез и будет смотреть, как на этом красивом лице вновь отражается беспомощность и мольба о помощи. Лян Сяо сделал еще шаг. В темноте цветника было не разглядеть фигуры. Он поправил очки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Желанной бледности и беспомощности не было. Нань Ду стоял, прислонившись к стене, его ноги были идеально прямыми, а на губах играла изысканная и расслабленная улыбка. Он даже играл с сорванной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примчаться сюда в одиночку, — позади послышался щелчок. Лян Сяо в ужасе обернулся и увидел, что дверь на задний двор заперта. Нань Ду шагнул к нему. — Жалкое зрелище. Нужно научить тебя, как ведут себя настоящие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покидай свою территорию, если не уверен в успехе на все сто. Чем непонятнее ситуация, тем спокойнее нужно себя вести… — Нань Ду снял с воротника подслушивающее устройство. Лян Сяо лишь сейчас понял, что его приемник давно замолчал. — На моем месте я бы с самого начала не стал использовать такую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держать весь исследовательский центр в своих руках, проектировать что угодно, хоть заставить эту ногу послушно подойти и встать перед тобой на колени. — Нога с механическим протезом с силой опустилась ему на колено, отражая в темноте пугающий блеск. — Нравится на это смотреть? Хочешь, я сделаю тебя калекой, чтобы ты мог полюбоваться вдоволь?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кричи. — В темном цветнике раздался хруст ломающихся костей. На лице Нань Ду по-прежнему сияла мягкая, нежная улыбка, но в свете бледной луны она казалась отравленным кинжалом, от которого перехватывало дыхание. Он небрежно запихнул розу в рот Лян Сяо и добавил: — Скоро придет малыш,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http://bllate.org/book/20211/2011402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