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Цифэй зачарованно смотрела на него,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 прекрасен…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Инлянь прошептала, словно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он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застыли в немом восхищении, а четверо юношей, оставшихся с ними, сохраняли рассудок, хотя и поглядывали на Мо Ванчэня, прекрасно понимая, что тягаться с ним им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Мо, вы не собираетесь вступать в борьбу?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Кристальный Лотос — редчайшая вещь даже на столичной планете…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Ванчэнь проигнорировал ошарашенные взгляды племянников и сделал свою ставку. Хотя у него уже имелся Кровавый Первородный Кристалл, упустить такую драгоценность, как Небесный Кристальный Лотос,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Ставка из третьей ложи — полтора миллиарда!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сцене просияла от восторга: гость из третьей ложи всегда был невероятно щедр. Конкуренты из пятой и седьмой лож, однако, не желали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Миллиард пятьсот пятьдесят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Миллиард шестьсот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Миллиард шестьсот тридцать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Миллиард семьсот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претендент из седьмой ложи предпринял последнюю отчаянную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Миллиард семьсот двадцать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достиг своего предела. Мо Ванчэнь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Миллиард восемьсот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Ставка из третьей ложи — миллиард восемьсот миллионов! Есть ли другие предложения? Ещё кто-нибудь? Если нет, то… миллиард восемьсот миллионов раз, миллиард восемьсот миллионов два, миллиард восемьсот миллионов три! Продано! Поздравляю господина из третьей ложи, теперь этот Небесный Кристальный Лотос принадлежит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Очаровательная аукционистка, сияя улыбкой,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наш аукцион завершён. Все приобретённые лоты будут доставлены вам после окончания мероприятия. Благодарим за участие и надеемся на скорую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аукциона сотрудники Звёздного Ночного Аукционного Дома доставили купленные товары. Каждый из четырёх родов остался с добычей, особенно род Мо. Похоже, решение отправить одного лишь Мо Ванчэня присматривать за молодёжью было ошибкой: главы трёх других родов, узнав об итогах, наверняка будут кусать локти от досады. Будь торги менее поспешными, цена лотов взлетела бы как минимум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отделился от группы и, принеся клетку в свою комнату, сорвал с неё красную ткань. Израншенный детёныш зверя с опаской смотрел на него. Су Ли мягко улыбнулся, открыл дверцу и, не сводя с него тёплого взгляда,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света! Святое сияние!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потока золотистого света окутали зверя, и когда сияние угасло, все раны на его теле исчезли. Су Ли опустился на одно колено, протянул правую руку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изгнанники, и в этом мире для нас больше нет дома. Ты согласен пойти со мной и стать моим спутником?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искренним, а голос — непривычно мягким. Зверёныш, привыкший лишь к отвращению и холоду, задрожал. Поколебавшись, он медленно выбрался из клетки и встал перед Су Ли. Юноша с холодным и отстранённым видом ласково погладил серебристо-серую шерсть, и его улыбка, подобная первому снегу под лучами зимнего солнца, согрела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контракт станет свидетельством: мы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лазурный свет, запечатлев символ на лбах юноши и тигрёнка, а затем быстро исчез. Су Ли с удовлетворением взглянул на вкладку боевого питомца. Хотя уровень лояльности пока был невысок, это можно исправить со временем. У них впереди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ещё один товарищ, Суй Юэ, он сейчас спит. Когда он проснется, я вас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серебристого тигрёнка, встретившись взглядом с его тёмно-золотыми глазами, и счастливо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твоё имя — Суй Кун. Разрушить пустоту — вот моя конечная цель. А затем, вместе с тобой и Суй Юэ, мы вернёмся в тот мир… — в мир, по которому он так тосковал.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 — тихо рыкнул детёныш. Он не сопротивлялся, а в его глазах отражалась кристальная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прижал его к груди и закрыл глаза. Он непременно вернётся домой вместе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вся компания застыла в изумлении, глядя на зверька, свернувшегося клубочком на руках у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брат Су Ли… — Су Цзинжань во все глаза смотрел на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Юй с обожанием уставился на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Ли, с сегодняшнего дня вы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Инлянь и Мо Цифэй недоверчиво протёрли глаза, подозревая у себя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высших диких зверей невозможно приручить? Что же это тогда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мерещится?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Ванчэнь с удивлением взглянул на спящего зверя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ты и правда мастер создавать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горько усмехнулся. Он вовсе не планировал раскрывать Суй Куна так скоро, но это было неизбежно — он не мог вечно прятать своих питомцев. К тому же, все они видели, как вчера вечером зверька занесли в его комнату. Как бы он объяснил его исчезновение, если бы сразу отправил его в пространство питомцев? А если бы его обнаружили позже, как бы он оправдался?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нельзя скрывать вечно. Секреты рано или поздно выходят наружу, и вместо того чтобы плодить проблемы и привлекать внимание тайных агентов, лучше открыто держать Суй Куна при себе. По крайней мере, тогда никто не посмеет действовать исподтишка. Хорошо ещё, что Суй Юэ пока не проснулся…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Юй почесал подбородок, озадаченно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так выйдем, это привлечёт слишком много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едва заметно улыбнулся, провел рукой по телу Суй Куна, и зверёк мгновенно исчез. Все присутствующие открыли рты от изумления. Мо Цифэй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тигр святого сияния…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Ванчэнь задумчиво посмотрел на Су Ли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пространственный карман?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звучал как утверждение, и его слова заставили молодых людей замереть. Холодный и отстранённый юноша слегка кивнул, на его губах появилась лёгкая усмешка. Игнорируя их многозначительные взгляды, он произнёс ледяным, но гордым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равно рано или поздно узнали бы, так что мне нет смысла скрывать. Суй Кун — мой спутник, и я не хочу, чтобы он был вынужден вечно прятаться. Я не боюсь открытых проблем, но ненавижу тех, кто действует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заявление и одновременно предупреждение, переданное через Мо Ванчэня остальным знатным 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обликом лотоса понимающе улыбнулся и без тени смущения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ждёт, пора отправляться. Звёздный крейсер рода Мо уже ждёт в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летим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же внезапно захотелось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всё из-за тебя, А-Жань! Если бы не ты, не пришлось бы тащиться в такую даль!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давайте быстрее, не будем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Юнь И, ты скоро станешь как мамочка-наседка.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почувствовал бессилие. Мамочка-наседка? Что это за прозвище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обращай внимания, ты же знаешь характер Цифэй, — со злорадством заметил Сяхоу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синем прищурился и в упор уставился на хихикающего парня. Когда тот почувствовал себя крайне неуютно, он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кажется, забыл, откуда взялось твоё прозвище — Сплетник?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Сплетник, тот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Сплетник?! Ты назвал меня сплетником?! Байли Юнь И, ты, мамочка-наседка!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Сплетник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гад! Байли-мамочка!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наблюдали за этой ребяческой ссорой, раскрыв рты. Су Цзинжань и Сяхоу Юй одновременно протёрли глаза, не веря в происходящее. Но когда они убедились, что спор продолжается, им пришлось признать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…такой инфантильный.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Цзинжань подхватил мысль Сяхоу Юя, не дав тому договорить. Этот слаженный дуэт заставил Су Инлянь и Мо Цифэй прыснуть со смеху. Су Ли лишь молча наблюдал за фарсом, недоумевая, как эти чудаки вообще выжили в Лесу Небесной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Ванчэнь был доволен тем, что атмосфера разрядилась, но его раздражало недостойное поведение племянников. Впрочем, не будучи их отцом, он решил не читать нотаций, а просто отправить видеозапись их отцам. А уж какое воспитание они получат дома —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спорящие одновременно почувствовали ледяной холод, пробежавший по спине, и замолчали. Заметив странные взгляды окружающих, они тут же осознали свою оплошность. Покраснев до корней волос и бросив друг на друга гневные взгляды, они поспешно привели себя в порядок и перевели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Мо,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уже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Ванчэнь с полуулыбкой посмотрел на них,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сдерживая улыбку, неспешно прошёл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двинулись следом, едва сдерживая смех. Снова обменявшись свирепыми взглядами, двое спорщиков, стараясь не отставать, поспешили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левитирующий автомобиль остановился у космопорта, Су Ли вышел наружу и замер, охваченный чувствами. Он и подумать не мог, что когда-нибудь ступит в космос. В порту стоял тёмно-синий звёздный крейсер с открытым шлюзом. Огромный корпус без лишних украшений, лаконичные и стремительные линии, а на борту — эмблема: рычащий цилинь, ступающий по пламени. Это был герб рода Мо. Пять великих родов Востока использовали в качестве символов пять мифических зверей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нахмурился. Почему всё это кажется таким знакомым? В этом мире слишком много общего с тем, откуда он пришёл: пять родов, их гербы… Это чувство не приносило покоя, напротив, рождало необъяснимый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 борт,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Ванчэнь, стоявший рядом, мягко напомнил ему о деле. Су Ли пришёл в себя и кивнул. Сделав глубокий вдох, он медленно вошёл в недра тёмно-синего корабля, ожидая, когда тот унесёт их в бескрайние просторы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обзорном зале, Су Ли прижимал к себе вызванного из пространства питомцев Белого тигра святого сияния и смотрел в иллюминатор. Крейсер прорезал пространство, мимо проплывали планеты, а тьма космоса была усыпана звёздами, словно рассыпанными по чёрному бархату. Он словно заблудился в звёздном океане, не желая возвращаться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человечество давно было вынуждено покинуть родную планету, мечта парить в небесах и странствовать по звёздам оставалась неизменной. Теперь, когда он был здесь, среди звёзд, как он мог не чувствовать волнения?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шерсть детёныша,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Кун, говорят, что одарённые уровня мастера могут ходить по космосу в одиночку… Однажды мы тоже достигнем таких высот. Я верю, что этот день настанет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Серебристо-серый тигрёнок приподнялся и потёрся о его подбородок,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думаешь? Как же хочется, чтобы Суй Юэ поскорее проснулся, — пробормотал он, приподнимая Суй Куна, и задумался: — Интересно, сможешь ли ты повышать уровень, как я? Опыт за тех монстров в Лесу Небесной Гробницы был неплох, я даже поднял уровень. Раз ты мой боевой питомец, должен расти от опыта. Можно попробовать использовать первородные ядра, ведь это просто преобразованная системой энергия, разницы быть не должно…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его глаза сияли всё ярче. Подхватив Суй Куна, он поспешил в свою комнату, чтобы проверить догадку. Заперев дверь, он уложил тигрёнка на кровать и высыпал из рюкзака добытые ядра — их было около семидесяти. В те дни он не встречал особо свирепых зверей, но натыкался на стаи…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этом у него по спине пробежали мурашки. Су Цзинжань и его группа провели там несколько дней и встретили лишь одну стаю волков да пару грифонов в день встречи. Ему же «повезло» попасть в пять разных стычек: огненные волки, земляные свиньи, огненные крысы, небесные журавли, водяные змеи…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руками, не желая вспоминать тот кошмар. Тряхнув головой, он взял ядро небесного журавля и протянул его Суй Куну. Те птицы были ветряного типа, интересно, сможет ли он их поглотить?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обнюхал бледно-зелёное ядро, проглотил его и с хрустом разжевал. Су Ли открыл панель питомца и увидел, как полоска опыта Суй Куна заметно выросла, почти до следующего уровня. Догадка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одно ядро для себя, чтобы проверить, работает ли это. Результат его порадовал: стоило ему сосредоточиться на поглощении, как ядро превратилось в очки опыта. Для его текущего уровня это было лишь каплей в море, но лучше, чем ничего. С каждым уровнем опыт питомца удваивался, а ему, из-за двойного класса, требовалось в пять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тратить ядра на себя, лучше помочь Суй Куну вырасти. Он пододвинул к зверьку целую горку ядер. Тигрёнок с благодарностью потёрся о Су Ли и принялся жадно поглощать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уровень Суй Куна растёт, Су Ли чувствовал себя прекрасно. Хотя он не знал, с какого уровня наступает взрослая стадия, боевые питомцы обычно имели две формы, так что даже после взросления можно будет оставить его в облике детёныша. Козыри лучше не показывать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около пятой части, Суй Кун остановился. Он свернулся калачиком на руках у Су Ли, переваривая энергию. Похоже, он отличался от хозяина: не мог поглощать ядра бесконечно и нуждался в паузе.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 на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Суй Кун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Белый тигр святого сияния (мутант, стадия детёныша)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HP: 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MP: 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Дух: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Стихии: Свет, Пространство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 роста был неплох, мутант всё-таки. Убрав остальные ядра — их должно было хватить до 30-40 уровня — Су Ли остался доволен. Уложив спящего Суй Куна на кровать, он поправил одежду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Су Цзинжань и остальные расслаблялись. Су Ли заметил странный предмет у них в руках и нахмурился. Сяхоу Юй, заметив его,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Ли! — он подвинулся, приглашая его сесть. — Вам интересна Звёздная 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покачал головой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удивлённо переглянулись. Звёздная сфера была популярна во всём Звёздном Альянсе, как кто-то мог о ней не знать? Но, вспомнив, что Су Ли жил в изоляции, они решили, что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научу! — Сяхоу Юй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Звёздная сфера — это популярная онлайн-игра, разработанная десятью великими родами. У каждого только один привязанный аккаунт, безопасность на высшем уровне. Внутри можно зарабатывать реальную валюту, но главное — она помогает повышать уровень одарённости. Уровни там такие же, как у нас, но даже обычные люди могут почувствовать себя одарёнными. Можно качаться на заданиях или в боях. Есть подземелья с монстрами и арена. За топ-10 на арене дают щедрые награды, а бои с игроками отлично поднимают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возбуждённо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там есть мехи!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Цзинжань тоже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Ли, в реальности мехи — главное оружие обычных людей против диких зверей. Для нас, одарённых, это расточительство. Хотя и там, и там нужны ментальная сила и выносливость, акценты разные. Чтобы мы не зацикливались на мехах, род запрещает нам их использовать, так что мы отрываемся в Звёздной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надулся, явно расстроенный этим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Подземелья в игре почти полностью копируют реальные места обитания зверей, это тренирует навыки выживания, — спокойно добавил Мо Ванчэнь. — А-Ли, попробуй, так будет проще привыкнуть к зверям, ведь на экзаменах в Академии Звёздного неба всё равно придётся сражаться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 интересом посмотрел на игровую капсулу: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просто лечь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так же, как те, что он использовал раньше. Он надеялся, что внутри не будет слишком большой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внутри просто нажми Пуск. Капсула сама настроит среду, не волнуйся, — Мо Ванчэнь улыбнулся и добавил: — Есть два режима. Первый — виртуальный, для обычных людей, чтобы ощутить силу. Второй — истинный, для одарённых: игра копирует твои реальные показатели, что помогает тренировать способности. Выбрать можно только один раз, советую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задумчиво кивнул и подошёл к капсуле. Значит, кто-то выбирал первый режим? Наверное, из-за слабости или тайных причин. Но ему это было ни к чему. Ему, как сказал Мо Ванчэнь, нужно было лучше узнать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использовать свои системные навыки в игре? Это стоило проверить. Он лёг в капсулу и нажал кнопку запуска. Серебристо-голубой купол закрылся, скрыв его от глаз. Су Цзинжань, Сяхоу Юй и Мо Цифэй одновременно поднялись и направились к своим капсулам.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http://bllate.org/book/20179/2010096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