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вопросом Старого Драконьего Вана, Фан Те держался с достоинством и, произнёс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мы угнетали вас, представителей Расы Драконов? Напротив, это вы, не разобравшись в правых и виноватых, послали огромную армию окружить и уничтожить нас, да еще и намеревались предать нас смертной казни. Как так? Неужели вы ждали, что мы покорно сдадимся и примем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же, ничуть не боясь раздуть скандал,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именно так! Посмотрите на нас: мы ведь такие маленькие, такие прелестные — разве мы похожи на тех, кто способен кого-то обидеть? А вот вы, Раса Драконов, пользуясь тем, что мы малы, только и делаете, что называете нас злодеями и требуете, чтобы мы покорно шли на смерть. В конце концов насмерть забили вас? Так вам и надо! Не думайте, что раз вы такие громилы, то можете задирать детей. Знаете что? У нас тоже есть родители! Отрезвление придет быстро: мой папочка одним мизинцем сотрет вас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Драконий Ван моментально позеленел от злости. Хотя Раса Драконов и пришла в упадок, у неё всё же оставалось былое величие, и никому не дозволено безнаказанно её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Фан Си ясно показывали, что она ни в грош не ставит Расу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Драконий Ван рассвирепел до смешного: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Хорошо, очень хорошо! Старый дракон прожил на свете столько лет, но впервые слышит столь дерзкие речи. Одним мизинцем собираешься стереть старого дракона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дракон хотел бы взглянуть, как этот твой папочка явится сюда и сотрет его в порошок. Впрочем, я не стану уподобляться малым детям: сегодня вы все отправитесь со мной во Дворец Дракона погостить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Старый Драконий Ван уже принял решение: сначала притащить этих сорванцов в Дворец Дракона, а там видно будет. Кто бы ни стоял за спиной у этих детей, они обязаны дать ответ и Расе Драконов, и ему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Старый Драконий Ван больше не колеблясь широко разинул пасть в сторону гигантского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моря поднялась чудовищная всасывающая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закрутившаяся в страшный ураган воронка подхватила огромный корабль, на котором плыли дети, и потянула его прямо к Старому Драконьему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судне Фан Те, Фан И и Фан Си сильно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свирепая буря снаружи была отсечена зелёным защитным куполом корабля, вид того, как судно вырывает из воды и несёт прямиком в разверстую пасть старика, заставил их лица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 в ужасе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этот старый дракон собирается нас сожрать! Старший брат, придумай же что-нибудь скорей, а не то мы станем драконьим кормом!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Те, помрачней тучи,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ходячая катастрофа! Кто просил тебя болтать языком? Теперь спохвативлась, да поздно! У меня, чёрт побери, сейчас вообще нет никакой силыци, где я тебе что придумаю?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 крайне сосредоточенным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пустые разговоры вести. Этот старый дракон вовсе не хочет нас сожрать — он пытается заточить нас в своём теле, чтобы таким образом выманить нашего папочку и взять нас в заложники. Сейчас наши боевые возможности равны нулю, и вырваться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Фан Те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Неужели мы действительно окажемся во власти врага, и этот старый дракон станет использовать нас против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И проступило редкое выражение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Единственный выход сейчас — сжечь корабли и пойти ва-банк. У меня есть техника, способная поглотить всю энергию неба и земли и обратить её на собственные нужды, но этот старый дракон намного сильнее нас. Боюсь, моё умение не сможет остановить его. К тому же, поглотив слишком много ци, превышающей мой нынешний уровень развития, в худшем случае я просто разорвусь от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Те тут же попытался отвергнуть затею сестры. Но Фан И, не давая ему вставить ни слова,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 до конца. Это единственный способ выбраться из нынешней беды. Разве мы, дети нашего папы, можем позволить кому-то шантажировать его? К тому же со мной необязательно случится худшее. Чуть позже перенеси Сяо Наня и Сяо Бэя ко мне и держитесь рядом. Если я не выдержу, то передам излишки энергии вам, и тогда вы мгновенно восстановитесь.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в конце я всё же не выдержу и погибну от разрыва тела, у меня осталась техника возрождения из капли крови! Не забывайте, мне суждено стать Женщиной-Императором Жестокой. Хотя я еще не до конца постигла Неразрушимое Небесное Искусство, умереть мне будет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Те пристально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сможешь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Шансов восемь-девять из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сыграем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гигантский корабль неумолимо приближался к пасти Драконьего Владыки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больше не колеблясь шагнула вперед и холодно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Мириадов Трансформаций! Цветение в одно мгновение, владычество над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эти божественные техники Фан И постигла из рассказов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Искусство Мириадов Трансформаций в романах возвышалось над всеми эпохами, обладало невероятной, беспрецедентной в подлунном мире мощью и было способно обратить любые тайные искусства в ничто, низведя все потрясающие воображение чудесные техники до уровня обычных смертных. За это искусство и прозвали несравненным, пугающим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 применении приёма Цветение в одно мгновение, владычество над миром одна за другой появлялись дивные небесные цветы. Распупускаясь, они кружились в танце своими хрупкими, чистыми лепестками, и каждый цветок мог превратиться в истинное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Цветение в одно мгновение, владычество над миром — эти слова полностью передавали самую суть техники. В сочетании с Искусством Мириадов Трансформаций это зрелище становилось по-настоящему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Фан И была еще слишком мала, владела техникой далеко не в полном объеме, да и её уровень культивации не шел ни в какое сравнение с той непостижимой древней мощью Женщины-Императора Жестокой из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делала это лишь для того, чтобы ослабить колдовство Старого Драконьего Вана и выиграть время для подготовки своей собственной всепроникающей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применить обе божественные техники, как чудовищный всасывающий вихрь за бортом корабля слегка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вокруг Фан И из ниоткуда начали возникать небесные цветы — хрустальные, прозрачные, невыразимо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Драконий Ван нахмурился, переводя взгляд на Фан И, и в его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заклинание Золотого Бессметного Тай И оказалось отчасти сдержано какой-то девчонкой, к тому же приемы, которыми она воспользовалась, выглядели весьма диковинно.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удивление в глазах Старого Драконьего Вана вспыхнуло и тут же погасло. Чем более удивительными оказывались противники, тем сильнее он желал их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так, независимо от того, насколько могущественны те, кто стоял за спиной детей, у него оставались бы рычаги для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Старый Драконий Ван влил в заклинание еще десятую часть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жуткое притяжение стало еще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гигантский корабль нёсся к нему, на мгновение замерла, а затем возросла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Фан И громко крикнула, стоя на палубе: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Неразрушимое Небесное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снова на секунду замер, а Старый Драконий Ван почувствовал, будто созданное им заклинание вдруг начало неуклонно слабеть, словно какая-то сила неутомимо поглощала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Драконий Ван изумился еще сильнее, а в его взгляде читалось неподдельное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его проницательностью, он с первого же взгляда понял: колдовство, выпущенное им наружу, понемногу пожирает та самая девчонка на огромном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Драконий Ван прожил бесчисленное количество лет, но впервые в жизни столкнулся с тем, чтобы кто-то был способен поглощать сами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Старый Драконий Ван ничуть не пал духом. Он был Золотым Бессмертным Тай И, чья магия пронизывала небеса и землю, в то время как девчонка явно еще не ступила на путь бессмертия. И хотя она могла поглощать его чары, Старый Драконий Ван был абсолютно уверен, что девочка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Фан И, применив Неразрушимое Небесное Искусство, была прекрасно готова к тому состоянию, в котором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Неразрушимое Небесное Искусство создал Великий Император Жестокая из рассказов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http://bllate.org/book/20169/2008604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