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Куньнин было тихо — дворцовый пир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вернулась во дворец поздно, и как только она прибыла, из Восточного дворца пришли вести: наследный принц возвратился в дурном расположении духа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заперся у себя во дворце, говорит, что хочет покоя, и просит, чтобы никто из слуг его не тревожил, — доложила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Восточный дворец наследный принц даже устроил вспышку гнева — редкое явление. В Восточном дворце все привыкли видеть лишь кроткий нрав наследного принца; впервые они стали свидетелями того, как он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наливала себе горячий чай, слушая доклад служанки, и её пальцы кружили по ободку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Пошлите кого-нибудь принести ему тёплую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удалилась, оставив подле императрицы лишь её личную прислужницу.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вышло, что я не знала, что наследный принц искал резчика по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держал это в тайне от дворца, говоря, что желает преподнести вам сюрприз, ваше величество,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Это действительно было в духе её сына. Но когда дело касалось столь важного события, как пир в честь дня рождения, взгляд императрицы Сюй потемнел, и она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Обманывает вышестоящих и скрывает от нижестоящих — нет нужды ему больше оставаться во дворце Куньнин.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 этих словах умолкла. Её величество всегда была такой. Когда она рожала наследного принца, это едва не стоило ей жизни; в то время императорские лекари в один голос твердили, что дитя не спасти. Его величество приказал им в первую очередь спасать императрицу, прибегнув к сильным снадобьям. К счастью, всё обернулось благополучно, и наследный принц родился здоровым. Но здоровье императрицы после родов было подорвано, и последующие беременности стали затруднительны. Когда она пришла в сознание, она долго смотрела на наследного принца, и с тех пор её нрав резко переменился — она стала чрезвычайно осторожна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в детстве тяжело болел, она месяц молилась в храме и с тех пор посвятила себя буддизму, молясь о его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касающихся наследного принца, хотя внешне она ничего не показывала, всё устраивала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подготовка подарка ко дню рождения шла уже давно. Семья Сюй уже начала распространять слухи о добродетельной репутации наследного принца, и никто не ожидал, что он станет действовать самовольно. Однако, несмотря на это, её величество не отвернулась от наследного принца. Она лишь сказала, что его высочество ещё молод и нуждается в закалке, и особо объяснила всё великому секретарю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во дворце все говорили, что её величество благодаря своей преданности буддизму обрела натуру Будды, но правда заключалась в том, что такое спокойствие сохранялось лишь до тех пор, пока дело не касалось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речь шла о наследном принце, каждое действие её величества было яростнее,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тихо. Одна из служанок уже вышла, и вскоре снаружи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оставалась неподвижна, её нефритово-белая рука покоилась на чашке, ритмично постукивая по ней — удар за ударом, словно по деревянной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дар наложницы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Поздравительная дань поступила из дворца Вэйян, так что её, должно быть, подготовила наложница Нин, — ответила служанка почтительным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навела справки: наложница Нин поручила своим дворцовым слугам приготовить подарок. Его высочество Шестой принц всегда следовал указаниям наложницы Нин, так что поздравительная дань несёт на себе отпечаток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весьма предусмотрительна, — кратко произнесла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ей немного мелких корней женьшеня. Раз его величество пожаловал дары, дворец Куньнин не может пренебрегать надлежащим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пира по дворцу уже поползли слухи. Весть о том, что специально приготовленная наследным принцем Нефритовая статуя зверя была оттеснена на второй план подарком Шестого принца, разнеслась повсюду. Другие наложницы даже посылали людей в окрестности дворца Куньнин, чтобы разузнать о положении дел в Восточном дворце. Его величество в эту ночь не пришёл, и некоторые даже говорили, что из-за происшествия на пиру его величество отдалился от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секретарь Сюй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передала императрице Сюй тайное послание. В конце сегодняшнего пира великий секретарь Сюй поручил кому-то 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редко отправляла письма во дворец, особенно теперь, когда его величество вернулся в столицу, — любое движение привлекло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слегка приоткрыла глаза, принимая тайное письмо от служанки. Увидев написанные внутри иероглифы, она замерла. В письме кратко упоминались последние веяния при дворе и в стране, и один иероглиф «Шэнь» был особо выделен — она крепче сжала бумагу. На сегодняшнем пиру произошло несколько перемен: сначала Храм павших воинов, затем семья Нин. Если бы семья Нин не выступила вперёд, это поручение, скорее всего, досталось бы министру ритуалов. Министр ритуалов имел тесные связи с принцем Юнцзя. То, что его величество теперь отдал это задание семье Нин, казалось, указывало на иные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семьи Шэнь, то речь могла идти только о нынешнем заместителе министра обороны Шэнь Чанцуне — человеке, который при дворе не склонялся ни в ту, ни в другую сторону, оставаясь твёрдым нейтралом.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сегодня вернулся во дворец рано, и её отец упомянул семью Шэнь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Назревают неприятности, — произнесла императрица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будьте бдительнее.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подтвердила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письмо было полностью уничтожено. Взгляд императрицы Сюй метнулся, и она заметила что-то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принёс его высочество Шестой принц, — сказала служанка, заметив, куда упало внимание её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забыли. Когда вы увидели, что Шестой принц выглядит слабым, вы приказали мне дать ему грелку для рук. Позже он вернул её вместе с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напомнили, императрица Сюй, казалось, припомнила этот случай. Она посмотрела на саше, которое служанка передала ей, — явно благословенное саше из столичного храма, наполненное пеплом благовоний. Саше было лёгким и мягким. Но после сегодняшнего происшествия её первоначальное доброжелательство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и впрямь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 легко упало на стол, испачканное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закрыла глаза, больше не заботясь о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два дня пролежал в перемежающейся лёгкой лихорадке, прежде чем его состояние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заметил, что в эти дни его высочество был очень прилежен в приёме лекарств. После пира разнеслись вести, и многие следили за дворцом Цынин. Но его высочество оставался спокоен, выздоравливал как полагалось, пил лекарства охотнее обычного. Каждый день он наносил визит почтения вдовствующей императрице, а в остальное время не покидал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из дворца Цяньцин прибыли награды. Наложница Нин тоже прислала несколько вещей. Дары из разных дворцов были свалены в одну сторону. Его высочество лишь спросил о них, затем отложил императорские дары, оставил для повседневного пользования кое-что ценное, а остальное распродал.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пира его высочество приказал ему вернуть грелку для рук. Каким-то образом императрица Сюй тоже прислала укрепляющие средства, особо доставленные во дворец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не стал расспрашивать, просто велел ему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на самом деле желал, чтобы его высочество оставлял больше вещей, но его высочество, казалось, был равнодушен к таким предметам, предпочитая золото. Он даже наставлял Сун Аня приберечь золото, говоря, что оно пригодится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 дворце золотом не дают чаевых, — сказал Сун Ань, привыкший к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Раздавать столько золота на благодарности — это меня удручает.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легонько стукнул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золото нельзя использовать для чаевых во дворце, но за пределами дворца всё иначе. Хотя власть важна, в некоторых делах деньги всё же полезнее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заколебался. Его высочество сейчас находился во дворце — зачем же он думал о делах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послушно следовал указаниям Ин Фушэна, собирая и припрятывая вещи, присланные из разных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пира их положение значительно улучшилось. Слуги дворца Цынин относились к ним всё так же по-доброму. Даже наложница Нин прислала много вещей — всё внимание, которого им не хватало в предыдущие годы, вдруг обрушилось на них разом. Более того, другие дворцы выжидали, что же произойдёт с дворцом Вэйян. Однако вдовствующая императрица не позволила Шестому принцу вернуться, а вместо этого отклонила просьбы наложницы Нин и оставила Шестого принца во дворце Цынин. Этот ход привёл большинство в замешательство, и все гадали,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прощупывали его, Ин Фушэн оставался непоколебим, продолжая выздоравливать. Пока однажды, едва проснувшись, он не был потревожен шумом снаружи дворца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появилось несколько незнакомых лиц. Среди них был главный евнух с бледным, чисто выбритым лицом, одетый в тёмно-пурпурный расшитый халат с питонами. Все остальные евнухи относились к нему с почтением. Он неподвижно стоял в тени, и лишь изредка, когда он поднимал взгляд, в его глазах мелькал острый блеск. Казалось, он прождал уже некоторое время. Увидев Ин Фушэна, вышедшего из зала, он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заметил госпожу Юй, и его мысли заметались — он понял,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заставить слуг дворца Цынин быть в такой повышенной готовности, мог быть только кем-то из приближённых его венценосного отца из дворца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Цяньцин высший по рангу евнух подле его отца, по фамилии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евнуха Жуна был негромок, но говорил он чётко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вашего высочества поправилось?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заботе отца мне стало гораздо лучше, — ответил Ин Фушэн, скрывая свои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Жун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передаю устный указ его величества: Шестой принц должен явиться на военное тренировочное поле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чуть замедлил движения, а затем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дворца Цяньцин редко являлись доставлять указы лично. Устный указ прибыл как раз тогда, когда здоровье Ин Фушэна пошло на поправку, — время было выбрано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такие указы отправлялись бы прямо во дворец Вэйян или даже были бы проигнорированы, учитывая его статус, — он был недостаточно значим, чтобы его венценосный отец обращал на него особое внимание. Но сегодня, с прибытием евнуха Жуна, в сочетании с дарами из разных дворцов за последние несколько дней, он знал, что пир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подавил свои подозрения, остро ощущая атмосферу во дворце Цынин. Сун Ань уже поспешно принёс подобающую придворную одежду. Ин Фушэн раскинул руки, и Сун Ань помог ему облачиться в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вдовствующая императрица уже отбыла на военное тренировочное поле. Она особо наказывала, чтобы ваше высочество, если пойдёте, оделись теплее, — сказала госпожа Юй, принеся плащ на лисьем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тренировочное поле находилось сразу за городской стеной, недалеко. Как один из королевских тренировочных полигонов, здесь был расквартирован столичный гарнизон. Ещё не доехав, Ин Фушэн издалека мог видеть торжественную картину: пехота в строю двигалась в совершенном унисоне, выставляя и убирая копья с чёткой точностью в такт барабанному бою, и оружие сверкало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воспоминаний о том, чтобы он когда-либо наблюдал за событиями на военном тренировочном поле. Или, возможно, такое и было, но он был слишком болен, чтобы ему об этом говорили. Что он знал, так это то, что его выступление на дворцовом пиру привлекло внимание императора; иначе евнух Жун не явился бы лично, чтобы передать устный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Палаткин остановился, и Ин Фушэн, опираясь на руку Сун Аня, сошёл вниз. Напряжённая атмосфера тренировочного поля, казалось, превратилась в пронизывающий ветер, подступающий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посторонние мысли и последовал за провожатым-евнухом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высоком месте тренировочного поля уже лично присутствовал император. Кроме него, там были вдовствующая императрица 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прибыл поздно, и как только он появился, взгляды со всех сторон быстро скользнули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императорского места наследный принц, облачённый в свои великолепные одежды, увидел прибытие Ин Фушэна, и его выражение слегка изменилось, но он быстро взял себя в руки. Однако Восьмой принц рядом с ним не сумел сохранить самообладание; на его лице читалось отвращение, и его враждебность к Ин Фушэну была очевидна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Восьмой принц, скривив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успокоил Восьмого принца, и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следи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Ин Фушэна было рядом с местом Восьмого принца, и многие поблизости бросали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семье Великой Юань, будь то принцы или принцессы, не было ограничений ни на учёбу, ни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бросил быстрый взгляд на собравшихся императорских потомков; большинство были примерно его возраста. Те, кто смотрел на него, в основном имели прямой, несдержанный взгляд Восьмого принца — прямолинейность, ещё не постигшую всех тонкостей власти, — полный презрения и любопытства. Ин Фушэн не обратил на них внимания, вместо этого устремив серьёзный взгляд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сохранял самообладание, цепляясь за свою обычную лицемерную маску, он не мог не сжать кулаки, встретившись глазами с Ин Фушэном.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император окинул взглядом собравшуюся толпу. Увидев, что все заняли свои места,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призвал вас всех сюда сегодня не по какой иной причине. Вы все становитесь старше, и пришло время выбрать несколько юношей из знатных семей, чтобы они служили товарищами по учёбе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выражения лиц собравшихся принцев и членов императорского клана изменились. В последние годы император был занят военными кампаниями и редко обращал внимание на задний дворец или своих детей. Но в прошлом, когда выбирали товарищей по учёбе для принцев, каждый дворец представлял список на рассмотрение, и, если кандидаты подходили, их приводили во дворец, или же император сам назначал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товарищей по учёбе... Такого ещё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высочества наследного принца нет товарища по учёбе. Его величество, должно быть, выбирает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тут же посмотрели на наследного принца. То, что у наследного принца не было товарища по учёбе, секретом не 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 дворе, надеясь снискать расположение семьи Сюй, выражали свои пожелания великому секретарю Сюю и императрице. Но поскольку великий секретарь Сюй был ветераном двух правлений, а императрица действовала с величайшей осторожностью, вопрос о товарище по учёбе для наследного принца так и не был решён. Любому здравомыслящему человеку было ясно, что семья Сюй ждала личного назначения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 мгновение опешил, и его рука, наливавшая чай, замерла. Лишь тепло чашечного ободка вернуло его к реальности. В его прошлой жизни такого никогда не случалось... Он вспомнил товарищей наследного принца по учёбе: после дворцового пира в его прошлой жизни наследный принц прославился на всю страну, и император лично назначил ему двух товарищей по учёбе. Те двое позже, вместе со стоявшими за ними силами, стали ключевой опорой фракции наследного принца, способствуя его восхождению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закончил говорить, евнух Жун объявил о выходе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Приглашается Чжоу Цинъюань, сын Чжоу Бинцзюня, министра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Приглашается Лю Юньши, сын главного судьи Судебного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тренировочного поля вошли юноши примерно одного возраста, и все поклонились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попасть в список кандидатов в товарищи по учёбе, были либо из могущественных знатных семей, либо из учёных семей с незапятнанной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евнух громко выкрикивал имена, выражение лица Ин Фушэна слегка изменилось. Среди этих юных, свежих лиц ему почудилось смутное чувство знакомства. Его взгляд упал на одного юношу вдалеке, одетого в лунно-белое конфуцианское одеяние, с красивым, ясным лицом и неповторимым спокойствием в бровях и глазах. Он приветствовал императорских потомков с изяществом, без раболепия и заносчивости, уже обладая манерами будущего выдающегося деятеля.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Цинъюань, младший сын министра работ Чжоу Бинцзюня. Вундеркинд, поразительно умный, он был одним из товарищей по учёбе, которых император в прошлой жизни Ин Фушэна лично назначил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не выказывало никакой реакции, но внутри он уже был взволнован, особенно когда смотрел на Чжоу Цинъюаня, — его взгляд был почти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наследный принц; все императорские потомки имели свои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Седьмой принц, младший сын наложницы Юнь. Наложница Юнь родила его величеству двух сыновей: старший принц уже покинул дворец и основал собственную резиденцию, в то время как Седьмой принц достиг возраста для начального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хотя другие императорские наложницы отсутствовали, наложница Юнь сидела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сражалась вместе с императором-основателем долгие годы и была престижным кланом с самого зарождения Великой Юань, с глубокими корнями и обширными связями, тесно связанная с могущественными сановниками и знатью. Покинув дворец, старший принц внёс значительный вклад в Министерство доходов и имел тесные дела с сильными мира сего, а его влияние постепенно приближалось к влиянию фракции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чистыми учёными-чиновниками и могущественной знатью продолжится и в последующих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Ин Фушэна наполовину отступили. Он думал о других вещах. В его прошлой жизни такого отбора никогда не было. Учитывая глубокое уважение его величества к наследному принцу, этот процесс на самом деле был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не мог не взглянуть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спокоен, но, упомянув вопрос о товарищах по учёбе, он бросил на наследного принца многозначительный взгляд. Наследный принц, казалось, ничего не заметил; вопрос о товарищах по учёбе и отборе глубоко его занимал, и он совершенно не осознавал, что император уже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казалось бы, сбалансированном отборе силы, стоящие за наследным принцем и Седьмым принцем, имели свои собственные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отвёл свои наблюдения. Единственной переменной мог быть дворцовый пир. Император был недоволен выступлением наследного принца на пиру; он не сделал прямого назначения, а вместо этого превратил его в отбор. Могло ли дело быть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голос, объявлявший имена,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Приглашается Шэнь Юньфэй, сын Шэнь Чанцуня, заместителя министра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услышал это имя, его выражение слегка изменилось, и некоторые связи вдруг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пробежал лёгкий ропот. Он проследил за взглядами и увидел, что многие смотрят на юношу. Молодому человеку на вид было около двенадцати лет, с юным лицом и едва заметной тенью усталости. Шэнь Юньфэй был младшим сыном заместителя министра обороны Шэнь Чанцуня. В последние годы карьера Шэнь Чанцуня процветала; он был известен своей неподкупностью и независимостью, часто пренебрегая махинациями власть имущих при дворе 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министр обороны собирался уйти в отставку. Как только это случится, должность министра станет вакантной, и Шэнь Чанцунь был самой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важное происшествие при дворе несколько дней назад всё изменило. После амнистии императора тщательное расследование в Министерстве обороны вскрыло старое дело: во время войны кто-то скрыл военные разведданные и подделал ведомости на жалованье, задержав военные операции и едва не приведя к поражению на передовой. Позже несколько партий военного жалованья пропали. Император был в ярости и приказал Министерству юстиции совместно с Судебным приказом и Цензоратом провести тщательное расследование. Заместитель министра обороны Шэнь Чанцунь, как чиновник, занимавшийся этим делом, был замешан и до сих пор не 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Шэнь Юньфэй окажется среди кандидатов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Шэнь не попала в беду, все бы соперничали за возможность установить с ними связи. Но теперь сам заместитель министра Шэнь находился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здесь, какими бы ни были намерения его величества, заставляло других колебаться и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ропот вокруг, Сун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Шэнь настолько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внезапно кое-что понял 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никто не захочет его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исполнил ритуал, чтобы засвидетельствовать почтение его величеству, и его взгляд краем глаза метнулся к наследному принцу, словно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Юньфэя, лицо наследного принца слегка помрачнело. В течение многих лет наследному принцу полагалось иметь по крайней мере двух товарищей по учёбе. Ранее семья Сюй уже отобрала для него товарищей, ожидая лишь личного одобрения его величества. Среди них был и Шэнь Юньфэй... но это было до того, как семья Шэнь оказалась замешана в деле о военном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поставил свою чашку, и тепло медленно распространилось по кончикам его пальцев, пока он всё это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потребовался отбор. Созывая сюда всех императорских потомков соответствующего возраста, его величество преследовал глубокие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или около того кандидатов в товарищи по учёбе выступила вперёд. Оценка благородного мужа включала бы Шесть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Юань ценила воинскую доблесть. Вряд ли император выбрал тренировочное поле просто так. Вскоре вперёд вышел председательствующий экзаменатор. На тренировочном поле было расчищено большое пространство, приготовлены отличные кони и мишени для стрельбы — очевидно, испытание было по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был посредственен в академических науках, но преуспевал в боевых искусствах. Поскольку семья Шэнь в последние дни попала в беду, его величество избегал их видеть, а бывшие коллеги его отца не осмеливались предложить помощь. Быть избранным в товарищи по учёбе было его единственным шансом. Если он покажет себя хорошо и станет товарищем наследного принца по учёбе, у него появится возможность предстать перед его величеством или получить помощь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подвёл коней, сердце Шэнь Юньфэя взволнованно забилось, и он совершенно не заметил вспышки злобы в глазах евнуха. Он сел на коня. Возможно, он не смог бы занять первое место в других состязаниях, но в верховой езде и стрельбе из лука он мог бы оторваться от других — шанс всё ещё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ударил гонг, и Шэнь Юньфэй немедленно пришпорил коня, пустив его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рванул вперёд, вздымая песок и пыль, мгновенно зарядив энергией окружающую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неоднократно восклицал «Отлично!» и не мог удержаться, чтобы не покинуть своё место и не выйти вперёд, чтобы посмотреть поближе, оттеснив нескольких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Малыш Седьмой, — произнёс император, улыбаясь со своего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наложница Юнь прикрыла лицо вышитым платком. Увидев, что Восьмой принц тоже встал и подошёл к смотровой зоне, её прекрасные глаза на мгновение задержались на императрице Сюй, и она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молоды, не могут усидеть на месте. Восьмой принц тоже, в его возрасте, слишком любит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Сюй сидела прямо, игнорируя провокацию наложницы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Конные лучники сражались со всё большей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вырвался далеко вперёд, и лишь Чжоу Цинъюань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генералов, наблюдавших со стороны, нахмурился и с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ведущая лошадь выглядит странно...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конь Шэнь Юньфэя выходил из поворота на стрельбище, то ли из-за рыхлого песка, то ли из-за развевающегося флага за полем, вдалеке сверкнул блик света. Конь споткнулся на своём стремительном шагу, и его передние копыта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только что выпустил стрелу, как внезапная потеря равновесия застала его врасплох, и его тело отбросило в сторону. Вокруг раздались испуганные вздохи. В этот критический момент Шэнь Юньфэй выгнул спину, используя всю свою силу, и заставил себя вернуться на коня. Но затем произошла внезапная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из-под контроля конь проломил ограждение и понёсся к месту, где наблюдали императорские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случилось так внезапно, что окружающая стража немедленно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сиденьями конь неожиданно направился прямо на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стоял близко, чтобы лучше видеть, привыкший делать всё, что ему заблагорассудится, и никак не ожидал, что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мгновенно поднялся, и его острый взгляд метнулся к стрельбищу.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выражение лица императрицы Сюй слегка изменилось, и её рука ослабила хватку на буддийских чётках.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конь взвился на дыбы, готовый растоптать Седьмого принца. Шэнь Юньфэй немедленно натянул поводья, в последний миг развернув голову коня и вынудив изменить направление удара копыт, чудом избежав столкновения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Шэнь Юньфэй действительно сумел совладать с конём!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подумали, что положение стабилизировалось, копыта коня внезапно снова потеряли равновесие. Шэнь Юньфэй, едва восстановив контроль, мгновенно утратил равновесие. Прежде чем он успел натянуть поводья, чтобы остановиться, инерция была неудержима. Перенаправленный конь врезался в флаг, флаг сломался и, покачиваясь,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стоял, оцепенев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Юньфэя не было времени помочь ему. Затем в его поле зрения появилась фигура — юноша бросился вперёд, схватил Восьмого принца и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подломился и рухнул прямо в зону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упал с коня, и его лицо стало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вперёд метнулась фигура быстрее падающего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тени, она двигалась; он ударил ногой по древку флага, в одно мгновение с силой изменив направление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отступил на два шага, следя за падающим флагом, а затем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его глазами мелькнул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приземлился, его движения были чёткими. В свои четырнадцать-пятнадцать лет его юность лишь подчёркивала его закалённую выдержку. Когда он проносился мимо, он нёс на себе загрубевшую стойкость пограничных ветров, облачённый в чёрное боевое одеяние. Вблизи он излучал неоспоримую остроту, словно вынутый из ножен холодный клинок, рассекающий ветер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инстинктивно обернулись к упавшему флагу. Лишь Ин Фушэн, стоявший рядом с ним, спокойно поднял глаза, и его взгляд на мгновение встретился в воздухе со взглядом юного генерала — мимолётный взгляд на дворцовом пиру, теперь прямое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обернулся, встретив бледное лицо собеседника. Однако эти глаза не выказывали ни страха, ни ужаса — в самой гуще событий, и всё же каким-то образом отстранённые.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немедленно приказал подавить беспорядки на военном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отпустил Восьмого принца, и Восьмой принц, как только его отпустили, рухнул на землю. Остальные императорские потомки, видевшие всё это, пришли в себя 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посмотрел на Ин Фушэна, его лицо всё ещё было бледным, слова запинались, и он всё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лишь слабо ответил и, прихрамывая,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чрезвычайно серьёзным. Император лично спустился, чтобы допросить виновных. Все лошади, используемые на тренировочном поле, были выращены в Императорском зверинце, и все отвечающие за них евнухи были допрошены. Шэнь Юньфэй упал с коня, его лицо было покрыто грязью, и у него не было времени даже подумать, ранен он или нет, — он поспешно опустился на колени, чтобы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Жун быстро вернулся после расследования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был блик света. Конь, испугавшись света, понёс. Это не связано с молодым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 осмеливался использовать такие трюки на военном тренировочном поле, да ещё в присутствии императора. Лицо императора помрачнело,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никто больше не осмеливался оставаться на тренировочном поле. Императрица Сюй и наложница Юнь удалились. Ци Ханьчжоу, доложив императору, также покинул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был легко ранен в руку и вышел в сопровождении Сун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насколько серьезна ваша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Сун Аня всё ещё дрожал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нахмурился, глядя на тренировочное поле вдалеке,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отбрасывая кроваво-красные блики на половину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покидал тренировочное поле, у выхода его уже ждала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боевом одеянии стоял там с несколькими солдатами, и, увидев, как Ин Фушэн выходит,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остановился, и его взгляд упал на говорившего: это был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Ци Ханьчжоу сверкнул серебряный знак — знак отличия Императорской стражи. В свои четырнадцать-пятнадцать лет он уже был назначен в Императорскую стражу, служа подле императора, что свидетельствовало о высочайшей степени доверия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Ци, — Ин Фушэн узнал его личность, и в его голове вдруг возник образ из дворцового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своего статуса юного генерала Императорской стражи, Ци Ханьчжоу имел и другую личность — он был старшим сыном генерала Северного гарнизона Ци Шэня, и всё ещё носил траур по своему деду, герцогу Ци, который недавно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семьи Ци десятилетиями охраняла границы. Герцог Ци посвятил всю свою жизнь армии и скончался от болезни на северных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герцог Ци скончался, император издал специальный указ, приказав, чтобы это событие было отмечено наравне с церемониями для принцев. Что касается продолжительности траура, семья Ци была удостоена особой чести, и траур мог продолжаться. Но Ци Ханьчжоу снял траур по собственному желанию, выразив намерение служить при дворе в память о последней воле герцога Ци. Император был глубоко тронут и специально назначил Ци Ханьчжоу в Императорскую стражу, позволив ему служить подле себя. Это был первый случай в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поблагодарить ваше высочество за спасение Восьмого принца, — сказал Ци Ханьчжоу. Согласно правилам, он должен был защищать безопасность принцев, но у него не было времени среагировать, и вся заслуга принадлежала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взглянул на Ци Ханьчжоу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должно быть, шутит. Ты устранил скрытую опасность одним ударом и гораздо лучше меня заслужил похвалу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Ханьчжоу взглянул на Ин Фушэна и не ответил на его слова. Падающий флаг не причинил бы вреда, но этот Шестой принц говорил о заслугах перед венценосным отцом, словно о чём-то несущественном —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не привык ходить вокруг да около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Стремительная атака, наследный принц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несколько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 мгновение опешил, а затем понял: в тот день на военном тренировочном поле присутствовала императрица. Когда флаг упал, императрица, скорее всего, была очень встревожена. Это происшествие помешало сегодняшнему отбору, но вскоре при дворе поползут слухи о том, что наследный принц провалил подготовку, а командующий, во всём полагающийся на семью Сюй, был легко выведен из строя неумелым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говорил о наследном принце, но на самом деле мог иметь в виду семью Сюй. Семья Сюй оскорбила семью Ци и множество генералов, служивших на передовой. Если бы в Императорской страже не хватало людей, Ци Ханьчжоу не среагировал бы на падающий флаг. Император, скорее всего, накажет только охрану. Для Ци Ханьчжоу разница между спасением и не-спасением невелика; Нефритовая Печать Императора не имеет ни малейшего значения. Но из-за остроты недавнего конфликта между фракцией Цинлю и военными, заместитель министра Нин на пиру дискредитировал военных генералов, поставив и наследного принца в неловкое положение. Теперь проблемы возникли и на военном тренировочном поле, что давало военным возможность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императрица Сюй так встревожилась, что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происшествие на тренировочном поле было чисто военным делом, и старшие генералы армии были очень недовольны наследным принцем. Однако это не имело большого отношения к Ци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подошёл к нему не для простого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сжал свой хлыст и удалился,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проводил взглядом удаляющуюся фигуру генерала. Он не понял ни слова, кроме того, что генерал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тренировочном поле, солнце почти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во дворец был долгим, и Ин Фушэн не торопился. Палаткин мягко покачивался. Пальцы Ин Фушэна слегка сжались, и рана на плече потянула, причиняя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военном тренировочном поле, он толкнул Восьмого принца, и это было его решение, принятое в долю секунды. Даже такой простой поступок мог принести как вред, так и пользу. Ему было всё равно, действительно ли Восьмой принц испытывает к нему враждебность или просто следует примеру взрослых и наследного принца. Он спас Восьмого принца; независимо от того, отплатит ли Восьмой принц ему добром или затаит обиду, это событие распространится повсюду. Только те, кто это увидит, поймут: я не питаю вражды к наложнице Чжао. Даже если у меня есть обиды, великодушие всё равно должно быть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отбор на тренировочном поле послужил скрытой цели. Император явно пользовался случаем, чтобы подавить семью Сюй, но втайне он, возможно, также хотел защитить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деле о военном жалованье уже появился козёл отпущения. Отбор не удался; это был вопрос времени. Позже император мог бы прямо назначить товарищей по учёбе для наследного принца, и никто не осмелился бы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судьбу Ци Ханьчжоу в прошлой жизни. В его предыдущей жизни семья Ци была полностью уничтожена. От герцога Ци до генерала Северного гарнизона Ци Шэня — все они пали в бою, мученически погибнув за свою страну. Эта трагедия до сих пор оставалась больным местом для тех гражданских и военных чиновников, что прошли через те годы. Когда пришло известие о смерти всей семьи Ци, даже небо над императорским городом на десять дней затянуло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 Ханьчжоу едва исполнилось двадцать, и он находился в столице. Услышав эту весть, он в одиночку отправился к северным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сделала его посмертным наследником герцога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Ци Ханьчжоу в то время не был заметной фигурой, просто сопровождал. Однако при границе, среди костей горького холода, он командовал оставшейся армией семьи Ци численностью в тридцать тысяч человек, удерживая армию вторжения за Линией обороны Ци на целых четырнадцать дней. Ценою жизни почти всех оставшихся солдат семьи Ци они выиграли достаточно времени для подхода подкреплений, не дав армии вторжения ступить на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его героических подвигах дошли до столицы, и император немедленно издал указ: сделать Ци Ханьчжоу наследником титула герцога Ци. Зал Тайхэ был в трауре, но Ци Ханьчжоу отклонил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был потрясён: он отказывался от наследственного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был беспрецедентным в династии, и император несколько раз пытался удержать его, но в конце концов сдался. Более того, Ци Ханьчжоу заявил, что заслуги семьи Ци принадлежат не ему одному, и попросил разрешения носить траур по павшим воинам северной границы в течение трёх лет. Император, глубоко тронутый,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Ханьчжоу ни разу не возвращался в столицу и не вступал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на северной границе, охраняя пустующий город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открыл глаза, глядя в потолок паланкина,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было иначе. Вторжение, случившееся в его предыдущей жизни, ещё не началось, и такие генералы, как Ци Шэнь, были ещё живы. Означало ли это, что трагедии того года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поддерживая Ин Фушэна,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проследил за его взглядом и увидел вдалеке у дороги на корточках человека — вернее, не одного, а двоих, совсем молодых, прячущихся в траве у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появлении мальчик постарше вздрогнул и спрятал младшего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 собирался окликнуть их, но Ин Фушэн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слегка приподнял занавеску и увидел знакомые лица — это были те самые двое детей, которые несколько дней назад просили милостыню и сумели проникнуть в Императорский зверинец.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и Ли Цинжунь.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их снова так скоро. Поблизости было много стражников, и раньше Ин Фушэн предполагал, что кто-то им помогал, но теперь, столкнувшись с ними лицом к лицу на тренировочном поле, он понял, что без проводника эти двое не смогли бы проникнуть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дороги Сяо Чжоу держал сестру на руках и тоже был весьма насторожен. Когда он увидел знакомое лицо в паланкине, его глаза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тот хозяин, что подарил нам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Цинжунь держалась за брата и смотрела на Ин Фушэна, но боялась заговорить. Сяо Чжоу, казалось, хотел что-то сказать Ин Фушэну, но колебался из-за присутствия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велел Сун Аню передать им немного серебра. Когда Сяо Чжоу получил серебро, он с сомнением посмотрел на молодого господина в паланкине, но в конце концов взял сестру и быстро исчез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госпожа Юй обеспокоенно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тренировочное поле — охраняемое место. Эти двое здесь так поздно... может, стоит сообщить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Ин Фушэн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возвращения во дворец Цынин из дворца Цяньцин прибыли награды. Ин Фушэн спас Восьмого принца и был ранен; император, естественно, щедро наградил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как и ожидал Ин Фушэн, после события на тренировочном поле император прямо назначил Чжоу Цинъюаня и Лю Юньши товарищами наследного принца по учёбе, и никто не осмелился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Шэнь Юньфэя, то ему не повезло. Хотя император и сказал, что это был не его промах, Шэнь Юньфэй затаил глубокую обиду на наследного принца, считая, что тот не пришёл ему на помощь в решающий момент. Семья Шэнь всё глубже увязала в расследовании, а Шэнь Юньфэй, упав с коня, выбыл из отбора и был забыт, не получив никакой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Фушэн более или менее оправился от травм, он собрался нанести официальный визит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Новогодние визиты и подарки во дворце были в порядке вещей; Ин Фушэн подготовил несколько вещей и собирался лично навестить наложницу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ему не нужно было делать такие приготовления, но после пира в честь дня рождения наложница Нин начала проявлять к нему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прибыл, во дворце Вэйян оказались гости. Заместитель министра Нин был во дворце, чтобы навестить наложницу Нин, и разговор как раз коснулся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вёл себя сдержанно и ещё не открыто поддерживал фракцию Цинлю. Но наложница Нин, услышав эту тему,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выделил ему особо товарищей по учёбе? Тут уж ничего не поделаешь. Но для брата сейчас лучше всего не ввязываться в эти дела и держаться подальше от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отличился на пиру, госпожа Чжао затаила обиду, а семья Сюй теперь смотрит на тебя, как на бельмо на глазу. Ты сейчас в положении, когда ветер дует со всех сторон. Лучше всё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была глубоко вовлечена в инцидент с Храмом павших воинов, и теперь, когда император переложил на них часть ответственности,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вошёл Ин Фушэн. Увидев заместителя министра, он поприветствовал его и назвал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ещё не полностью исцелилось;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наложница Нин, велев служанке принести чай и указав Ин Фушэну на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заместитель министра Нин удалился, оставив наложницу Нин и Ин Фушэна одних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поблагодарить матушку за подарки,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некоторое время молча смотрела на него,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император благоволит к наследному принцу. Твоя мать хотела бы спросить тебя, каковы твои намерения насчёт дворцового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искал справедливости для матушки. Что же касается будущего, матушка, можешь не беспокоиться — я не стану соперничать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наложница Нин надолго задумалась, оценивая его решимость, а затем, казалось,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говоришь? Раз так, матушка доверяет тебе это дело, — сказала наложница Нин и, порывшись, достала из рукава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я хочу тебе кое-что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последовал за ней во внутренние покои. С помощью двух ключей наложница Нин открыла сундук и достала из него нефритовую шкатулку. Шкатулка была сделана из превосходного материала. Когда она открыла её, внутри лежал наполовину законченный медальон мира — с тонкой резьбой, изысканный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сразу узнал в нём тот самый, что был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медальон предназначался для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удивился. В то время на пиру наложница Нин заметила что-то, что заставило её заменить подарок, вероятно, поняв, что медальон создаст проблемы, если его преподнести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когда-то императрица была с матушкой в очень хороших отношениях,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хороших отношениях? Во дворце не бывает хороших отношений, которые не превратились бы в ненависть. Если бы не она тогда, я бы сейчас не была всего лишь простой наложницей. Я не могу открыто враждовать с ней сейчас, но и забыть эту обиду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была красива и в юности пользовалась благосклонностью императора. После того как императрица Сюй родила наследного принца и её здоровье ухудшилось, она тайно настраивала против наложницы Нин и пользовалась доверием императора, из-за чего наложница Нин потеряла титул и была понижена. С тех пор она несла бремя простой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Ин Фушэн не знал деталей этой вражды и, услышав это,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погладила медальон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эта обида не должна быть забыта. Сможешь ли ты помочь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молчал мгновение, глядя на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во дворец Вэйян, чтобы спросить о другом деле, а не для того, чтобы влезать в борьбу между фракциями, которая изнуряла императорский двор Второй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вражда наложницы Нин с императрицей Сюй облегчала дело. Он также не забыл, что сегодня, когда он пришёл, заместитель министра Нин упомянул о назначении наследного принца и влиянии Храма павших воинов. Семья Нин уже была замешана, и полностью отстраниться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почтительны, и это правильно — разделять заботы матери. Матушка, просто скажи, — медленно произнёс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дела при дворе неспокойны, а императрица Сюй из-за наследного принца часто тревожится. Разве это не возможность? Семья Сюй думает о медальоне мира, но у нас под рукой как раз есть нефритовая статуя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хочет, чтобы императрица и наследный принц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Ссора — это слишком мелко. Наследный принц находится под сильным влиянием императрицы и слушает всё, что она говорит. Они мать и сын, и поссорить их будет непросто. Но сомнение — недуг, поэтому лучше всего, чтобы у них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понял её намерение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