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Лао Чэнь сейчас продвигает «Эйрцзянь». Говорят, помогает отлично. Вот думаю, может, вернуться и тоже попробовать? — нерешительно произнесла Чжао Хунся, разглаживая складки на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чьё настоящее имя было Чэнь Фэнлянь, жила в одном микрорайоне с Сяо Шэнго и его женой. Сейчас она была на пенсии. В свободное время они часто собирались вместе, чтобы потанцевать на площади, и поддерживали прекрасные отношения — Чэнь Фэнлянь стала для Чжао Хунся близкой подругой на склоне лет. «Эйрцзянь» была биомедицинской компанией, специализирующейся на оздоровительных продуктах: натуропатии, разработке БАДов и медицинского оборудования. Сеть насчитывала более шестисот филиалов по всей стране и была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невестка Чэнь Фэнлянь стала агентом «Эйрцзянь» и при каждом удобном случае принималась уговаривать Чжао Хунся прикупить что-нибудь для укрепления здоровья. Сначала та наотрез отказывалась, но вода камень точит, и со временем её решимость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эти БАДы — сплошное надувательство. Сын же просил не заниматься ерундой, — Сяо Шэнго снова нахмурился, услышав об «Эйрцзянь».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каждый день твердят о мошенниках, продающих чудо-таблетки. Его жена всегда казалась женщиной практичной и проницательной — почему же под старость лет у неё ум за разум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в прошлом месяце не стало, у меня до сих пор из-за этого на душе неспокойно. Ведь жила себе ни в чём не бывало, и вдруг... Болезнь никого не щадит. Мы ведь тоже не молодеем, надо о здоровье заботиться, как-то поддерживать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с грустью посмотрела на мужа. Сяо Ван, о которой она говорила, была их соседкой и партнёршей по танцам на площади. Ей было всего пятьдесят восемь — на пять лет меньше, чем самой Чжао Хунся. Женщина всегда любила наряжаться, цвела и пахла, а потом вдруг пропала на какое-то время. Лишь недавно из соседских разговоров Чжао Хунся узнала страшную новость: рак унёс жизнь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здоровый с виду человек — и сгорел в один миг. Чжао Хунся не на шутку испугалась. С годами страх смерти лишь усиливался, и теперь она строго планировала рацион, выверяя каждый приём пищи по оздоровительным диетам, до смерти боясь заболеть. Сяо Шэнго с сыном быстро заметили её тревожное состояние. Поразмыслив, они и организовали эту поездку за границу. Они провели в путешествии больше полумесяца, и Сяо Шэнго надеялся, что жена наконец пришла в себя. Но почему она опять заговорила об «Эйрцзянь»?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сын не подарил тебе карту медицинского центра? Да ещё и самый дорогой VIP-пакет! Проходим обследование каждые три месяца — при таком контроле любую болезнь на ранней стадии поймать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терпеть не мог эти причитания, но понимал, что у жены сейчас непростой период в жизни, и спорить с ней в лоб бесполезно. Он просто постарался воззвать к логике. Карту сын оформил всего полгода назад, и они успели воспользоваться ею лишь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этих больницах всё сплошной обман! Деньги дерут, а обследуют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тогда, по-твоему, обследуют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говорит, что в «Эйрцзянь» как раз завезли новейший сверхточный анализатор тела. Её невестка — агент, так что может устроить мне бесплатную 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 есть в больницах профессиональное оборудование врёт, а какая-то дешёвая свистулька в полуподвальной конторке покажет правду? Делай что хочешь. Скоро ужин, я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Иных аргументов у Сяо Шэнго не нашлось. Логика жены не укладывалась в голове, и он, не скрывая раздражения,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советуюсь с тобой! Чего ты сразу голос повышаешь? Вот в молодости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осеклась, чувствуя, как к горлу подкатывает горькая обида. Она ведь просто упомянула эту компанию, даже покупать ничего не собиралась. С чего вдруг такая агрессия? Да даже если бы и собралась — сейчас семья не бедствует, они вполне могут позволить себе потратить несколько тысяч юаней на здоровье. Разве забота о себе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Хунся становилось всё обиднее. Ей казалось, что ни муж, ни сын совершенно её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управляющий Тан уже рыбу пожарил. Пойдём вниз, а это дома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Шэнго услышать сакраментальное «вот в молодости», как у него тут же голова пошла кругом. Если позволить жене пуститься в воспоминания, этот поток упрёков затянется минимум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торопливо выудил из чемодана лёгкую ветровку и быстро спустился по деревянной лестнице. В одно мгновение уютный домик на дереве опустел. Чжао Хунся повязала на шею лёгкий шёлковый платок, бросила взгляд на экран мобильного, где высветилось очередное сообщение в WeChat от Лао Чэнь,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выловил из озера десять радужных рыб. Готовясь к пикнику, он захватил с собой портативный гриль, оливковое масло, зиру, чили и прочие специи. Вооружившись кулинарным опытом прошлых дней, он уже через полчаса заставил рыбу на решётке аппетитно заскворчать, источая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восемь вечера Цзян Яояо, Даси, Айвэнь и остальные туристы привели себя в порядок и один за другим спустились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та самая фирменная рыбка по двести юаней за штуку? Управляющий Тан, вы её хоть почистили как следует? С санитарными нормами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переодевшийся в чёрную футболку, вышел вперёд всех, неся в руке многоразовый пластиковый контейнер. Он ворчал не из вредности — просто с тех пор, как разбогател, привык к комфорту высшего класса. А тут мало того что никакого президентского сервиса на курорте, так ещё и на ужин приходится топать со своей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контейнер, Цянь Дасун невольно вспоминал свои первые годы на стройке. То были самые тяжёлые и мрачные дни в его жизни, о которых меньше всего хотелось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выпотрошено и промыто до блеска, не переживайте. Рыба Голубого Моря абсолютно безопасна и очень вкусна, — ответил Тан Хуай, смазывая тушки оливковым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уловил недовольные нотки в голосе Цянь Дасуна, но за пять дней совместного пути уже изучил характер этого человека. Тот любил побрюзжать, но в глубине души оставался добродушным. А для хозяина курорта интересы гостей и безупречный сервис всегда должны стоять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или нет? Если нет, топай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Хуай отвечает предельно вежливо, а Цянь Дасун продолжает наглеть, Цзян Яояо пресекла его словесный поток, ощутимо ущипнув за руку и сердито сверкнув глазами. Все остальные уже нашли себе места и устроились у костра, и только этот зануда никак не мог уняться.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спросить хотел... можно ли мне зиры побольше сыпануть... — пробормотал Цянь Дасун, обиженно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на берег в третьем часу дня, потом три часа карабкался в гору и уже успел переварить все запасы карманного шоколада. Разумеется, свежеприготовленная на углях рыба привлекала его куда больше сухих пайков. Тем более платить за неё приходилось по двести юаней за штуку — дороже, чем за сычуаньского карпа в приличных ресторанах Шэнцзэ! Раз уж деньги уплачены, нужно получить от ужина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от Цзян Яояо, Цянь Дасун больше не заикался о претензиях и послушно опустился прямо на землю. Берег Озера Голубого Моря был покрыт мягким, мелким песком — сидеть на нём оказалось даже приятнее, чем в кожаном директорском кресле у себя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приправы у вас под рукой, — объявил Тан Хуай, когда тушки подрумянились до идеального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их в последний раз и аккуратно разложил по контейнерам гостей. Объём посуды был скромным, так что хвосты рыб сиротливо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любопытством уставились на свои порции. Кожица слегка потемнела и аппетитно хрустела. Ли Жуй аккуратно разломил тушку вилкой — внутри открылось белоснежное, сочное и нежное мясо. Стоило ему присыпать рыбу щепоткой зиры, как аромат стал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а костей в ней много? — спросил Сяо Шэнго, подцепив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Хунся были проблемы с зубами, и возиться с мелкими костями ей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улыбнулся Тан Хуай, который после суматошного дня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вонзил зубы в сочную мякоть. Рыба Голубого Моря всегда отличалась невероятной нежностью. Во время обустройства лагеря он питался ею пять дней подряд, но стоило сделать небольшой перерыв, как он снова соскучился по этому изысканному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этот потрясающий запах, остальные переглянулись и без лишних слов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Я за всю жизнь перепробовал кучу разной рыбы, но такого вкуса ещё не встречал. Неужели в Китае её вообще не продают? Это же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просто тает во рту. Эх, сюда бы ещё чуток сычуаньского перца... Но даже так — уровень лучших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наконец понял, почему в нашем иероглифе «свежесть» ключевым элементом стоит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кусочка каждый из присутствующих ощутил настоящий гастрономический восторг. Нежность, сочность и чистый, первозданный вкус буквально заворожили их. Современный Китай славится кулинарным изобилием: на любой ресторанной улице можно найти деликатесы со всех уголков страны. Все они пробовали рыбу в самых разных видах — в кисло-сладком соусе, под острым перцем, в сычуаньском бульоне или запечённую в фольге. Но те блюда, какими бы вкусными они ни были, всегда казались перегруженными специями, за которыми терялся исходный продукт. И лишь сейчас, отведав рыбу Голубого Моря, они осознали, каков на самом деле истинный, глубокий вкус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истинный дар небес! — восхищённо воскликнули Даси и Айвэнь, облизывая пальцы и стараясь говорить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прохладно относились к морепродуктам и поначалу взяли по маленькому кусочку лишь из вежливости. Кто бы мог подумать, что эта простая, запечённая на углях рыбка подарит им такую палитру ощущений! Это было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весьма недурно. Пожалуй, возьму ещё одну на пробу, — подал голос Цянь Дасун.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обменивались восторгами, он успел за секунду умять свою порцию, оставив лишь чистый скелет. Обглодав последний кусочек у хвоста, он требовательно заглянул в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повернули головы в его сторону. Если память им не изменяла, ещё пару минут назад этот господин изливал потоки желчи и строил недовольные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я не к тому, что она какая-то особенная, просто проголодался зверски, — смущённо кашлянул Цянь Дасун, отводя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трёхчасового восхождения одной рыбкой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как раз остались свободные, — с улыбкой ответил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приготовленных рыб нетронутыми лежали ещё две. В конце концов, каждая проданная штука — это двести юаней, которые напрямую конвертируются в очки острова, так что он был только рад такому аппетиту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Дасун тут же сцапал заветную добавку, а Сяо Шэнго, не теряя времени, ловко перехватил последнюю тушку. Айвэнь лишь вздохнул — впрочем, им с Даси достались самые крупные экземпляры, так что жаловаться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над лагерем разлилось блаженное, умиротворённое молчание. Они ещё немного поболтали у догорающих углей, но к половине десятого вечера над озером окончательно сгустились сумерки. Пожелав друг другу спокойной ночи, туристы потихоньку побрели к своим уютным древесным домам в ветвях Дубов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остался один и принялся приводить в порядок гриль. Он как раз складывал решётку, когда к нему бесшумно подошла Цзян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вы не заметили ничего странного в поведении четы Сяо? — таинственным шёпотом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 удивлённо приподнял брови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Ой, ладно, забудьте. Всё равно вы в этом ничего не смыслите, — досадливо отмахнулась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было рот, чтобы пуститься в объяснения, но вовремя осеклась. Сама она не считала себя сплетницей, просто на всём острове Сора их было всего восемь человек, а вести круглосуточные стримы не получалось. Ещё во время ужина она уловила витающее между супругами напряжение. Сяо Шэнго и Чжао Хунся вели себя так, словно изо всех сил сдерживали глухое раздражение. Она попыталась обсудить это с Цянь Дасуном, но этот твердолобый сухарь даже ухом не повёл. Теперь и Тан Хуай смотрел на неё с искренним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Яояо вздохнула и решила закрыть тему, чтобы не прослыть назойливой кумушкой. Помогши Тан Хуаю убрать столы, она эффектно взмахнула копной длинных волос и зашагала к своей лестнице. Тан Хуай лишь пожал плечами,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в зенит, заливая серебряным светом верхушки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домике Даси и Айвэнь увлечённо спорили о новых архитектурных концепциях.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гнезде Цзян Яояо и Цянь Дасун предавались бурным ласкам, познавая великую гармонию жизни в любовных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третьем Сяо Шэнго и Чжао Хунся лежали под одним одеялом, отвернувшись друг от друга к холодным стенкам.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Шэнго никак не мог уснуть, чувствуя, как от досады ноют зубы. Чэнь Фэнлянь со своим взрывным характером умудрилась дозвониться им аж по международной связи только ради того, чтобы подбить Чжао Хунся на покупку этой сомнительной диагностики. Да ещё и обозвала его за глаза твердолобым ретроградом, который застрял в прошлом веке и ничего не смыслит в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глаза уважительно величает его «брат Сяо», а за спиной мешает с грязью. Сяо Шэнго ворочался с боку на бок, чувствуя,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