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7. Человек, который никогда не предаст Фу Сяо***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 мгновение растерялся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стояла у входа в отель. В салоне никого не было, только ключи по-прежнему торчали в замке зажигания. Дверь со стороны водителя осталась приоткрытой — именно оттуда внутрь проникал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водитель как раз докурил сигарету и неторопливым, ленивым шагом направлялся обратно. Садясь в кабину, он с удивлением обнаружил, что Ду Нянь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неловкая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проснулись? Господин Фу и тот юноша уже зашли внутрь. Я просто не знал, стоит ли вас будить...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 мгновение замолчал. Поправив дорожную подушку, он благодарно кивнул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Извините, что задержал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пустяки, минут десять всего прошло, — поспешно отмахнулся тот, выходя из машины, чтобы открыть перед ним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вышел наружу и направился к ярко освещенному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в каком номере остановился Фу Сяо. К счастью, едва он переступил порог просторного вестибюля, к нему сразу же подошел вежливый менеджер. Уточнив имя гостя, он с поклоном вручил ему электронный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предложения проводить его до лифта, Ду Нянь поднялся на нужный этаж и пошел по тихому коридору, сверяясь с номером на пластиковой карте. Подойдя к нужной двери, он дважды постучал и лишь затем приложил карту к замку. Едва слышно щелкнул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Сяо, как и следовало ожидать, уже был в номере. Он успел сменить дорожный костюм и теперь, судя по всему, собирался куда-то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Ду Няня его брови недовольно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заметил Сяо Жуняня, сидевшего на диване в гостиной, и по помрачневшему лицу Фу Сяо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мне дал администратор, — поспешил объяснить он. —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— мягко перебил его Сяо Жунянь, — это ваш с братом Фу номер. Моя комната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 секунду замер, а затем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Нянь-то наивно надеялся, что Фу Сяо выделит ему отдельную комнату, и предвкушал спокойную ночь без лишней нервотрепки. Оказалось, им снова придется делить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неохотно Ду Нянь воспринял эту новость, Фу Сяо помрачнел еще сильнее. Не проронив ни слова, он с ледяным видом прошел мимо него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Няню не хотелось тратить силы на бесконечные и необъяснимые перепады настроения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Сяо Жуняня, который так и остался сидеть в гостиной, он достал из чемодана чистую домашнюю одежду и сразу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продуло в машине холодным ветром, озноб никак не проходил. Горячий душ был сейчас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проводил его долгим, трудночитаемым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Ду Нянь устроит сцену, потребует уйти или хотя бы спросит, что он здесь делает. Однако тот повел себя так, словно Сяо Жуняня вообще не существовало в природе, полностью проигнорировав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в ванной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вышел, неторопливо вытирая мокрые волосы мягким полотенцем. Свободный домашний костюм сидел на нем слегка небрежно: широкая горловина приоткрывала бледную, почти фарфоровую кожу и очертания ключиц. На шее алел едва заметный след от укуса, а уши порозовели от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Нянь приближается, Сяо Жунянь набрал в грудь воздуха, собираясь заговорить. Однако тот лишь молча протянул руку к лежавшему рядом пульту, прибавил температуру на кондиционере и, устроившись на мягкой кушетке у окна, раскрыл принесенную с собой книгу. За все это время он даже не скользнул по гостю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Жуняня исказилось от досады, он до крови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его бесило это вечное высокомерное спокойствие Ду Няня. Вечно тот строит из себя недотрогу, на всех глядя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настолько благороден и чист, разве терпел бы подобное отношение от Фу Сяо? Разве пресмыкался бы перед ним целых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Жуняню безумно хотелось немедленно встать и уйти, но, вспомнив о поручении людей из семьи Фу, он заставил себя остаться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провел за чтением несколько часов. Лишь когда сумерки начали сгущаться за окном, он почувствовал легкий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страниц, он заметил, что Сяо Жунянь установил в гостиной штатив со стабилизатором и направил объектив камеры прямо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Ду Няня, юноша перестал возиться с настройками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мне нужно отснять материал для учебного задания. Я ведь не помешаю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Нянь, собиравшийся вызвать обслуживание номеров и заказать ужин, слегка нахмурился,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кушетки, он вернулся в спальню, переоделся в уличную одежду и решил поужинать внизу, в отельном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Ду Нянем закрылась, Сяо Жунянь выключил камеру и смахнул невидимую пыль с ладоней. Откинувшись на спинку дивана,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задачей было выманить соперника из номера. Он не имел ни малейшего понятия, что именно планируют заказчики, да его это и не заботило — главное, чтобы обещанные деньги вовремя оказались на его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славно, если бы они избавились от него раз и навсегда», — с мстительным злорадством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при отеле царил приятный полумрак. Посетителей было немного. Бесшумно скользили между столиками официанты, чьи шаги тонули в толстом ворсе ковров. Ду Нянь неторопливо заканчивал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просить счет, один из официантов, проходя мимо, аккуратно поставил на край его стола небольшое блюдо с запасными приборами, завернутыми в плотную белую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удивленно приподнял бровь, решив, что парень просто ошибся столиком. Однако, бросив беглый взгляд на приборы, он заметил, что под тканью что-то белеет.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взял нож и вилку, слегка приподнял край салфетки и обнаружил аккуратно сложенную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ловким, отточенным движением спрятал клочок бумаги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его телефона, лежащего на столе, коротко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взглянул на дисплей — пришло сообщение от Фу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Тин, племянник Фу Сяо, почти всё время проводил за границей на учебе и дома бывал наездами. Еще ребенком он хвостиком ходил за дядей. И даже после того как Фу Сяо окончательно порвал с семьей Фу, парень по возвращении в Китай первым делом 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всегда держался с ним сухо и отстраненно, поэтому со временем Фу Тин привязался к Ду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юноша принадлежал к презираемой им семье Фу, Ду Нянь не испытывал к нему неприязни. И дело было не только в годах их дружбы: он отчетливо помнил, что в оригинальном романе после трагической гибели Фу Сяо именно Фу Тин оказался единственным из всей родни, кто пришел почтить его память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 — от Фу Тина пришло сразу несколько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прилетел из-за границы и прямо из аэропорта рванул к Фу Сяо, но дворецкий сообщил, что те уехали в город D. Сейчас парень наскоро ужинал и собирался немедленно ехать обратно в аэропорт, чтобы взять билет до города D и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Ду Нянь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истории неумолимо приближалась, и никто не мог предугадать, что принесет следующий день. Появление импульсивного Фу Тина сейчас только добавило бы ненужного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 Фу Тину, наотрез запретив ему приезжать, а затем отправил сообщение дворецкому, дяде Чжао, с просьбой присмотреть за излишне деятельным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Ду Нянь поднялся из-за стола и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номер, Сяо Жуняня там уже не было, а Фу Сяо все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Ду Нянь достал из кармана сложенный листок и медленно развернул его. На колени соскользнула банковская карта с прикрепленным к ней пин-кодом.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ее равнодушным взглядом, он принялся вчитываться в текст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весточка пришла от заговорщиков из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предлагали баснословную сумму и крайне заманчивые условия, взамен требуя сущую чепуху. Очевидно, они прекрасно понимали, что с Ду Нянем бесполезно затевать долгие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хмурился все сильнее с каждой прочитанной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планировали переманить его на свою сторону, почему не вышли на связь до его отъезда в город D? Зачем устраивать эту спешку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решение убрать Фу Сяо именно здесь было принято спонтанно. И точный адрес их временного пребывания заговорщикам наверняка слил Сяо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заставило их действовать так опрометчиво? Ду Нянь подозревал, что виной всему неумолимая сила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заставляла старейшин семьи Фу с упорством маньяков раз за разом устраивать покушения на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давно разорвал все связи с родственниками и не претендовал на семейное наследство. С его колоссальным влиянием и личным состоянием ему и даром не сдались их активы. И все же алчная родня продолжала видеть в нем кость в горле, мечтая прибрать к рукам империю, которую он выстроил собственными силами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страницах романа выглядело абсурдной и нелогичной выдумкой автора, в этой реальности обрело пугающую плоть. Сила первоисточника неумолимо вела героев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внезапная записка с картой — лишь подтверждение того, что развязка близка. Сюжет требовал гибели Фу Сяо, но поскольку тот упорно отказывался умирать по сценарию, его враги пошли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они крупно просчитались с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ни при каких обстоятельствах не собирался предавать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Ду Нянь швырнул карту и бумагу в урну, после чего сразу же вызвал уборщика, чтобы тот унес мусор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пакет покинул номер, он смог облегченно вздохнуть и вернуться к прерванным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финала оставалось всего несколько дней. Ду Няню нужно было во что бы то ни стало контролировать каждое движение Сяо Жуняня. За самого же Фу Сяо он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долго выживал в жестоком мире бизнеса и криминала, чтобы попасться в столь примитивную ловушку. В книге все произошло лишь из-за внезапного предательства Сяо Жуняня, заставшего мужчину врасплох. Без этого непредвиденного фактора свалить Фу Сяо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питал иллюзий на свой счет и понимал, что Фу Сяо не нуждается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 наконец вернулся, Ду Нянь все так же сидел на диване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шелк пижамы обрисовывал изящные изгибы его тела. Он сидел, непринужденно скрестив длинные ноги, и сквозь тонкую ткань угадывались очертания тонкой талии, которую, казалось, можно было легко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Сяо невольно задержался на этой линии. Он слишком хорошо знал, насколько податливым и хрупким было это тело, и порой, сжимая Ду Няня в объятиях, искренне боялся сломать его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щелчок замка, Ду Нянь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Сяо прошел вглубь гостиной, снимая на ходу пиджак. — Выходил сегодня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Няня, собиравшегося перевернуть страницу, на миг замерли. Удивившись внезапному интересу, он лишь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Сухой, безжизненный тон Ду Няня мгновенно охладил воздух в комнате, сделав повисшее молчание невыносимо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слегка поджал губы, отложил книгу в сторону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Пожалуй,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спальню и лег в постель. Из ванной доносился монотонный шум льющейся воды, который, впрочем, никак не помогал уснуть. Сон не шел. Не выдержав, Ду Нянь сел на кровати и включил висевший на стене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передачам он всегда был равнодушен, то просто лениво щелкал кнопками пульта, перелистывая один скучный канал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вода в ванной стихла. Фу Сяо вышел в комнату, небрежно растирая влажные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отложил пульт, собираясь по привычке подняться и принести ему фен, но его взгляд внезапно намертво приковал к себе один из кадров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экране дернулась, сфокусировавшись на залитой неоновым светом сцене какого-то полутемного бара. В центре кадра стоял молодой парень с акустической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настраивать инструмент, он вскинул голову и обезоруживающе улыбнулся залу. Его глаза сияли неподдельным азартом, а непослушные вихры, забавно торчащие в разные стороны, придавали ему невероятно юный и задорный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взгляде на него в голове Ду Няня всплыл образ преданного, дружелюбного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репортаж из светской хроники, смонтированный из любительских видеозаписей поклонников. На заднем плане отчетливо слышался восторженный писк фанаток, выкрикивающих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Расслышав это имя, Ду Нянь оцепенел, не веря собственным глазам, и вновь впился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кто иной, как второй мужской персонаж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чья роль в оригинальной истории оказалась мимолетной и трагичной. Автор ввел его в сюжет лишь для того, чтобы вскоре безжалостно оборвать его жизнь банальным самоубийством, так и не потрудившись толком раскрыть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попытался восстановить в памяти детали первоисточника. В первых главах этот юноша казался значительной фигурой — писатель оставил множество зацепок, явно намекавших на его непростое происхождение и скрытые мотивы, выходящие далеко за рамки обычного уличного музыканта. Увы, ни одна из этих линий так и не получила развития: автор попросту скомкал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печальную участь этого жизнерадостного парня, Ду Нянь почувствовал, как в груди шевельнулась искренняя, щемящая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 вышел из ванной, он заметил, как Ду Нянь при его появлении откинул одеяло и сел — явно собираясь, как делал это всегда, принести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край кровати, ожидая привычной заботы, но шли секунды, а Ду Нянь так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обернулся и обнаружил, что тот буквально прирос взглядом к экрану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доводилось видеть Ду Няня настолько увлеченным бессмысленным телешоу. Скользнув холодным взором по лицу улыбающегося гитариста на экране, Фу Сяо неприязненным,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Нянь, чьи мысли все еще крутились вокруг трагического финала несчастного музыканта, ответил на автомате, даже не вслушиваясь в суть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