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Фэн Дунъюэ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уловил скрытого смысла, Юнь Мэнцзэ спокойным, ровным тоном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господин Фэн так рвётся на выписку из-за беспокойства о госпоже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вспомнил кое-что личное, — Фэн Дунъюэ поймал слетевший лепесток. В его взгляде вспыхнула бездонная нежность — казалось, на ладони покоилось не соцветие, а сама его любовь. — Человек, которого я люблю, выглядел в платье безумно мило. До сих пор перед глазами та ночь, когда он лукаво ухмыльнулся и спросил: «Не ожидал, что у меня под юбкой спрятан такой сюрприз?» Хм, какой невоспитанный... Намекает на всякое, ни капли скромности! Но мне чертовски нравилось, когда он со мной заигрывал. И хотя он вечно норовил сбежать, я каждый раз ловил его... За исключением самого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потускнел, и он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слишком хорошо знал подобные уловки. Разыгрывать глубокую драму, выбивая сочувствие, — излюбленный, избитый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всё это была игра в одни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Дунъюэ, казалось, сам едва не растрогался до слёз от собственной показушной пылкости: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Лишь бы видеть его, быть рядом...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удачи, — сухо отозвался Юнь Мэнцзэ. Любовные перипетии прошлых «проходильщиков» его ничуть не трогали. — Господин Фэн, ваше состояние всё ещё не позволяет выписаться. Вам требуется профессиональная помощь и уход. Пожалуйста, взвесьте всё хорошенько, это в ваших же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впился в него пристальным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ты не желаешь моей выписки? Мечтаешь, чтобы я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ведь уходить никуда не собирался, а выкручивал так, будто это Юнь Мэнцзэ умоляет его задержаться. Подобное упрямство вызвало у врача лишь ироничную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Как ваш лечащий врач, я настоятельно рекомендую продолжить курс терапии, — отчеканил Юнь Мэнцзэ сухим, подчеркнуто официальным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сделал вид, что погрузился в глубокие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Я мог бы остаться.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уже на шею садится», — подумал Юнь Мэнцзэ, но внешне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вопросах здоровья условия не ставят. Решение за вами, я лишь забочусь о вашем благе.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 пустяковое: я просто хочу поужинать с тобой, — Фэн Дунъюэ посмотрел на него с легкой обидой. Великому владыке замка, распоряжавшемуся тысячами жизней, приходилось юлить и выпрашивать совместную трапезу у собственного «зятя». — Значит, кому-то ты готовить успеваешь, а посидеть со мной за одним столом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обрезал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повесь вот это на окно у себя в кабинете, — Фэн Дунъюэ достал из кармана две вещицы и покрутил перед его носом. 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ловцы снов — розовые сетки, розовые перья, усыпанные какими-то дешевыми блестящими стразами.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Какая... зефирно-розовая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Юнь Мэнцзэ бросил взгляд на браслет и взялся за ручки инвалидного кресла. — Пошли в столовую. И чтобы после этого никаких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спиной к врачу, Фэн Дунъюэ медленно расплылся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столовую Зоны А. Юнь Мэнцзэ взял несколько блюд, и они заняли свободный столик. Скользнув взглядом по залу, врач случайно заметил Сун Луоина, который с трогательной нежностью кормил с ложечки Сяо-Ай.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Луоин забился в самый дальний угол — от греха подальше, чтобы никто не подсыпал яд в тарелку. Усадив резиновую куклу себе на колени, он поднёс к её виниловым губам ложку с яичным пудингом: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будь умницей, открой ротик, а-а-ам... Что? Хочешь, чтобы я поцеловал тебя и передал из уст в уста? Ну ты и шалунья... Тут же столько народу,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санитаров, недавно окончивших колледж, при виде этой сцены мгновенно вспомнили липкий ужас, который испытывали в студенческой столовой при виде парочек, кормивших друг друга с ложечки. Но те-то были живыми людьми! А здесь... Ну, не иначе как истинная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посмотрел сначала на Сун Луоина, потом на Юнь Мэнцзэ, уткнувшегося в тарелку, и похлопал себя по коленям: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тоже буду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окинул взглядом его ноги и со смешком, смешанным с легким раздражением,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в инвалидном кресле, не изображайте из себя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не знаешь, насколько сильна моя нижняя половина тела, — подавшись вперед, прошептал Фэн Дунъюэ. Он с откровенным вожделением разглядывал Юнь Мэнцзэ, смакуя каждый его жест. Выражение «аппетитная красота» будто создано было специально для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чувствовал, что сценарий этого «проходильщика» завернул куда-то не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 «зять», я обязан быть в курсе таких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подпёр щеку рукой и лишь многозначительно ухмыльнулся. Судя по этому загадочному виду, между шурином и зятем кроются весьма пикантные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отношения... Чем дальше в лес, тем жутче.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рассеянность врача, Фэн Дунъюэ зачерпнул ложку риса и поднёс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по вкусу? Не волнуйся, этот проклятый повар не доживет до полуночи. Завтра же прикажу привезти шефа из лучшего ресторана столицы, а сегодня придется перекусить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уткнулась Юнь Мэнцзэ в губы, и тот поспешно отвернулся. Не доживёт до полуночи? Ты явно не представляешь, на что способны суровые поварёхи из больничной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Юнь! — неожиданно вынырнул из-за спины Гуань Тун. Пряча руки за спину, он расплылся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Поужинал уже? — улыбнулся ему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Гуань Тун потеребил свои хвостики. — Кстати, я просмотрел сценарий доктора Бая! У меня куча идей, в этот раз выйдет гораздо круче,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психодрама дала так себе результат, поэтому Юнь Мэнцзэ и Бай Мо решили изменить формат. Новый сценарий уже раздали пациентам, а показ наметили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отозвался Юнь Мэнцзэ, хотя про себя надеялся, что обойдётся без лишнего фееризма.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наконец-то смогу выйти за вас замуж! Я прямо весь в нетерпении... Вы ведь тоже предвкушаете, доктор? — кокетливо пролепетал Гуань Тун. В прошлый раз он рвался сыграть роман учителя и ученика, но Юнь Мэнцзэ не дал ему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очень жду, — мягко ответил Юнь Мэнцзэ, искренне надеясь, что на сей раз терапия окажется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Гуань Тун умчался к себе — входить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прищурился, одарив уходящего ледяным, испепеляющим взглядом. «Ты? Выйти за него? Да куда тебе до красоты моей... сестры!»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— Юнь Мэнцзэ отложил палочки. — Ужин я с вами разделил. Надеюсь, вы сдержите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 тобой не поделаешь, — Фэн Дунъюэ мгновенно спрятал мрак во взгляде и со вздохом наигранной снисходительности посмотрел на врача: — Раз уж ты так жаждешь видеть меня каждый день и молишь остаться, придётся уступить. Чего не сделаешь ради шурина!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так забочусь о тебе, зятек!»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осознал свою ошибку: не стоило называть предыдущего игрока «драматической актрисой». По сравнению с этим владыкой замка тот богатый наследник выглядел скромным любителем.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договорились. Пойду обрадую директора, — мягко улыбнулся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задумчиво побаюкал пальцами подлокотник: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просто уйдешь? Чем займешься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Работой, естественно. Предстоит сумасшедшая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отвёл взгляд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 Может, сходить с тобой? Если попросишь, я отложу любые дела и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отказались от участия в психодраме, — ответил Юнь Мэнцзэ. Задача была выполнена, и вести дальше бессмысленные беседы он не намеревался. — Роли распределены, сценарий утверждён, лишние люди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уставился на него с глубочайшей обидой. «Кобель проклятый! Ты совсем разлюбил мою... сестру!»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затенённые очки свернули всю ментальную атаку обеспокоенного шурина. Юнь Мэнцзэ даже не взглянул на него и, уже уходя,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хорошенько, а то синяки под глазами станут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доктора скрылся за дверью, и потухший было взгляд Фэн Дунъюэ за тёмными стёклами вновь вспыхнул. А всё из-за единственной, брошенной мельком фразы, в которой ему мерещилась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нужно совсем немного. Им не важна глубина собственных жертв и не требуются громкие пылкие признания — достаточно чувствовать, что о них помнят. Обычный взгляд, залетное слово, едва заметное движение способны заполнить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отправил в рот ложку риса, касавшуюся губ Юнь Мэнцзэ. Пресный рис показался ему сладким, словно патока. Сокрушительный успех! Считай, косвенный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превосходном расположении духа он активировал браслет и удалил давешний снимок чужой кисти. Чужие фотографии его не прельщали. К тому же всё это время у него велась скрытая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ролик раз десять, без устали нарезая скриншоты: во весь рост, крупным планом, отдельные детали... Больше двухсот кадров! И каждый казался шедевром. Уйму времени пришлось убить, чтобы выбрать идеальный кадр для экрана блокировки и ещё один, получше, — на рабочий стол.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Мэнцзэ, каждый жест и микромимика завораживали. Эх, уменьшить бы его до размеров карманной куколки и носить всегда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объект его страсти упорно корчил из себя недотрогу, это ничуть не остужало пыл. Он найдёт способ сделать так, чтобы Юнь Мэнцзэ не знал покоя ни секунды, стоит им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Фэн Дунъюэ легко поднялся с инвалидного кресла, оставив его позади, и направился к Сун Луоину.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Сун со своей пассией продолжали разыгрывать шокирующие публичные нежности, когда над его головой вдруг нависла внушительная тень. В ту же секунду он выставил возлюбленную перед собой в качестве щита и заикательно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Дун... Вы чего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ужинать в одиночестве, вот и решил перекинуться парой слов, — Фэн Дунъюэ присел рядом и с доброжелательным прищуром спросил: — Ты чего дрожишь? Будто боишься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 нет!» — подумал Сун Луоин, но вслух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Н-нисколько! Брат Дун — добрейшей души человек, на днях вот в гольф меня позвал поиграть...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гольф? Фэн Дунъюэ на секунду замешкался, а затем вспомнил предыдущего обитателя своего тела. Тот тип болтал сплошные сальности, а сам вечно впадал в уныние. С утра пел бравые марши, а пока чистил зубы — успевал переключиться на траурную элегию.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секретарь, слева медсестра. Божился, будто помнит имя каждой, а сам звал всех подряд «принцессами», «зайками» да «ангелочками». Строил из себя рокового соблазнителя, а на деле оказался убогим трусом, так и не решившимся открыть чувства тому,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 сплетни по всем углам, выуживал чужие секреты, хотя сам был напичкан тайнами по горло. Выделывал сумасшедшие кренделя каждый день — и всё равно не смог вызвать у Юнь Мэнцзэ ни капли искреннего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Хлам, а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 предшественника мысленными ругательствами, Фэн Дунъюэ с теплом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нравилось. Мэнцзэ относится к тебе как к родному брату, так что и я обижать не стану. Кстати, ты ведь тоже задействован в этой психодраме?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Луоин закивал как заведённый. По правде говоря, в прошлые дни Фэн Дунъюэ тоже вел себя вполне мило, но тогда от него веяло искренней теплотой. А сейчас за этой ласковой улыбкой крылась такая ледяная фальшь, что мороз драл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Сяо-Ай тоже, — пролепетал он, дрожа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перевел взгляд на резинового идола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Мэнцзэ дал ей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Брат Юнь сказал, что Сяо-Ай безумно фотогенична, так что ей досталась роль трупа девушки, выбросившейся из окна. — Сун Луоин никак не мог уловить ход мыслей собеседника и ужасно боялся, что тот в любой момент вонзит вилку в куклу... или промахнется и всадит её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намотал на палец прядь синтетических волос куклы: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твоя избранница: человек, призрак, зверь или кукла. Истинные чувства заслуживают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вспыхнувшей в глазах владыки «нежности» у Сун Луоина волосы встали дыбом. К счастью, Фэн Дунъюэ лишь миролюбиво предложил ему продолжить трапезу и попутно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сюжет постановки?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 и сбиваясь, Сун Луоин вкратце обрисовал фабулу и персонажей. Аппетит у него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Гуань Тун опять в главной роли, а Мэнцзэ играет с ним на пару? — погрузился в раздумья Фэн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онемелого кивка, он вежливо поблагодарил, утер губы салфеткой и отбыл.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покинуть столовую, как Сун Луоин без сил рухнул лбом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причину этого визита! Никакой интерес к театру тут и рядом не стоял — это был чистейший шантаж. Фэн Дунъюэ вовсе не добрый самаритянин, благословляющий влюбленных, а безжалостный коллектор, намекающий: не вернешь долг — прощайся с любимой!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станется с Сяо-Ай? Её отдадут в бордель отрабатывать долги? Заставят ублажать старых плешивых папиков? Боже, какой же он никчёмный! Не способен защитить собственную женщину... Разве он после этого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столовой разнеслись тоскливые всхлипы, в которых явственно слышался заунывный мотив скорбной народной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доклад директору, Юнь Мэнцзэ отправился домой. Устроившись в гостиной, он собирался включить что-нибудь по телевизору, как вдруг взгляд зацепился за подарок Фэн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коробочка покоилась на журнальном столике. Взяв её, доктор открыл крышку. Камень-хранитель идеально соответствовал его знаку зодиака — слегка неправильной формы, с необработанной, естественной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Юнь Мэнцзэ проснулось сочувствие к Фэн Дунъюэ. Какое же несчастье — раз за разом становиться марионеткой в руках инородных душ, лишаясь права на нормальную жизнь. Обида и боль от такой судьбы должны быть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Фэн Дунъюэ отличался исключительной предусмотрительностью и наладил свои дела так, что даже во время атак чужаков катастроф не происходило. Разве что самому хозяину тела приходилось переживать дикий стыд, наблюдая за позорными выходками вселенцев.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отложил коробочку, браслет звякнул входящим уведомлением: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**[Замечательный вышел ужин! Надеюсь, в следующий раз вкушу блюда твоего собственного приготовления.]**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 такое без ответа — и владыка замка устроит очередное представление. Поразмыслив, Юнь Мэнцзэ отпечатал: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**[Готовить я буду твоей сестре.]**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заботливый зять обещает порадовать супругу, но подтекст тут прочитывался однозначно: «Ага, хрен тебе без масла».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**[Договорились! *Стикер с суровым воителем, шлющим воздушный поцелуй*]**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только и смог, что тяжело вздохнуть. Сбросив браслет на диван, он решил, что пока придерживается этой линии, дистанцию с эксцентричным шурином выдерживать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новая неделя. Юнь Мэнцзэ и Бай Мо приступили к подготовке очередной психодрамы.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детский клинический психолог, Бай Мо лучше всего ориентировался в сказочных сюжетах. На сей раз выбор пал на «Птицу Фетишер» — историю, перекликающуюся со сказанием о Синей Бороде. Запретная комната в ней олицетворяла закрытые уголки разума; проникновение туда пациента — готовность встретиться со своими демонами, а одоление злодея — преодоление страха, отпор насилию и обретение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коллега с азартом вбивает параметры в терминал, Юнь Мэнцзэ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делать из меня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Ну а кто ещё, кроме вас, шикарно сыграет очаровательного антагониста? — ухмыльнулся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Увидеть, как «коварного старшего сокурсника» наконец-то побеждают, — что может быть усладительнее?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нацепил свою фирменную, исполненную мягкой укоризны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да... Я тут вспомнил, что твой отчет по психологическому тестированию за прошлый месяц ещё у меня. Нынче вечером доберусь до него и перепроверю на предмет недочётов.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санатория проходил диагностику раз в квартал. Всякие отклонения в результатах грозили служебным расследованием и ворохом бюрократических проблем. А Юнь Мэнцзэ, как старший группы, лично утверждал все заключения перед отправкой «наверх».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мгновенно вцепился в полы его халата, состряпав умильно-умоляющую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был неправ! В выходные угощаю ужином, заведение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с отеческой лаской погладил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Бай Мо уже наяву услышал, как плачет его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доктор лишь подшучивал над ним. Если дело касалось блага пациентов, Юнь Мэнцзэ согласился бы сыграть хоть слизняка.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ездил в школу Гуань Туна? Накопал что-нибудь интересное? — спросил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там имел место буллинг, руководство школы сделало всё, чтобы замять инцидент, — ответил Юнь Мэнцзэ. — Зато в тот год, когда Гуань Тун учился в десятом классе, гремело дело о гибели старшеклассницы.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Погибшая училась в выпускном классе, да и трагедия произошла вне школьных стен. Навряд ли между ними была прямая связь. В целом репутация у заведения достойная, кроме того случая никаких темных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расстройства не имеют внешних триггеров, всё упирается в органические поражения или генетику, — зная въедливость коллеги, не удержался от замечания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и сам это понимал. И всё же резкий перелом в поведении Гуань Туна при переходе из средней школы в старшую не давал ему покоя. Подобные метаморфозы редко происходят на пустом месте, без мощного психологического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обсуждения медсестра Чжун Мянь сообщила, что доктора Юня ожидает родственник одного из пациентов. Оставив доработку сценария коллеге, Юнь Мэнцзэ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увидел мужчину лет сорока пяти. Посетитель выглядел весьма представительно — элегантный костюм, благородные черты лица, хотя глубокие вертикальные заломы меж бровей придавали его облику жесткое, угрюмое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Десятиминутное ожидание явно вывело его из себя, но при виде врача он постарался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Юнь Мэнцзэ ответил на рукопожатие. — Присаживайтесь, господин Гуань. Чай,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отмахнулся отец Гуань Туна, заглянувший к сыну впервые за три месяца. — Дел выше крыши... Как тут Тун-тун? Налаживается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не исправительное учреждение. Главная задача — обеспечить пациентам покой и избавить их от стресса, с которым они сталкивались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Гуань явно не разделял подобного подхода: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так, но я плачу огромные деньги за лечение! Хочу, чтобы он стал нормальным человеком, а не выродком. Скажите честно, доктор: он всё так же выкидывает свои мерзкие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тошно даже подумать об этом. Позорище — сын разгуливает в платьях и сидит в дурке!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сбежала с лица Юнь Мэнцзэ. Он заговорил строго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Настойчиво рекомендую вам воздержаться от ярлыков вроде «выродок» или «урод» при общении с сыном. Это вредит терапевтическому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господина Гуаня вспыхнуло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мне приятно?! Да у меня закипает от одной мысли о его срамных выходках! Вы представляете, каково это, когда сосед ловит твоего сынка на краже колготок?! Позор на всю улицу! А когда он припёрся в школу в девичьем платье, и меня вызвал завуч? Вы видели, КАК на меня смотрели люди по дороге?!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здоровые люди регулярно сталкиваются с чужим предвзятым мнением, — терпеливо возразил Юнь Мэнцзэ. — Гуань Тун болен. Кому, как не родному отцу, проявить к нему сострадание и чуткость?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Болен... Ха! — горько усмехнулся Гуань. В его представлении болезнью считались рак, инфаркт или простуда. — Да я бы лучше все имущество продал и в долги влез, будь у него рак! Лишь бы не видеть, как он паясничает, словно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поток жестоких, режущих слух слов, Юнь Мэнцзэ продолжал удерживать на лице безупречно-профессиональную мину. Лишь железное самообладание удерживало его от того, чтобы с позором выставить этого человека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