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был немного помешан на чистоте — не сказать, чтобы сильно, но окружающие всё же старались считаться с этой его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кроме Чэн Е, к нему мало кто мог подойти близко — это давно превратилось в его негласную, всем известную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как обычно, потянулся было приобнять его за плечи, но, дёрнув себя за футболку, учуял едкий запах пота и остановился на полпути. Оставшись на разумном расстоянии, он потянул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тем гелем пользуешься, молочным, который мы вместе покупали?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растянул губы в улыбке — запах пьянил, слаще любого молочного аромата, что ему доводилось встречать. Захотелось податься ближе и вдохнуть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 пахнет. Доем свой флакон — тоже перейду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только что закончил играть в баскетбол, от него разило потом, и хотя феромоны Чэн Е не выпускал намеренно, часть всё же просачивалась вместе с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невольно свёл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всё ещё морщится от запаха пота, Чэн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душ, а потом сходим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выбрали в недавно открывшемся торговом центре. Сюй Вэйжань наткнулся в приложении на акцию по случаю открытия ресторана хого — сорок процентов скидки по студенческому — и решил, что стоит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меню; Гу Линь передал его Ли Цинъюю, но тут же перехватил Чэн Е — схватил ручку и принялся отмечать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Отмечая пункты,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все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отозвался Сюй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без раздумий выбрал уровень «безумно острый».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своего благоверного спросить не хочешь? — поддел Сюй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тут же парировал Чэн Е. — В нашей семье мужчина хозяин. Сяо Юймао ест то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хмыкнул — снова получил порцию их показной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заметил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Юймао в последнее время с животом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замер, обернулся к официанту и заменил заказ на котёл с разделённым бульоном, сменив безумную остроту на лёгкую. Чуть не забыл: когда Ли Цинъюю нездоровится, желудок у него слабеет, и от острого его быстро прохватывает.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хого, заказали ещё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все замерли! Дайте сфоткать.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— поторопил Гу Линь. — Уже сил нет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спешить, хого никуда не убежит. Сяо Юймао, покажи-ка руку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Е, а ты чего лезешь, кому твоя лапища сдалась. Мне нужна вот эта — чистая, красивая, беленькая рука Сяо Юймао.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какое-то время, Сюй Вэйжань наконец угомонился: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удачный кадр, вот это удачный. Ещё фильтром подправлю — вообще красота. Пусть все обзавидуются!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выставил геометку и выложил фото в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глянул в свой телефон и смачно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Сяо Юймао, этот гад твоей рукой народ дурит!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мысленно обругал себя за промах: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вас в закрытый список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подобные «преступления» он совершал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протянул телефон Ли Цинъюю через сидевшего между ними Чэн Е, и тот тоже увидел содержимое поста. Под фото уже пестрели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чья рука, красотка какая-то? Такая красивая! Братцу Вэй, видать, повезло.]**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 такую руку я бы семестр вылизывал, чмок-чмок, вкуснятина.]**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лицо чего не выложил? Хочу на красотку посмотреть!]**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**[Братец Вэй хого хвастается или девушкой?]**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сыпались один за другим, и довольство на лице Сюй Вэйжаня было видно невооружённым глазом. Он отвечал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станешь таким же красавцем, как я, — тоже найдёшь такую классную девушку.]**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глядя на это, свёл брови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ему руки фотографировать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Чэн Е, — возмутился Сюй Вэйжань. — Совсем уже приструнил парня. Молодожёнам тоже личное пространство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жопу со своим пространством! — со смехом выругался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листая ленту, наткнулся на пост Ши Яньпина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кобель этот Ши Яньпин! Зовём его — не идёт, отговаривается тем, что помогает какой-то младшей студентке эскизы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Подкаблучник несчастный, — подхватил Сюй Вэйжань. — Дослужится до того, что останется у разбитого корыта!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 Е, — вспомнил вдруг он, — на прошлом вечере первокурсников тебе же тоже кто-то из девчонок ВэйСинь оставлял?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 Никак, — пожал плечами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глянь на него, аж сияет весь. Только что тут территорию застолбил, а сам то и дело кому-то приглянулся — не боишься, что наш Сяо Юймао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покосился на сидевшего рядом Ли Цинъюя, обнял его за плечи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понимаешь. Все эти — просто мимо проходили. В моём сердце всегда только один Сяо Юймао.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Вэйжань, изображая зависть,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На стороне флажки по ветру, а дома красное знамя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знал, что Чэн Е пользуется популярностью — они были одноклассниками ещё со средней школы. Тогда они не были особо близки, но Ли Цинъюй прекрасно помнил, что уже в те годы в парту Чэн Е то и дело подкладывали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многие подходили к самому Ли Цинъюю, надеясь, что он передаст письмо. Тогда Чэн Е говорил, что хочет сосредоточиться на учёбе, и отказывал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Цинъюя тогда даже потеплело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поступления в университет прежний повод для отказов исчез. С первого курса удача в любовных делах не отпускала Чэн Е ни на день: и старшие, и младшие постоянно просили его о помощи, а поскольку характер у него был лёгкий и открытый, он никому не отказывал — тем самым лишь притягивая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Подшучивать над Чэн Е стало для комнаты 401 обычным делом — казалось бы, все уже должны были привыкнуть, перестать это замечать. Но сколько бы раз Ли Цинъюй ни слышал подобное, каждый раз в груди снова колола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понимал: между ним и Чэн Е ничего быть не может. Чэн Е терпеть не мог омег-мужчин и уж точно никогда не влюбился бы в друга. Когда один из друзей детства, знавший Чэн Е ещё с начальной школы, признался ему в чувствах, тот без промедления забанил и удалил его из контактов — не оставив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стоило Чэн Е сказать, что в его сердце есть место лишь для него одного, как в груди у Ли Цинъюя разливалась сладость, а следом — непрошеная надежда. Пусть даже это была просто шутка. Но раз слова произносил тот, кого он любил, даже шутка невольно приукрашивалась в его голове, обретая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мягко отстранил руку Чэн Е и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Е, только что обнимавшая его, повисла в пустоте, и на душе у него самого стало отчего-то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самом ресторане был на ремонте, но на каждом этаже торгового центра имелись общие уборные. По указанию официанта Ли Цинъюй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руки, телефон завибрировал. Пришло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**[Уважаемый клиент: пользователь xxxxxx 21 сентября в 13:29 выполнил перевод на счёт (оканчивающийся на xxxx), сумма — 3000 юаней, остаток — 29001,3.]**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пришло голосовое сообщение — от тётушки. Ли Цинъюй включил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тётушка только что перевела тебе три тысячи. Гуляй почаще, ешь с однокурсниками что-нибудь вкусное, береги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зная толком, как обстоят дела дома, он мог не задумываться об этом. Но теперь, зная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невольно стиснул телефон в руке, и тяжесть на сердце стала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сиял огнями: чтобы привлечь посетителей, на первом этаже устроили световую выставку сроком на неделю, и это притянуло толпы блогеров, жаждущих сделать эффектное фото. Оттого куда ни глянь — сплошь красивые лица; кто-то с камерами в руках снимал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этого скопления привлекательных людей выделялся один мужчина — широкоплечий, длинноногий, с пропорциями, достойными подиумного модели, и чертами лица настолько выразительными, что взгляды сами собой цеплялись за него. А исходившая от него властная аура заставляла толпу невольно расступаться, пропуская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приехал сегодня с проверкой открывшегося торгового центра; ответственный за объект неотступно следовал за ним, докладывая о текущих показателях. Лицо Чэн Вэя всё это время оставалось непроницаемо мрачным, отчего менеджер подбирал слова с крайней осторожностью, боясь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компании, сверху донизу, уже знали: симбионт Чэн Вэя сбежал, и до сих пор неизвестно,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потенциального симбионта имелись те или иные проблемы со здоровьем — у кого-то бессонница, у кого-то расстройства психики. У Чэн Вэя это была периодическая неврастения. Раньше болезнь почти не мешала обычной жизни, но с тех пор как он повстречал симбионта с высочайшей совместимостью феромонов, состояние Чэн Вэя резко ухудшилось: добавились вспыльчивость, раздражительность и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работал под началом Чэн Вэя, прекрасно знали его нрав: внешне генеральный директор всегда держался приветливо и мягко. Но в деле проявлялась совсем иная сторона его характера. Раньше он хотя бы иногда позволял себе доброе лицо, теперь же, из-за побочных эффектов неудавшегося симбиоза, его настроение постоянно балансировало на грани взрыва — уже не один топ-менеджер компании был доведён его отчитыванием до слёз. Оттого все стали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часу дня, у всех уже сводило животы от голода, но никто не решался и заикнуться об этом — оставалось лишь стиснуть зубы и сопровождать Чэн Вэя дальше по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Куан, умевший читать настроение с полувзгляда, обхватил Чэн Вэя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час, может, для 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остальные сотрудники бросили на него взгляд, полный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опустил взгляд на наручные часы и только тут осознал, что время уже позднее. В последнее время чувства притупились настолько, что он даже голода толком не ощущал. Раньше он придерживался строгого режима питания и никогда не откладывал обед позже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Идите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генеральному директору произнести это, как все словно получили амнистию.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выбрал ресторан европейской кухни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компании с тобой я сюда и пришёл, — заметил он. — Иначе давно бы уже сидел напротив, в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отличался крайней придирчивостью в еде — Чу Куан убедился в этом с первых дней знакомства: педант каких поискать. Хого, шашлыки — для Чэн Вэя это было чем-то из области фантастики. В студенческие годы было в ходу словечко «бкинг» — будто специально придуманное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не особо вникая, заказал пару блюд. Чу Куан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сделал глоток кофе, взбадриваясь, — даже то, как он держал чашку, выглядело безупречно изящным. Всем своим обликом он источал показной, отточенный до совершенства 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компания девушек украдкой его фотографировала.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омега-мужчина набрался смелости подойти и попросить у Чэн Вэя контакт в ВэйСинь. Нарочно выпущенный им персиковый аромат феромонов лишь заставил того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Куана этот запах, наоборот, пьянил — он сам отсканировал визитку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увидев, как Чэн Вэй нахмурился, сразу понял, что тут ловить нечего. Но стоявший рядом Чу Куан, пусть и уступавший внешностью Чэн Вэю, тоже был альфой на зависть, так что омега удалился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скрылся из виду, Чэн Вэй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тебя мужчины 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уж, — отозвался Чу Куан, — но перед красотой, что бы там ни было — мужчина, женщина, — моя ориентация вполне гибкая.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будто что-то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на дне рождения был один парень, тоже симпатичный — белая футболка, джинсы, прямо выделялся. Жаль, красавиц вокруг было слишком много, я его тогда упустил. До сих пор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Вэя вдруг стал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спросил это между делом, но, заметив реакцию Чэн Вэя,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медленно вращал в левой руке стакан с водой; блики на стёклах очков скрывали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у него уже есть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