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мира вокруг поплыли, смазываясь, и отовсюду пополз густой, клубящийся туман. Он нёс с собой промозглую, могильную сырость, от которой мороз шёл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и Хэ И инстинктивно прижались друг к другу спина к спине, настороженно вглядываясь в серую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Опасностью не веяло. Когда хмарь рассеялась, они обнаружили, что стоят всё там же, у ворот поместья. Вот только теперь перед входом застыло несколько карет, а толпившиеся зеваки оживлённо перешёптывались, указывая пальцами на окна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двинулся вперёд, протискиваясь сквозь толпу. Холодный порыв ветра бросил под ноги Биань Тайцзиню обрывок пожелтевшей газеты. Тот подобрал её, развернул и сразу наткнулся на кричащий заголовок на первой полосе: «Начальник тюрьмы Саки убит в собственном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санитары выносили из дверей носилки, накрытые простыней. Рядом, опираясь на служанку, беззвучно рыдала бледная как смерть знатная дама — казалось, она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полотно на носилках насквозь пропиталось багровым; по расплывающемуся пятну нетрудно было догадаться, какое жуткое зрелище скрывается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попытался заговорить с вдовой, но та вдруг зашлась в истерическом крике. Она мелко дрожала ярко накрашенными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Тот мальчишка! Я видела его, видела! Он привозил вино моему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билась в безумной истерике. Офицер брезгливо поморщился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подошёл к напарнику и протянул ему обрывок газеты. На первой полосе красовался снимок: жандармы уводят закованного в кандалы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его рук дело? — негромко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Уильям выглядел испуганным и раздавленным — совсем не похож на хладнокровного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молча вглядывался в нечёткую газетную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лихорадочный блеск в глазах Уильяма, его жажда власти и богатства — всё это было настоящим, он видел это своими глазами. Но толкнули бы его амбиции на столь безрассудный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глупо. Слишком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 растаял, унося с собой крики толпы и запах крови. Теперь они стояли посреди душного, гудящего зала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трибун неслись проклятия и гневные выкрики. Чернь требовала крови: безродный выскочка покусился на жизнь благородного господина — грех, не знающий прощения. Судьи и присяжные брезгливо отворачивались, даже не глядя на обвиняемого.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Уильям стоял на скамье подсудимых, низко опустив голову. Осунувшийся, превратившийся в тень прежнего себя, он едва держался на ногах от истощения, а из-под рваной рубахи виднелись багровые следы допросов. В этом измученном узнике невозможно было узнать того щеголеватого, уверенного в себе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был дешёвым фарсом. Вердикт вынесли заранее: виновен. Приговор — пожизненная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слушать ликующий гул толпы, Биань Тайцзинь развернулся к выходу. На душе было скверно. В этот миг ему стало почти по-человечески жаль приговорённого.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к дверям, он налетел на какого-то прохожего. Тот поспешно пригнул голову, пряча лицо под широкими полями шляпы, сухо извинился коротким кивком и скользнул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замер, зацепившись взглядом за его острый, упрямый подбородок. В голове шевельнулась догадка, но додумать её он не успел — пространство вокруг снова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сила грубо рванула их назад, вышвыривая из чужих воспоминаний. Сознание накрыла тяжёлая, глухая волна. Ощущение свободного падения заставило Биань Тайцзиня резко вздрогнуть и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высились холодные стены секретной комнаты. Экран портативного компьютера тускло мерцал в полумраке. Биань Тайцзинь вскинул голову и похолодел: на парящем в воздухе табло горели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[000:02:27]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 половиной минуты. Биань Тайцзинь вскочил на ноги и торопливо коснулся наушника связи. Ответ пришёл почти мгновенно — из динамика раздался знакомый хриплый голос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голова раскалывается... Ну и скотские методы у этой системы. Могла бы и поаккуратнее вытряхивать, — Хэ И, судя по звуку, потирал виски. — Хоть бы предупреждали...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делом займись! Времени в обрез! — грубо оборвал его нытьё Биань Тайцзинь. Собственные мысли тоже путались от дурноты, но разум работал как часы, выстраивая чёткий алгоритм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оранжерее три двери. Иди к левой, красной. За ней будет коридор со сканерами безопасности. Прорвёшься через лазерную сетку — выйдешь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босс, — со вздохом отозвался Хэ И и, переборов слабость,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зона оказалась чертовски сложной. Смертоносные рубиновые лучи перестраивались каждые десять секунд, циклично сменяя четыре заданные комбинации. Застыв перед невидимой преградой, Хэ И выждал сорок секунд, сканируя взглядом траектории и намертво впечатывая их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таймере осталось тридцать секунд, он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полыхнул на уровне колен. Хэ И пружинисто оттолкнулся от пола, пролетел над ним и, сжавшись в комок, проскользнул в узкий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наискось полоснула вторая нить. Моментально сгруппировавшись, он ушёл в кувырок, упёрся ногой в стену и маятником качнулся назад, пропуская смертоносный свет в считанных миллиметрах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сетка начала сжиматься, отрезая пути. Хэ И жестко зафиксировал руку на полу и мощным толчком выбросил тело вверх, пропуская перекрестные лучи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тесном каменном мешке он выжимал из своего тела абсолютный максимум. Каждое движение было выверено до доли секунды. Жаль, у этого безумного акробатического этюда не было зрителей. Увидел бы его сейчас этот «извращённый цыплёнок» — точно челюсть бы потерял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невольно ухмыльнулся, на ходу представляя, как неприступный очкарик смотрит на него с немым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ловушки он выскочил, когда на табло горела сиротливая цифра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Код сброса — ноль-пять-два-один! — закричал в наушник Биань Тайцзинь.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И взлетели над панелью блокировки. В долю секунды, когда таймер готов был сбросить последнюю единицу, он с силой вбил нужные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содрогнулись. Пронзительный вой сирены заполнил пространство, но зависший над головой таймер замер на нулях. Раздался тяжёлый лязг, и индикатор на замке сменил мёртвый багровый цвет на сочный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[Код принят. Взрывное устройство деактивировано. Поздравляем с прохождением испытания «Лабиринт»!]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 глухо защелкали. Тяжёлые створы медленно поползли в стороны, а за ними пришёл в движение и сам лабиринт. Бетонные стены сдвигались, перестраиваясь, уходя под землю, пока локация вновь не приняла первоначальный вид заброшенного пыточного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царил хаос, старые пыточные инструменты валялись искорёженными обломками. Выжившие игроки, грязные и израненные, сидели прямо на земле. Хэ И быстро окинул толпу взглядом — ряды поредели больше,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в лабиринте испытывал их на прочность. Везунчикам удалось проскочить чудом, те же, кому удача изменила, остались в бетонных коридорах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Биань Тайцзинь обнаружился в юго-западном секторе. Он как раз складывал свой мини-компьютер, возвращая ему привычную форму стильных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подошёл ближе и протянул ладонь. Парень на мгновение замешкался, но всё же ухватился за неё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Цыпа, — Хэ И дружески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сухо бросил Биань Тайцзинь,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зазвенел кристально чистый, сладкий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«Пошёл ты, дедуля» и «Извращённый цыплёнок» с успешным прохождением этапа «Лабиринт»!]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[Результат: 40 минут 38 секунд. Рекорд прохождения, составлявший 5 часов 28 минут, успешно побит!]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«Пошёл ты, дедуля» получает 10 000 очков опыта. Ваш уровень повышен до 30-го.]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повышены:]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Сила: +20%]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Выносливость: +20%]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Защита: +20%]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«Извращённый цыплёнок» получает 10 000 очков опыта. Ваш уровень повышен до 28-го.]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повышены:]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Сила: +20%]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Выносливость: +20%]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Защита: +20%]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[Особая награда за превосходное прохождение: игрокам «Пошёл ты, дедуля» и «Извращённый цыплёнок» вручается по одной Карте воскрешения.]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системный анонс прозвучал иначе — сообщение транслировалось не только на территории Тюрьмы-квеста «Рай в аду», его услышали абсолютно все участники «Стимулирующей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небесах соткалась исполинская голографическая таблица лидеров. Хэ И прочно закрепился на вершине — его тридцатый уровень казался чем-то недосягаемым. Следом, буквально наступая на пятки, шёл Биань Тайцзинь со своим двадцать восьмым. А вот у игрока на третьей строчке уровень едва дотягивал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 просто обогнали остальных — они устроили настоящий разгром, оставив преследователей позади на целую пропасть в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Системе и этого показалось мало. Дикторский голос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вознаграждение: игроки «Извращённый цыплёнок» и «Пошёл ты, дедуля» получают денежный приз в размере 20 000 000 золотых монет!]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выживших кто-то тихо охнул и мешком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работа этих монстров... Они что, решили устроить геноцид всех остальных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http://bllate.org/book/20103/2039454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