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царила глухая тишина — ни звука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в комнате натянулась подобно струне. Казалось, само дыхание замерло в ожидании. Почуяв неладное и испугавшись, что снаружи действительно мог оказаться лисёнок, Цинь Шо поспешно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то же мгновение, едва слово слетело с губ, холодный блеск клинка пронзил полумрак. Меч с грохотом разнёс оконную раму в щепки. В комнату ворвался резкий порыв ветра, заставив пламя свечи на столе испуганно затрепетать.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Шо вскинул руку, защищая лицо от летящих щепок. Не успел он опустить её, как раздался глухой удар — Сун Ваньчэнь с холодным презрением швырнул незваного гостя на пол. Он проделал это без единой капли духовной энергии, как всегда, безупречно и молниеносно.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ветер улегся и шум затих, распластавшийся на полу парень, у чьего горла застыло остриё меча, лишь поморщился и сокрушённо зашипел. Потирая ушибленное плечо, он недовольно проворчал: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скверный же у вас характер... Я ведь просто мимо проходил!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Мимо проходил? — Сун Ваньчэнь не поверил ни единому его слову. Клинок прижался плотнее к коже. — Мы на втором этаже. Ты подслушивал?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Пф-ф, сдалось мне ваше воркование! Тоже мне, великие люди нашлись.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чужак поднял голову и свет свечи упал на его лицо, у Цинь Шо перехватило дыхание. Парень был невероятно похож на Цзинь Вэйли — сходство составляло добрых две трети. Больше всего их роднили янтарные, как у кошки, глаза, однако у этого юноши взгляд казался куда более резким и дерзким, лишённым привычной мягкости. Пожалуй, главным отличием было отсутствие на его лбу кланового узора Цзинь, да и кожа была заметно темнее, придавая ему сходство с чужеземцем.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Ваньчэнь, не терпевший проволочек, не собирался выслушивать оправдания. Остриё меча едва заметно надавило на горло: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 времени на твою ложь. Говори, зачем явился?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Зачем?.. В каком смысле?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Незваный гость захлопал глазами и вдруг выудил из-за пазухи обрывок собачьего поводка: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собаку свою ищу, сбежала она! Слышу — тут шумят, дай, думаю, гляну. Кто ж знал, что вы тут семейные сцены устраиваете?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нелепое оправдание лишь сильнее разозлило Сун Ваньчэня. Его лицо потемнело, но прежде чем он успел наказать наглеца, Цинь Шо остановил его, коснувшись плеча: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Довольно. Ищет собаку — значит, пусть ищет. Мы здесь недавно, лишние неприятности нам ни к чему. Шум и без того поднялся знатный, не нужно привлекать внимание зевак. Завтра при выезде оплатим сломанное окно и уйдём. Давай забудем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Ваньчэнь смерил лежащего на полу юношу ледяным взглядом, глубоко вздохнул и нехотя опустил клинок. Из его уст вырвалось лишь одно резкое слово: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небрежно отряхнул одежду от пыли. На его лице не было ни тени страха перед недавней угрозой смерти. Он поднялся и лёгкой, пружинящей походкой направился к выходу. Проходя мимо Цинь Шо, он едва слышно прошептал слова благодарности.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миг, когда их взгляды встретились, перед глазами Цинь Шо на мгновение возник образ Цзинь Вэйли — тот улыбался ему, лукаво сощурив глаза. Губы незнакомца дрогнули, словно он порывался что-то сказать, но так и не решился. Цинь Шо провожал его взглядом, пока силуэт юноши окончательно не растворился в темноте коридора.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Насмотрелся?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голос Сун Ваньчэня раздался прямо над ухом. Вздрогнув, Цинь Шо обнаружил, что тот стоит вплотную к нему. Он инстинктивно попытался отступить, но крепкие пальцы перехватили его запястье, заставляя смотреть прямо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отпустил его только потому, что он напомнил тебе того мальчишку из клана Цзинь,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Пойманный с поличным, Цинь Шо отвёл взгляд и тихо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заботился о тебе. Если бы поднялся переполох, это могло повредить твоей репутации.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Ваньчэнь лишь горько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ты думаешь, что меня так сильно заботит чужое мнение?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Знакомые до боли слова заставили Цинь Шо вскинуть голову и спросить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разве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памяти Сун Ваньчэнь всегда до дрожи дорожил своим безупречным именем, оберегая его от малейших слухов. Именно поэтому в его снах он сам вечно напрашивался на пик Вечной Разлуки, и даже в тех недавних страстных видениях именно он первым сбрасывал с себя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готов на всё, лишь бы вымостить дорогу для величия Сун Ваньчэня, и совершенно не заботился о том, кто в их союзе был ведомым, а кто — ведущим.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эта былая чуткость казалась лишь злой насмешкой.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Ваньчэнь молча всматривался в лицо Цинь Шо. Его дыхание становилось всё более прерывистым, окружающий мир словно растворился, оставив лишь этого человека перед ним. В повисшем безмолвии стук собственного сердца казался оглушительным.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отчаялся заглянуть в эти упрямые глаза, разгадать их тайну, но глубина их оставалась недостижимой.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 глубине его разума раздался пронзительный, невыносимый звон, разрывающий и без того израненное сознание. Лицо Сун Ваньчэня исказилось от боли. Он судорожно прикусил нижнюю губу, силясь совладать с собой, но в голове вновь зазвучали навязчивые, переплетающиеся голоса.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не должен испытывать к нему чувств. Рано или поздно он тебя предаст».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ты забыл, как погиб в прошлой жизни?»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Резкая, обжигающая боль пронзила грудь. Повреждённые духовные каналы не выдержали напряжения: Сун Ваньчэнь глухо закашлялся, и на пол брызнула тёмная кровь. Пошатнувшись, он тяжело опустился на одно колено, опираясь на ножны меча, и долго не мог перевести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то же мгновение в самых сокровенных глубинах его души зазвучал иной голос — тихий, но непреклонный, словно вступающий в спор с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всё же я люблю его».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«Мы связаны узами совершенствования. И как бы он ни поступил со мной, я буду любить его».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«Даже если в конце он лишит меня жизни. Даже если ради этого ему суждено пасть на путь демонов...»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Наваждение отступило, и терзавший разум гул наконец утих. Всё ещё не придя в себя, Сун Ваньчэнь увидел протянутую к нему руку. Он поднял взгляд и столкнулся с глазами Цинь Шо — они светились той же чистой, неизменной теплотой, что и при их первой встрече.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Шо крепко сжал его ладонь и помог подняться. Заметив алую струйку на его губах, он встревоженно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кашляешь кровью? Неужели повредил меридианы во время недавней стычки?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Ваньчэнь на секунду замер. Его взгляд скользнул с лица Цинь Шо на их уже разомкнувшиеся ладони. Слегка поджав губы, он убрал клинок в ножны. Он не стал ни подтверждать, ни опровергать догадку: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заклинателя меча подобная мелочь — вовсе не рана. — Выдержав короткую паузу, он добавил: — Ты сам когда-то говорил мне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Шо помнил эти слова. Он опустил глаза, и в его памяти всколыхнулись картины юности: усердные тренировки и весёлые детские шалости в Безжалостной обители. Тогда они были неразлучны. Юный Сун Ваньчэнь каждое утро без устали будил его на утренние занятия, всегда принимал его сторону, что бы ни случилось, и улыбался ему искренне, от всей души. Но почему, повзрослев, он превратился в эту ледяную глыбу, словно став совершенно чужим человеком?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именно между ними пролегла эта пропасть? Почему он никак не мог этого вспомнить?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очередной порыв сквозняка задул свечу на столе. Комната погрузилась во тьму, и в наступившем мраке раздался негромкий голос Сун Ваньчэня: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поздно. Давай ложиться.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Мгновение спустя у разбитого окна соткался невидимый барьер, надёжно преградив путь ночному холоду. Следом в темноте послышался тихий шорох развязываемых поясов.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Шо замер, внезапно осознав, что так и не спустился вниз, чтобы заказать вторую комнату. Но стоило ему сделать шаг к выходу, как дверь перед его носом с тихим стуком захлопнулась, повинуясь чужой воле.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искать другую комнату. Ложись спокойно, я устроился на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Размытый силуэт Сун Ваньчэня приблизился к постели. Положив ножны рядом, он тихо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Обещаю, я не прикоснусь к тебе без твоего согласия.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опустился на расстеленное на полу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Шо помедлил, но обещание Сун Ваньчэня заставило его убрать руку с дверного засова. Он вернулся к постели, снял верхнее платье и лёг. Едва его голова коснулась подушки, снизу донёсся тихий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как в старые времена. Кто-то должен караулить.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Воспоминание отозвалось щемящим чувством в груди. Прежде чем Цинь Шо успел ответить, Сун Ваньчэнь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Спи. Сегодня моя очередь.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ночной тишине их дыхание казалось совсем близким, но оба хранили молчание, бережно оберегая покой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Крупицы забытого прошлого медленно возвращались. Закрыв глаза, Цинь Шо вспомнил их первые дни в Безжалостной обители. Тогда Сун Ваньчэнь ещё не был избран учеником пика Вечной Разлуки, и они делили одну скромную комнату для послушников. Оказавшись в совершенно чужом, пугающем месте, они поначалу не могли сомкнуть глаз от страха. И тогда они придумали это правило — дежурить по очереди. Только так они могли чувствовать себя в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Последнее отчётливое воспоминание уносило его в ночь перед расставанием, когда Сун Ваньчэню пришёл черёд покинуть обитель и взойти на пик Вечной Разлуки.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мысленным взором, словно в туманном сне, возникла картина: двое юношей лежат на мягкой траве у подножия задней горы и, глядя в усыпанное звёздами небо, негромко переговариваются.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«Ваньчэнь, когда ты уйдёшь на пик Вечной Разлуки... мне ведь совсем не с кем будет поговорить?»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«Глупости. Твоим соседом станет этот новый парень, Фэн Си. Если заскучаешь по мне — поговори с ним».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— это не ты. Вы никогда не будете одинаковыми».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ведь вернёшься?»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«Когда мы оба станем величайшими мастерами меча, то непременно встретимся вновь».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до тех пор...»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«...я буду преданно ждать тебя на пике Вечной Разлуки».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Образы начали бледнеть, голоса зазвучали глуше и наконец совсем истаяли. Цинь Шо почувствовал, как напряжение уходит, уступая место мягкой истоме, и постепенно провалился в глубокий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эту ночь он почему-то бредил во сне — так тихо, что разобрать слова можно было, лишь склонившись к самым его губам.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зыбкую пелену сна он смутно ощутил чьё-то тёплое дыхание совсем рядом. Невесомое присутствие задержалось на мгновение у самого его лица, и лишь когда с его сонных губ сорвалось едва различимое «Ваньчэнь», оно бесшумно растворилось в ночной прохладе.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Совсем как прежде.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http://bllate.org/book/20094/1998519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