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 душе Цзи Хуая бушевало смятение, а на лице читалась явная досада, то Цзи Ло являл собой образец абсолютного бесстрастия — как внешне, так и внутренне.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предпочли умолчать о недавней встрече в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отпивая чай, Хан Сиэнь разглядывал гостя. Словно глухая стена — в мыслях Цзи Ло по-прежнему царила абсолютная, непроницаемая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Сиэню вспомнились слова, когда-то давно, ещё в приюте, случайно подслушанные у взрослых. Сама фраза стёрлась из памяти, но суть он помнил отлично: за каждым человеком с сильным духом всегда кроется история. Длинная или короткая, полная горьких слёз или редкой радости, но именно она закаляет душу, делает её твердой как кремень, сильной и неуязвимой. Возможно, Цзи Ло был как раз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молчаливой беседой незаметно опустел чайник. Сметливая служанка тут же бесшумно подошла и обновила заварку.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лицо служанки, Цзи Хуай нахмурился — девица показалась ему знакомой. Кажется, именно она часто прислуживала его бабке, старой госпоже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хоть и пытался вести собственную игру, в свои четырнадцать лет ещё не умел безупречно владеть лицом. Малейшее замешательство, отразившееся на его лице, мгновенно уловили и Хан Сиэнь, и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скользнул взглядом по девице, затем окинул взором дворик Душистых Орхидей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тут, погляжу, каждый уголок так и блестит чистотой. Сразу видно — убирались наспех, вон даже следы от выдернутых сорняков не успели заровнять. Да и слуги на редкость догадливые: наперёд знают, что делать, и приказаний Наследника не ждут. Любопытно же ты живёшь в собственном поместье,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колкости сквозила очевидная издевка: Наследник герцога в родном доме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выпад, Хан Сиэнь и бровью не повёл. Спокойно налив себе чаю и сделав глоток, он размеренно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вид дворика меня вполне устраивал. Но вчера, стоило дойти вести о визите столь высоких гостей, как старая госпожа и господин отец принялись уговаривать меня переехать в другие покои, дабы не ударить в грязь лицом. Я отказался. Им ничего не оставалось, кроме как спешно, за одну ночь, вычистить тут всё до блеска — исключительно ради того, чтобы выказать вам почтение. Что же до служанки... Вы правы, она не из моих людей. Бабушка, должно быть, испугалась, что мои девки по глупости оскорбят ваши взоры своей неловкостью, вот и прислала свою доверенную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Служанкой этой была Чэнь Сян, правая рука старой госпожи. Услышав столь откровенные речи, девица смертельно побледнела. Она уже собралась было рухнуть на колени и запричитать, каяться в нерадивости — а заодно тонко выставить виноватым самого Сиэня, мол, Наследник брезгует подарками бабушки. Так она надеялась и себя выгородить, и уберечь лицо хозяйки перед высокими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и рта раскрыть, как Хан Сиэнь 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Поглядите-ка, девица совсем бледна, да и в глазах слёзы стоят. Видать, занедужила не на шутку. Нечего больной перед их высочествами маячить. Би Хуа! Проводи её, пускай отлежится, а здесь прислуживать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опешила, застыв на полпути. Пока она собиралась с мыслями, Би Хуа уже подскочила, крепко взяла её под локоть и, отвесив вежливый поклон гостям, быстро увлекла несчастную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наконец оправившись от удивления, вызванного неожиданной разговорчивостью брата, нахмурился и недовольно спросил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смеешь выказывать непочтение к бабушке? Она из милости прислала тебе лучшую служанку, а ты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вам это вздумалось,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тихонько хмыкнул, одарив младшего брата жалостливым взглядом, словно дурачка, и без стеснения осадил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твою заботу о бабушке, братец, но не нужно вешать на Сиэня всех собак подряд. Если служанка занемогла, а Наследник из сострадания велел ей отдохнуть, разве это грех? Коли за такое простое проявление милосердия его обвиняют в непочтении, то дела Сиэня в этом доме совсем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приторно-ласкового «кузен Сиэнь» у самого виновника разговора аж зубы заломило. Они ведь толком и знакомы-то не были! Умение Цзи Ло приспосабливаться к обстоятельствам вызывало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резкий отпор, Цзи Хуай растерялся. С третьим братом они общались мало, но все знали его как нелюдимого молчуна. Вечный изгой, не знающий отцовской ласки, за которого и заступиться-то некому — во дворце его и в грош не 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 этот забитый тихоня вдруг расправил плечи и прилюдно, с железной логикой, размазал его по стенке! Да ещё и уличил в слепой предвзятости к собственной родне. На мгновение Цзи Хуай впал в полное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растерянного брата, Цзи Ло оставался совершенно равнодушен. Для него Цзи Хуай был всего лишь капризным барчуком, выросшим в теплице и не знающим, как коварна людская природа. По крайней мере, на фоне своей амбициозной и безжалостной матушки этот малый казался верхом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безумная жажда власти этой женщины рано или поздно втянет её сына в кровавую грызню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помнил, как в прошлой жизни Цзи Хуай взял в жёны Хань Цинсюэ, старшую дочь из законной ветви дома Хань. Жили они дружно и ладно, да только потом семейство Хань покатилось по наклонной, растеряв последние крохи репутации. А когда Хан Сиэнь наложил на себя руки, Добродетельная наложница Хань без тени сомнения заживо сжила невестку со свету. Цинсюэ умерла в муках, будучи на последних месяцах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узнал обо всем слишком поздно. Он прижимал к груди остывающее тело жены, пачкая руки в чужой крови, а в его глазах застыло бесконечное, дикое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оставили лишь горькое послевкусие. Нынешний Цзи Хуай, ещё не знающий горя глупец, не годился ему даже в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сильнее его интриговал Хан Сиэнь. В прошлой жизни их пути почти не пересекались. Но теперь, пристально вглядываясь в лицо юноши, Цзи Ло тщетно пытался разглядеть в нём того безумца, который однажды утопит всё поместье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долгих бесед время ещё не пришло. Цзи Ло бросил взгляд на небо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велел нам навестить больного кузена. Видя, что ты идёшь на поправку, мы с пятым братом можем со спокойной душой возвращаться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подчеркнул, что они прибыли с личным поручением государя. Пусть домашние знают, на чьей стороне монаршая милость, и впредь ведут себя с наследником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Хуай тоже поспешил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смерти надоели и угрюмый хозяин, и сам дворик Душистых Орхидей. Стоило вспомнить искалеченную няню Дун, которая сидела у ворот под надзором слуг, как по коже пробегал мороз. Ведь это Сиэнь лично, собственными руками пролил ту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Удерживать высоких гостей никто не стал. Хан Сиэнь, не утруждая себя лишней вежливостью, сухо кашлянул и сослался на то, что всё ещё слаб и боится заразить их высочества, так что провожать до ворот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лишь мысленно выругался: «Если так боялся заразить, нечего было вообще звать!» Однако вслух сказать ничего не решился, лишь выдавил фальшивую улыбку и неопределённо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нелюдимого Сиэня, старшее поколение дома Хань приличия блюло свято. Прознав об уходе гостей, герцог Хан Чжо и его брат Хан Шу тут же поспешили навстречу, наперебой уговаривая принцев остаться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вежливо, но твёрдо повторил отговорку про неотложный доклад императору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Цзи Хуай замялся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наша бабушка уже в летах, да и здоровье её в последнее время пошаливает, лекарям приходится то и дело дежурить у её постели. Мне, как внуку, не мешало бы засвидетельствовать ей почтение перед возвращением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обернулся, мягко улыбнулся и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сыновняя почтительность делает тебе честь, братец. Препятствовать не стану,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развернувшись, он уверенным шагом направился прямиком к воротам усадьбы, оставив растерянных хозяев переглядываться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так и застыл с открытым ртом, едва сдерживая желание выругаться в голос. Ведь по всем правилам приличия Цзи Ло должен был пойти вместе с ним! «Один в один кузен Сиэнь, такой же невыносимый упрямец!» — зло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старший брат ушёл, у самого Цзи Хуая тоже пропало всякое желание тащиться к старухе. Наскоро обменявшись вежливыми фразами с Хан Чжо и Хан Шу, он бросился догонять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карету принцев, Хан Чжо нахмурился, погрузившись в мрачные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принцы уехали, даже не заглянув к ней, старая госпожа Хань пришла в ярость. Её лицо исказилось от злобы, и она вдребезги расшибла о пол дорогой фарфоровый сервиз. От гнева у неё и впрямь зашлось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при этой сцене присутствовали невестки всех трёх ветвей семейства. Чувствуя себя опозоренной перед ними, старуха принялась совать нос во все дела и срывать злость на ни в чём не повинных женщинах по самым ничтожным поводам. Больше всех досталось мачехе Сиэня, госпоже Лю — на неё обрушился целый град несправедливых упрёков, так что бедняжка разрыдалась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поодаль тётушка Хан Сю предпочла благоразумно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лишь презирала мать за эти глупые истерики. Нашли из-за чего убиваться! Принцы вольны поступать как знают. Захотели — уважили титулованную госпожу первого ранга визитом, не захотели — проехали мимо, их право. Какой толк теперь бить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до старухи дошли слухи о том, как ловко внук выставил её соглядатая из дворика Душистых Орхидей, её месть не заставила себя ждать. Уже к вечеру Чэнь Сян под конвоем отправили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Сопровождавшая её матушка Ван процедила сквозь зубы ядовитые слова старой госпожи: мол, раз уж молодому господину претит прислуживание бабушкиных девок, то пускай Чэнь Сян отныне и до скончания веков числится в его штате. Назад её никто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выслушал эту тираду без тени недовольства. Напротив, он широко улыбнулся и ласково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бабушке мою глубочайшую благодарность. Чэнь Сян останется у меня. Как раз искал, кого бы приставить двор подметать, а тут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от злости побагровела, но спорить не решилась — лишь круто развернулась и молча вымелась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избалованная Чэнь Сян сделалась обычной прислужницей для грязной работы во дворике Душистых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какие бы вести ни принесли императору вернувшиеся сыновья, жизнь Хан Сиэня в поместье текла своим чередом, спокойная и размеренная.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столичного света юноша мгновенно вырос в цене. Все решили, что он снискал личное расположение государя, а значит, следовало при случае выразить ему почтение. В крайнем случае — ни в коем случае не переходить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 своему обыкновению пренебрегая условностями, вызвался уездный князь Юн. Через неделю в его резиденции намечалось пышное празднество. Наследник уездного князя Юна лично, собственной рукой, вывел на изящной бумаге приглашение для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это приглашение из рук отца, Хан Сиэнь испытал странное, почти позабытое любопытство. Ведь его, изгоя в собственной семье, впервые в жизни звали на светский раут.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пытливо вглядывался в лицо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твои ещё не затянулись до конца. Если нет желания ехать, скажи — я сам отошлю отказ. И плевать на обиду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разыгрывал эту сцену с таким пафосом, словно ради благополучия отпрыска готов был бросить вызов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спрятал письмо в рукав и посмотрел на отца с едва заметной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на мгновение растерялся, но тут же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 правильно. Прогулка пойдёт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Сиэня до тошноты утомила фальшивая забота на лице отца. Какая мерзость — разыгрывать эту семейную идиллию. Может, пора сорвать маски и покончить с этим балаганом? Или всё же дождаться возвращения Хан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впрочем, разница», — равнодушно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