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одиннадцатая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пролетели, уступив место суматошному понедельнику.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как вчера при всём честном народе Гу Сяоянь получил пощёчину, Юй Цин всю ночь не отходил от мальчишки. Король призраков всерьез опасался, что стоит ему на миг ослабить бдительность, и тот наложит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стоило им вернуться домой, как мать Гу внезапно извинилась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Сяоянь, — на лице матери читалось искреннее раскаяние. — Мама погорячилась.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 ничего не ответил — просто молча скрылся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угодно было бы невыносимо получить пощёчину на глазах у толпы, да еще и в присутствии знакомых. Что уж говорить о Гу Сяояне, чьё самолюбие всегда было уязвимым и обострённым.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Юаньчжи снова потащил Юй Цина за собой — присматривать за Гу Сяоянем по дороге в школу. В классе мальчишка сразу же бессильно уронил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лениво зевнул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мамаши Гу Сяояня... с головой всё в порядке? Кажется, у неё там винтиков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немного помолчал, раздумывая,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её психика глубоко деформирована.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сцена в магазине одежды казалась пустяком, однако она обнажила скрытый нарыв: мать Гу Сяояня была одержима тотальным контролем. А с точки зрения психологии, подобная тяга к подавлению окружающих — это уже патология.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смутно уловил суть,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прозвенел звонок. Гу Сяоянь мгновенно выпрямился и теперь вёл себя так, будто вчера ничего не произошло: прилежно слушал учителя и изредка перешептывался с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люди сложные существа, — подумал Юй Цин. — Носит в себе столько боли, а всё равно умудряется улыбаться».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зевнул и перелетел за пустующую парту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учиться вот так, в тихом классе — это, наверное,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бытность живым образование оставалось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невольно засмотрелся на детские, округлые черты лица Юй Цина. Мертвецы ведь не взрослеют и не стареют. Судя по юному виду призрака, земной путь его оборвался слишком рано. На Повелителя Преисподней накатило смутное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Му Юаньчжи хотел было спросить, как именно Юй Цин погиб, но вовремя прикусил язык, сочтя такой вопрос бестактным. Он резко сменил тему: — Раз так, почему ты тогда терпеть не можешь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любил их! — Юй Цин наградил собеседника выразительным, полным вселенской скорби взглядом. — И любил бы дальше, если бы твой хваленый Повелитель Преисподней не заставлял меня читать без продыху два века подряд! Двести лет, представляешь? Меня теперь от одного вида обложки воротит.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растерялся. Он приоткрыл рот, силясь подобрать слова, но в итоге выдал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Видимо, этот твой Повелитель Преисподней совершенно не умеет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учебу всегда нужно разбавлять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утренних урока пролетели незаметно. Всё это время Гу Сяоянь держался на удивление спокойно. Пожалуй, даже слишком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уже почти успокоился и ослабил бдительность, когда после финального звонка Гу Сяоянь вместо столовой неожиданно направился прямиком в школьный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Медпункт? — Юй Цин уставился на табличку на двери. — Он что,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призрак просочился сквозь закрытую дверь. Внутри его встретил едва уловимый, но отчетливый аромат — сладковатый, цветочный, но совершенно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 сидел на стуле перед письменным столом. По ту сторону стола расположился молодой врач в изящных очках в тонкой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мне кажется, в последнее время болезнь прогрессирует, — хмурясь, прошептал Гу Сяоянь. Он нервно теребил край форменного пиджака, не смея поднять глаз на собеседника. — Из головы лезет всякая дрянь... Тёмные, пугающие мысли. Я уже почти не могу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отличался мягким, покладистым нравом и ко всему относился со спокойной рассудительностью. Но в какой-то момент плотину прорвало. Негатив копился внутри, отравляя разум и порождая дикие, по-настоящему пугающие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слегка поправил очки. На его губах играла мягкая, располагающая улыбка. Он задумчиво постучал перьевой ручкой по столу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Сяоянь, в последние дни случилось что-то конкретное?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врача лился ровно и убаюкивающе, словно журчание весеннего ручья. Под его гипнотическое обаяние невозможно было не поддаться — всякая настороженность мгновенно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Сяоянь. Черты его лица исказились от мучительных сомнений. — Но я... я правда не понимаю, виноват ли я в этом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волнуйся так, — доктор Му достал из кармана белоснежного халата молочную ириску и протянул её мальчику. — Мы ведь просто болтаем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 подействовало терапевтически: скованность ушла. Гу Сяоянь послушно развернул фантик, отправил конфету в рот и, сосредоточенно пожевав,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сбивчиво изложил события прошедшего уик-энда, перемежая факты своими жуткими домыслами. Солнечный свет заливал уютный кабинет, но от этого мрачная исповедь подростка казалась еще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Сяоянь понурил голову и замер. Он походил на осужденного на казнь, который затаил дыхание в ожидании окончательного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сурового порицания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лишь тихонько рассмеялся. Его мягкий голос эхом отразился от стен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ни в чём не виной, Сяоянь. Жизнь слишком сложна, чтобы тратить её на попытки быть идеальным для всех. Зачем гнаться за чужими призрачными стандартами? Куда важнее обрести покой и жить в согласии с собственным «я».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 застыл с полуоткрытым ртом, ошеломленный услышанным. Спустя секунду он лихорадочно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 совершенно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психологическая помощь не ограничивается парой красивых фраз. Беседа текла своим чередом, наполняя обычно безмолвный кабинет негромким, но плотным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внимательно прислушивался к речам доктора. На первый взгляд они казались разумными, но за версту разили топорным манипулированием. Призрак недовольно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так лечит его? — подумал Король призраков. — Больше похоже на откровенное внушение».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«...чистой воды промывка мозгов», — мысленно согласился с ним Му Юаньчжи. Если подобные методы считались лечением, то сам он давно мог бы претендовать на звание светила мировой психотерапии. Повелитель Преисподней лишь нахмурился, предпочтя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и не ждал ответа. Он подлетел поближе к столу и принялся пристально разглядывать лицо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наконец подал голос призрак. — От него не пахнет ни тёмной энергией, ни какими-либо другими потусторонними силами. Совершенно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колоссальным духовным опытом существ, способных скрыть от него свою истинную суть, в поднебесном мире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— Юй Цин вгляделся в глаза доктора Му и озадаченно изогнул бровь. — Послушай, Му Юаньчжи, у тебя случайно нет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сиротой, — сухо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тем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Му Юаньчжи пальцем и, когда тот приблизился, указал на доктора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и не приметишь, но присмотрись к его лицу. Тебе не кажется, что у вас есть общее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глаза. Тонкий разрез век, укрытый за стёклами золотых очков, один в один повторял взгляд самого Му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харизме и осанке путала карты: доктор излучал вкрадчивое дружелюбие, тогда как Повелитель Преисподней дышал ледяным величием. Из-за этого колоссального контраста при мимолетном взгляде никто бы и не подумал сопоставить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всмотрелся в лицо своего двойника, и в глубине его души шевельнулось отчетливое, ничем не подкрепленное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его фамилия — Му, — хмыкнул Юй Цин, в чьем воображении уже разворачивался сюжет бульварного романа о разлученных в детстве наследниках. — Может, вы единокровные братья? Тайные плоды греховной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Юаньчжи сделал глубокий вдох, с трудом подавляя искушение простучать черепную коробку Короля призраков и проверить, не заполнена ли она опилками.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что этот эскулап ведет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— отмахнулся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заглянуть сквозь линзы прямо в зрачки доктора Му. Там плескался целый океан сложных, противоречивых чувств, которые при детальном рассмотрении оказывались фальшивкой — за ними зияла абсолютная, леденящая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я всего лишь скромный лекарь твоей души, — тихо, почти шепотом проговорил доктор Му. Дым от благовоний за его спиной заклубился гуще, пряча половину его лица за белесой завесой. — Я не вправе навязывать тебе решения. Скажи, те пилюли, что я выписал в прошлый раз... ты принимаешь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Сяоянь послушно кивнул и бережно извлек из кармана крошечный стеклянный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потрясающе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его снадобье?» — Юй Цин уставился на флакон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Отрадно слышать, — доктор Му скользнул взглядом по опустевшему пузырьку. — Однако злоупотреблять ими не стоит. Организм быстро привыкнет, и терапевтический эффект сойдет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делать? — в панике вскрикнул мальчик, судорожно сжав пальцы на стеклышке. — Мне нельзя без них! Если я перестану пить лекарство... я сорвусь! Натворю делов!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спокойно выдвинул ящик стола и извлек на свет другой пузырек, наполненный темными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без паники. Я подобрал для тебя аналог.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лекарство подростку: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препарат гораздо сильнее прежнего. Принимай по одной штуке, как только почувствуешь, что подступает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доктор! — Гу Сяоянь принял флакон дрожащими руками, спрятал его во внутренний карман, словно величайшую драгоценность, и торопливо покинул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защелкнулся замок входной двери, доброжелательная маска слетела с лица врача. В глубине его глаз, скрытых под стеклами золотых очков, промелькнула холодная, хищная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прелестная, послушная игрушка, — прошептал доктор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затушил тлеющую палочку благовоний о край пепельницы, поднялся из-за стола и тоже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на мгновение замешкался, а затем, ухватив Му Юаньчжи за рукав, бесшумно устремился вслед за подозрительным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http://bllate.org/book/20077/2038690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