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оставил гнетущее послевкусие — проглотить его толком не удалось. Зато прояснилось главное: Фэна, похоже, и впрямь наспех сделали козлом отпущения, чтобы бросить кость примчавшемуся из Восточной столицы господину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лишних глаз, сообщники заглянули в лавку готового платья, чтобы прикупить сменную одежду на случай непредвиденных обстоятельств. Роль безмолвного носильщика тюка с вещами, разумеется, досталась Се Юйсую.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величественную ходячую вешалку с каменным лицом, Сюнь Хайши покатился со смеху. Смеялся он так отчаянно, что зашёлся в глухом надсадном кашле. Прохожие всё чаще оборачивались на них. Се Юйсуй, не выдержав пристального внимания толпы, наконец нехотя похлопал спутника по спине, умудряясь даже при этом держать осанку безупречно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переведя дух, Сюнь Хайши вцепился в рукав Се Юйсуя и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Сперва заглянем на прежний постоялый двор, а уж потом навестим нашего покойного военного комиссара по умиротворению с распоротым брюхом. Промедлим — и вашего косолапого приятеля мигом придушат в камере, выдав это за самоубийство от раскаяния. И концы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поначалу недоумевал, зачем им возвращаться на постоялый двор. Но когда он увидел, как Сюнь Хайши ловко лепит на дверь фальшивую казённую печать — точь-в-точь как прежняя, — у него попросту пропал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выжить в Цзянху, если не умеешь крутиться? К тому же на этой бумажке даже клейма нормального не было. Хотя оно и к лучшему — избавило меня от необходимости вырезать печать из репы. — Он с явным удовольствием оглядел плод своих трудов, который теперь ничем не отличался от оригинала. — А в Управление по умиротворению наведаемся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молча окинул взглядом поддельную ленту. Его лицо выражало лишь глубокий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сгустились быстро. Они перебрались на другой постоялый двор, подальше от центра, чтобы не мозолить глаза ищейкам. Приют оказался крошечным и тесным. Из-за наплыва чужаков в Юнчжоу здешний хозяин безбожно задрал цены, выставив вон бедных постояльцев, благодаря чему беглецам и удалось урвать свободный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Сюнь Хайши попытался было отлынивать, уверяя, что из-за слабости станет обузой. Однако Се Юйсуй без лишних слов утянул его за ширму и бесцеремонно швырнул ему в лицо чёрный наряд для ночных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иссушенные каналы ци мало-помалу свыклись с чужеродным присутствием в теле, и нестерпимый зуд в горле понемногу утих. Хотя в костях по-прежнему гнездилась тупая ломота, терпеть её было можно. Когда Се Юйсуй увлёк его за собой на крышу, Сюнь Хайши, вопреки собственным причитаниям, почти не отставал. Внутренняя сила всё ещё текла со скрипом, но многолетняя выучка никуда не делась. Сюнь Хайши скользил бесшумно, точно тень, и ступал так мягко, что Се Юйсуй невольно бросил на него оценивающий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притаились на крыше боковой пристройки Управления по умиротворению, на приличном расстоянии от главного зала. Огромная усадьба сияла огнями. Всюду покачивались белые траурные фонари, холодный ветер трепал белые шёлковые ленты. Казалось, за каждым углом притаились неупокоенные души, следящие за незваными гостями холодными мёртвыми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 вкрадчиво прошептал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зимний сквозняк доносил из глубины галерей едва различимый, надрывный плач. В этой могильной тишине звук казался особенно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прислушался, склонив голову набок, и указал рукой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идёт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сорваться последнее слово, как Се Юйсуй бесшумно скользнул вперёд. Сюнь Хайши не успел и глазом моргнуть, как сильные руки обхватили его за талию, земля ушла из-под ног, и они птицей взмыли в воздух. Лишь мгновение — и они, едва коснувшись черепицы, бесшумно опустились на крышу усадьбы прямо над нужным внутренним двориком.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богато живёт царство Чжу, — негромко проговорил Се Юйсуй, оглядывая усадьбу. — Даже захудалое Управление по умиротворению утопает в роскоши. Сразу видно великую державу с вековой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повернул к нему лицо. В ночной полутьме его взгляд казался непроницаемо глубоким — не понять, уловил ли он скрытую иронию или принял слова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управы, конечно, выглядят поскромнее. Военных комиссаров по умиротворению в Поднебесной пруд пруди, чин этот — ни то ни сё, золотая середина. А уж сколько удастся урвать, зависит от умения ладить с нужными людьми и крепости твоей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сощурился, глядя на темнеющие внизу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сидел здесь в Юнчжоу, ещё в Восточной столице умудрился наступить на мозоль слишком многим. Зато в этих краях развернулся вовсю — стал настоящим удельным князьком. Ладить с людьми он, положим, не умел... Но вот родословная у него отменная. Его папаша — та ещё штучка. Если бы вы его знали, сразу бы поняли,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он? — полюбопытствовал Се Юйсуй.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Сюнь Хайши на мгновение задумался, а затем, лукаво прищурившись, увёл разговор в сторону: — Невероятный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настаивать не стал. Они стояли по разные стороны баррикад. И пусть сейчас глава ордена Сюнь больше походил на его пленника, разговорить этого проныру было делом почти безнадёжным. Олухи на вершине Павильона Небесной Оси не удерживаются.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умолкли, — шепнул Сюнь Хайши, прильнув к самому краю крыши и вглядываясь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показалось? — возразил Се Юйсуй. — Да и чему тут удивляться? В усадьбе полно женщин. Хозяин мёртв, защитить их теперь некому, вот и голосят от страха перед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у вашего высочества богатый опыт в подобных делах, — Сюнь Хайши, когда кривлялся, неизменно переходил на приторно-вежливый тон. Он тут же притворно шлёпнул себя по губам: — Ах, простите мою дерзость! Вы ведь, слава богам, живы-здоровы, так с чего бы вашим прелестницам лить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промолчал, пропустив колкость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Сюнь Хайши посерьёзнел, — какова бы ни была причина, на свете есть две вещи, которые мужчинам прощать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измена родине, — твёрдо произнёс глава ордена Сюнь. — Поднебесная — наш общий дом, и тот, кто предаёт его, заслуживает лишь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согласно кивнул. Тут спорить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во-вторых... — Сюнь Хайши выдержал эффектную паузу. Дождавшись, пока спутник посмотрит на него с неослабевающим интересом, он весомо добавил: —...это когда из-за тебя плачет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конечно, была благородной, но в нынешних обстоятельствах — да ещё после пафосного вступления о судьбах государства — прозвучала она на редкость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дворик выглядит заброшенным, — заметил Сюнь Хайши. — Но погляди, как близко он примыкает к главным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лишь стена. По одну сторону высились искусно уложенные камни и густые заросли, среди которых вызывающе алели цветы дикой сливы, оттеняя траурное убранство усадьбы. По другую же — сиротливо высилось сухое дерево да чернел пустой чан для воды. Убожество, совершенно не подобающее резиденции столь важного чиновника. Однако расположение у этого унылого пятачка было на удивление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 кромешный мрак. Ни одного белого фонаря, ни единого намёка на траур — это место казалось чужеродным клином в теле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давай осмотримся, — шепнул Се Юйсуй и, увлекая Сюнь Хайши за собой, бесшумно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не хрустнула ни одна ветка. Вокруг стояла мёртвая тишина: ни стражи, ни слуг, словно этот угол давно покинули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понять, откуда доносился плач? — спросил Се Юйсуй.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из восточного флигеля... — Сюнь Хайши осёкся, удивлённо приподняв бровь, но тут же беззаботно продолжил: — Надо же, такая глушь, а во флигеле кто-то ютится.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два шага вперёд, как воздух за спиной с шипением рассекла сталь. Лезвие опустилось аккурат туда, где он стоял мгновение назад — удар был нанесён с убийственной точностью. В следующий миг тишину разорвал звон столкнувшихся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среагировал мгновенно: юркнул за спину Се Юйсуя и крепко вцепился в его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без резких движений! Укройте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Юйсуй едва успел отбить первый выпад, как из темноты вынырнули ещё двое. Троица нападавших действовала слаженно и била наверняка, целясь исключительно в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Отражая натиск, Се Юйсуй отчаянно пытался стряхнуть с себя назойливую «пиявку». Наконец, не выдержав, он рявкнул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Павильона Небесной Оси, неужто ты так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пытаются бесцеремонно сбросить, Сюнь Хайши перехватил поудобнее чужую руку и повис на ней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труслив! — невинно захлопал он глазами, протянув последнее слово с издевательской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вкрадчивой интонации у Се Юйсуя едва не дрогнуло запястье, а меч чуть не выскочил из пальцев. Собрав силы, он мощным круговым ударом заставил троих противников отступить и одновременно с этим с силой отпихнул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весело отозвался Сюнь Хайши и, не заставив себя просить дважды, юркой тенью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пару колонн, он затаился в тени галереи возле входа в восточный флигель. Некоторое время Сюнь Хайши лениво наблюдал за схваткой, окончательно убеждаясь, что Се Юйсуй действительно мастер своего дела, а не очередной никчёмный хвастун из Восточной столицы. Успокоившись, он негромко бросил в сторону сражающихся: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поразвлекитесь тут с ними, а я пока загляну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 даже не заботясь, расслышал ли его князь в пылу боя, Сюнь Хайши приоткрыл дверь флигеля и бесшумно скользнул в тёмный зев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http://bllate.org/book/20070/2001634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