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тяжело дышала, чувствуя, как лицо пылает от стыда, — положение было донельзя неловким.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притворилась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ополоснуться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мылась сегодня утром, как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охватило смущение. Ей еще не доводилось прикасаться к ногам другой женщины, и сейчас она невольно отпрянула, тут же упрекнув себя в слабости. Разве она не собиралась разрушить поместье Дугу? Почему же она такая трусиха?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сама не можешь разуться? — спросила она. — Может, сделаешь это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Дугу Юаньань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брезгует мной? Неужели от меня исходит какой-то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Сюэ Му смутилась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От тебя... от тебя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одним махом стянула с Дугу Юаньань белые носки. Держа в руках ее холодные, мягкие ступни, она положила носки на стоящий рядом табурет и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тело такое ледяное?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Дугу Юаньань не смогла сдержать улыбки, ее глаза сошлись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всё-таки очень внимательна к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подняла голову, и на ее красивом лице проступил румянец. От этого зрелища у Дугу Юаньань запылали мочки ушей,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строить границ,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поспешно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Пусть мы и поженились, но у меня нет к тебе никаких чувств. Сегодня брачная ночь, но мы... мы не можем делить ложе. Будем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слова о том, что не имеет к ней никаких чувств, улыбка Дугу Юаньань медленно угасла. Она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и, опираясь на руки, отползла вглубь кровати. — Тогда попрошу госпожу погасить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задула несколько красных свечей, в комнате стало темнее. Она забралась на кровать, положила между ними мягкую подушку, сняла обувь и легла. К счастью, кровать оказалась достаточно широкой и длинной, так что даже если лечь поперек, ноги не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повернулась лицом к изножью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я-то усну, а вот днем — нет. Юаньань, спи быстрее, я завтра рано встану и, боюсь, потревожу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все еще сидела, не сводя глаз со спины Сюэ Му. Она протянула руку, желая коснуться ее, но пальцы замерли в воздухе — Сюэ Му лежала слишком далеко, дотянуться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Дугу Юаньань потемнел. Она опустила глаза на красное атласное одеяло, разделявшее их, чуть подвинулась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госпожа, какой именно яд в ее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 спала и даже не закрыла глаза. Услышав вопрос, 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молча смотрела на нее. Сюэ Му вдруг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помнишь, что произошло, когда ты была отравлена? — спросила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нахмурилась, пытаясь вспомнить,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помню. Помню только, что когда очнулась, внутри словно бушевало пламя. Казалось, оно выжигает кости, испаряет кровь, плавит плоть. Это была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темные, равнодушные глаза Дугу Юаньань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этом, потому что нашла способ излечить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долго смотрела на нее, словно пребывая в оцепенении, а затем закрыла глаза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была глубоко разочарована, но тут же что-то вспомнила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меня тогда словно ударили ладонью! У меня еще долго потом спина была в ледяных компрессах, отец тогда еще ругался, мол,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не ответила, ее взгляд уже блуждал где-то в стороне. Сюэ Му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есть такая техника ладони, которая передает человеку огненный яд? Если найти эту технику, может, я пойму, как его вывести?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 изумленным взглядом Сюэ Му легла, натянула одеяло и отвернулась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только и успела выдохнуть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так, будто ее окатили ледяной водой. В сердце вскипело недовольство: Я ей и носки сняла, и на вопросы ответила, а теперь она со мной и разговаривать не хочет? Неужели я должна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легла, подложила руки под голову, отвернулась к изножью и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поместье Дугу должны быть свои секретные техники и методы совершенствования. Раз уж она теперь жена, то имеет полное право на их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свадебных даров об этом не упоминалось, да она и не вникала толком в содержимое сундуков. Хм, если поместье Дугу решило утаить секреты, то она сама доберется до их техник легкого шага, фехтования и работы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Сюэ Му закрыла глаза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Дугу Юаньань с момента помолвки не могла сомкнуть глаз, боясь, что кто-то расстроит свадьбу. Лишь теперь, когда она наконец добилась своего, ее сердце немного успокоилось. Игнорируя ноющую боль в коленях, она тоже закрыла глаза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четверть часа до начала периода Мао, Сюэ Му проснулась. Она посмотрела на Дугу Юаньань, чьи длинные волосы разметались по подушке, а дыхание было глубоким и ровным, тихо встала, обулась и достала из сундука свое любимое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покинуть спальню, как за спиной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куда-то собралась? — голос Дугу Юаньань звучал мягко и обиженно. — Госпожа уйдет сразу, как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обернулась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я схожу к Холодному пруду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медленно приподнялась. За дверью послышалось движение, Сюэ Му вздрогнула и поспешно отступила назад. Раздался голос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прочистила горло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мы с госпожой проснулись. Подай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была поражена. Неужели этот слуга все это время дежурил у дверей опочивальни? Если так, то это просто ужасно. Хорошо еще, что между ней и Дугу Юаньань не произошло ничего, что могли бы услышать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позвала Дугу Юаньань, — помоги мне, пожалуйста, подать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