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убийцу? И кто же этот мастер, что сумел его поймать? — Сюй Ебай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один из солдат. Во время патрулирования он обнаружил человека, с ног до головы залитого кровью, который, судя по всему, был сильно пьян. Солдат спросил, откуда на нем кровь, а тот ответил: я убил короля, — Му вздохнула. — Кто бы мог подумать, что убийцу найдут так просто. Ну, а что теперь? Мы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Когда нас уже выпустят? — Сюй Ебай сидел на земле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Му, не покидало ощущение, что он её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Сумеречной Ночи, — ответила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Города Сумеречной Ночи, — сказал Цзянь Цы. — Можешь придумать, как нам выбраться? Раз ты удержалась в карете и не вывалилась, значит, у тебя есть особые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хорошая физическая подготовка, — Му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придется взламывать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схватился за замок и с размаху ударил по нему рукой. Замок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Это вообще человеческая рука? — пробормотал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смотреть на убийцу, — Цзянь Цы обошел Му и шепнул ей на ухо: — А ты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на эшафоте стоял мужчина средних лет, окруженный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убийца? — хмыкнул Сюй Ебай. — Если короля мог убить такой человек, то он просто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по имени Моси Линь, за убийство короля приговаривается к смертной казни! — как только эти слова стихли, сверху упал нож гильотины.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 так. В замок не так просто попасть. Неужели какой-то пьяница смог проникнуть туда, убить человека, выйти обратно, а теперь так легко позволил себя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тоже думаю, что это не настоящий убийца, но, похоже, найти истинного мы не способны, — ответил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проберемся на место преступления? — Сюй Ебай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иди первым, — Цзянь Цы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к небольшой дверце, ведущей в замок, но обнаружила,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другой потайной двери, но и она оказалась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 Можно закончить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Ебай: А? Мы так просто сдадимся?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Му: Я слышала, что от прохождения сценария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игроков проголосовало за завершение игры. Игра остановлена, игроки возвращаются,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глазами Цзянь Цы внезапно исказилось, и спустя мгновение они оказались в Чёрном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Мы правда закончили? — Сюй Ебай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Разминочная игра? — Цзянь Цы посмотрел на Симолин.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можешь считать и так, — улыбнулась Симолин. — Кажется, вы не отнеслись к делу серьезно. Почему бы не погрузиться в сценарий по-настоящему? Каждый сценарий проработан с душой, и впечатления от них должны быть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похожий на книжника,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самом начале выбросили в лес, я даже не знал, где произошло преступление. Только вышел из леса — игра закончилась. Что это вообще было? И это называется потрясающие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было так сложно? — Симолин призадумалась. — По-моему, было очень захватывающе. Сложность — это нормально, если бы всё было слишком просто, было бы неинтересно, верно? К тому же вы ведь сами поняли, что короля не мог убить пьяница. Раз вы это осознали, почему не продолжили расследование? Очень жаль, такой интересный сценарий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не играть в тот... сценарий, может, расскажешь нам, в чем он заключался?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очень хороший, очень добрый человек. Но это лишь видимость. Король, не разбираясь в правде, казнил его родителей, и в сердце этого человека посеялось семя ненависти. Он притворился добряком, приблизился к королю и стал его верным помощником. А в день годовщины гибели родителей он убил короля. И этот человек был среди вас, — Симолин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смысле? — переспросил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это тот самый беловолосый красавчик, — Симолин усмехнулась. — Похоже, вы слишком доверяете своим товарищам. Почему игрок не может быть злодеем? При участии в сценарии у многих игроков есть свои скрытые роли. Запомните: никогда не доверяйте своим спутникам слепо. Ладно, это была лишь разминка, а теперь начнем настоящую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В игре участвуем только мы пятеро? — уточнил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Вы можете встретить других игроков, к тому же вы не обязательно будете играть одним составом, — ответила Симолин. — Раз вы новички, дам вам небольшую привилегию. На выбор три игры: Временная петля, Правда и ложь, а также Театр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