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прости, Хозяин! В самом начале у Сяо Цзю не хватало энергии для ментальной связи, я пребывал в спячке. А когда энергия стабилизировалась, ты уже ступил на широкую дорогу успеха, поэтому,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виню тебя, — Чи Чжи почувствовал, как заныла голова: система вела себя совсем как несмышленый детеныш.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Ты... ты правда не сердишься? — Сяо Цзю всхлипнул, икая от страха, что Хозяин в любой момент может проявить крутой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ты ведь так долго был со мной. Пусть раньше не показывался, но ведь только что помог, верно? Раз уж мы связаны судьбой, значит, должны помогать друг другу.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мягко, словно тигр, заманивающий в ловушку доверчивого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Хозяин такой добрый! Сяо Цзю виноват перед тобой! Отныне, куда Хозяин — туда и Сяо Цзю, ни единой жалобы!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009, уже принявшая ласковое прозвище Сяо Цзю, твердо решила: отныне всё самое лучшее будет принадлежать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к делу. Система Демона принудительно заставляет выполнять задания, я отказался. Сяо Цзю, твои задания не такие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Подобные аморальные и безумные принудительные задания строго запрещены Правилами Систем. За такое отправляют в черную комнату! Кхм-кхм, позволь представиться официально: я, Система 009, являюсь системой первого выпуска, вспомогательного типа. Если говорить о родственниках, то я из линейки систем Суперзвезд! Как только Хозяин достигнет определенного уровня популярности, откроются новые модули. Начальное требование — сто очков. В Звездном содружестве ты, хоть и не значишься в списках звезд, но по факту популярности уже превзошел артистов первой величины!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Популярность выше, чем у звезд первой величины, а очков так мало? — Чи Чжи указал на очевидное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очки... они были, э-э, случайно потрачены на пополнение энергии. У-у-у, только не убивай меня! Клянусь, я буду работать как лошадь, чтобы вернуть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потратил?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приготовившись к худшему,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тридцать миллионов очков уже нельзя было списать на случайность — это было наглым грабежом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ты... ты не злишься? — маленький светящийся комочек сжал свои виртуальные лапки в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сделано. Будешь стараться исправить. Я не мелочный человек, но впредь не смей трогать очки без спроса. Или ты хочешь, чтобы я показал, с какого места начну сжимать твою маленькую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Отныне без приказа Хозяина Сяо Цзю не потратит ни единой монетки!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скидок в магазине? — многозначительно спросил Чи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покупок Хозяина — скидка двадцать процентов! Нет, тридцать! Сорок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просто спросил, не стоит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чуть не получил по шапке.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смотрел на высокие перила, не раз задумываясь, не перемахнуть ли через них. Но мышечная слабость была серьезной проблемой, к тому же у этого тела имелось генетическое заболевание. Даже если удастся выбраться,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можно называть тебя Чжи-Чжи? Нет, это не наглость, просто ты дал мне имя, и я хочу стать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Чжи-Чжи, Чжи-чжи... звучит как писк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Не нервничай, я не ем системы, — усмехнулся Чи Чжи. — Если бы хотел, давно бы проглотил,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комочек задрожал. Мамочки, какое еще проглотил? Похоже, я встретил настоящего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можно ли через лотерею получить лекарство от моей генетической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Система выставляет на продажу только то, что соответствует законам этого мира. Никакой чертовщины, не связанной с расой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все четыре компенсационные попытки для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списаны. Остаток — 1330. Поздравляю, Чжи-Чжи! Получено: питательный раствор со вкусом дыни — 1 шт., заколка-бабочка — 1 шт., сыворотка для восстановления генов — 1 шт., сыворотка для укрепления организма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бегло просмотрел описания и остановил взгляд на маленькой лазурной бабочке. Название: Заколка-бабочка. Уровень: D (развивающийся). Функция: искажение впечатления. Направляет восприятие объекта на нужный лад. Перезарядка — 15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бабочек. Прекрасные создания, что рождаются не с красотой, а пробиваются сквозь тьму, покидая кокон. Они — воплощение храбрости, символ свободы и верности. Где-то в джунглях Амазонки крошечная бабочка, взмахнув крыльями, может через две недели вызвать торнадо в Техасе. Малое усилие способно сдвинуть горы — как и сам Чи Чжи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дынного напитка, всё остальное пришлось по душе. Сяо Цзю нервно потирал лапки, надеясь, что Хозяин доволен. Он даже тайно использовал остатки своей крошечной энергии, чтобы подтолкнуть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доволен,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погладил контур заколки и тихо поблагодарил систему. Взяв красную и синюю ампулы, он принял их одновременно. Тело мгновенно охватил жар, словно его бросили в печь. Пот градом покатился по лицу, мгновенно пропитывая пушистые серебристые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восстановление генов похлеще, чем алхимия Лао-цзы, — выругался про себя Чи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Пип-пип-пип!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раздался пронзительный сигнал тревоги. В комнату ворвался рой механических насекомых. Главный, в форме сферы, быстро отдавал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Чи Чжи снова ухудшение! YQ764, звони Главному насекомому! KY165, свяжись с госпиталем! UT888, вызывай семейного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бойся, не больно, сейчас доктор придет, потерпи, — CT024 бережно поднял его, охлаждая разгоряченное тело своими металлическими манипуляторами.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знал, что здесь безопасно, поэтому позволил роботам делать свое дело. Однако ослабленный организм не выдержал нагрузки от двойной дозы сывороток. Веки налились свинцом, он тихо выдохнул, и сознание начало медленно погружаться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пролетели, как песок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вернулось, уши ощутили странное покалывание. Кто? Кто посмел коснуться его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резко открыл глаза, и его лазурные зрачки сузились.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кроватью сидел военный самец с суровыми чертами лица. Высокая переносица, тонкие, плотно сжатые губы, слегка бледные. В красивых янтарных глазах отражался уставший силуэт Чи Чжи. На плече лежал плащ, из-под которого виднелся строгий военный мундир с лимонно-желтой эмблемой. Золотистые волосы, доходящие до пояса, были гладко зачесаны назад — настоящий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Знаки различия безмолвно указывали на звание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принюхался. От незнакомца исходил тонкий, чистый аромат гардений после дождя. Очень приятный запах. Инстинкт заставил его податься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открыл рот, собираясь что-то сказать, но большая ладонь накрыла его голову, заодно закрыв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Полегчало? Жар спал. Что-то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низким и бархатным, словно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Чжи, чье лицо было полностью закрыто ладонью, замер. То ли его лицо слишком маленькое, то ли у этого человека рука такая огромная, что перекрыла половину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http://bllate.org/book/20049/1981857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