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обладателем двойной способности, одной из которых являлась пространственная, объем его кармана был невелик. Даже если забить его припасами до отказа, этого хватило бы от силы на год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единственное, что он мог сделать — это закупить часть товаров первой необходимости, которые невозможно произвести самому, и запастись достаточным количеством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удастся ли ему сбежать в другой мир и на что тот будет похож, имея семена и дар управления стихией дерева, он не умрет с голоду — он всегда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в итоге не получится уйти и придется остаться в этом мире, он всегда сможет найти безопасное, безлюдное место, где с помощью своей силы ускорит рост растений, обеспечив себя пропитанием до самого конца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Разработав план, У Цинъюань сразу же оформил заказы через интернет на все необходимое: одежду, обувь, крупы, муку, растительное масло, соусы, соль, сахар и чай. Ездить по магазинам самому было слишком утомительно, а онлайн-покупки не только экономили время, но и обходились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испытывал недостатка в деньгах, доставка на дом была куда удобнее. Естественно, он выбрал самый быстрый способ — до конца света оставались считанные месяцы, а дел было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за семенами У Цинъюань отправился на рынок лично. Из-за ограниченного пространства в пространственном кармане он не мог взять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покупка всех необходимых припасов и семян обошлась не так дорого, и у него оставалась еще большая часть накоплений. Подумав, он решил обратиться к старым знакомым, чтобы обменять оставшиеся деньги на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мирное время ценятся антиквариат, а в смутное — золото. Он не знал, каким окажется тот мир, о котором говорил двоюродный дед, но если это мир людей, где царит мир и развитие достигло определенного уровня, золото почти наверняка будет служить валютой и сохранит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попасть в тот мир не выйдет, после окончания апокалипсиса человечество вернется к нормальной жизни, и золото обязательно восстановит свою стоимость. С древних времен оно было надежным активом, так что с обменом он точно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очень скоро эти деньги превратятся в бумажки, а больше припасов в его пространство уже не влезет. Это были его кровные, заработанные тяжким трудом деньги, и ему было бы очень больно смотреть, как они обесцениваются.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на все дела около полумесяца, он наконец получил звонок от семьи своей тетушки, от которой до этого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 телефона, У Цинъюань, уставший после двух недель суеты, наконец улыбнулся. Пришел шанс расправиться с этой семейкой!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Суфэнь давно положила глаз на квартиру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именно так, как предполагал У Цинъюань: если бы не страх перед ним, они бы начали строить козни еще тогда, когда его родители скончались.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Суфэнь не знала точно, сколько у него денег, но, судя по его образу жизни и одежде, бедным он не был. К тому же, в глазах таких обывателей, как они, человек, который летает на самолетах по всему миру по делам — это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их логике, раз У Цинъюань такой богатый, а его старая квартира в центре города невелика и стоит немного, то подарить ее им — сущая мелочь. Мы же родственники, и У Цинъюань обязан им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 в успехе, но У Суфэнь никак не ожидала, что племянник откажет. Он перестал изображать почтительного младшего и потребовал деньги! Да еще и полную сумму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даже при покупке жилья берут ипотеку, а он... Это было так бессердечно, так нагло, он совершенно не уважал родственников!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У Суфэнь посоветовалась с мужем и сыном, решив проучить У Цинъюаня, заставить его понервничать, чтобы он одумался и сам пришел к тетушке с извинениями, отдав квартиру задаром.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казался им идеальным, но они забыли, что это им нужно было одолжение, а не ему. У Цинъюань даже не обратил на них внимания, и вскоре занервничали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 торопился, а вот ее сын — очень даже. Когда они обсуждали свадьбу, сторона невесты поставила жесткое условие: у жениха должна быть квартира в центре города N, иначе никакой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у нее был никчемный, и найти девушку, да еще и местную, было большой удачей. Свадьба была на грани срыва из-за отсутствия жилья, а У Цинъюань все молчал. У Суфэнь пришлось идти на контакт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семья У не бедствовала. Муж У Суфэнь работал менеджером в небольшой компании: зарплата на бумаге была невысокой, но «левых» доходов хватало — он был скользким типом и не брезговал взятками.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У Суфэнь, хоть и была домохозяйкой, отличалась крайней скупостью и частенько подрабатывала почасовой уборкой ради лишней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хоть и не блистал умом, был обычным парнем без вредных привычек. Плюс к этому, У Цинъюань каждый год на праздники дарил им щедрые конверты с деньгами. Так что денег у них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был принят, У Суфэнь поначалу не хотела платить, пытаясь надавить на жалость, но У Цинъюань оставался непреклонен и даже начал проявлять раздражение. Только тогда У Суфэнь со злостью согласилась отдать восемьсот тысяч, а оставшиеся двести тысяч пообещала доплатить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клюнула, оставалось только вытянуть сеть. Выслушав по телефону все всхлипывания и стенания тетушки, У Цинъюань усмехнулся, помолчал пару секунд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двести тысяч останутся долгом. Сделаем так, тетушка: переводите деньги мне, а я, как закончу свои дела, приеду и мы оформим сделку. Тетушка, вы ведь мне доверяете? Давайте я отдам вам ключи, и вы уже сейчас сможете туда заселиться.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со стороны У Суфэнь был окончен, теперь пришло время его игры. У Цинъюань говорил крайне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на месте тетушки мог бы усомниться: отдавать огромную сумму, не имея на руках документов — это крайне опрометчиво. Но семья У Суфэнь была одержима желанием захватить его квартиру, а в их глазах он всегда был покладистым и надежным. Ради жилья они были готовы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Суфэнь, немного поколебавшись, согласилась. У Цинъюань холодно усмехнулся: он знал, что тетушка не упустит такого шанса. Раз они хотят нажиться на нем, пусть будут готовы к тому, что останутся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ключи, У Цинъюань получил свои восемьсот тысяч. У Суфэнь с мужем, довольные тем, что не остались с пустыми руками, после очередного сеанса притворства и слез, радостно отправились готовиться к свадьбе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 новой, но благодаря тому, что У Цинъюань всегда следил за ней и нанимал людей для уборки, внутри все было в отличном состоянии. Многие вещи были почти новыми, так что на ремонте к свадьбе они сэкономили кучу денег. Это больше всего радовало У Суфэнь.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квартиру в центре всего за восемьсот тысяч, сэкономив на ремонте и тех двухстах тысячах долга. Супруги были на седьмом небе от счастья, буквально летая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 размахом готовилась к торжеству и даже успела заселиться. Но не прошло и недели, как на пороге появились громилы из конторы микрозаймов, чтобы отобрать квартиру. Тут-то чета и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Связаться с У Цинъюанем было невозможно. А людей из конторы он выбирал тщательно: самых отъявленных головорезов с дурной репутацией, с которыми простые люди связываться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ростовщиков были все документы на залог недвижимости — они действовали по закону. Даже если подать заявление в полицию о мошенничестве, те лишь примут дело к сведению, но никто не даст гарантии, что деньги удастся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супруги поняли, что У Цинъюань все это время водил их за нос. Они рыдали и проклинали его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квартире можно было забыть. Вся та выгода, которую они годами тянули из У Цинъюаня, вернулась к нему с процентами. Квартира, деньги, свадьба сына — всё пошло прахом. Если бы они могли найти У Цинъюаня, У Суфэнь была готова убить его собственными руками...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Цинъюаня уже не волновало, в каком отчаянии пребывала его тетушка. В прошлой жизни эта семья безжалостно бросила его в беде. В этот раз пусть сами разбираются со своими проблемами в апокалипсисе — у него не было времени тратить силы на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 N, он всю ночь ехал в уезд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дед лишь мельком упомянул о перемещении в другой мир во время короткого телефонного разговора. Деталей он не знал, а позже связь прервалась, и спросить было не у кого. Поэтому сейчас ему нужно было выяснить всё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примерное местоположение — дед жил в маленькой деревушке в уезде K, поэтому, добравшись до въезда, ему пришлось расспрашивать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родственник старика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деревенской лавки была удивлена, а вокруг тут же собрались любопытные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реакцию нетрудно было понять: с тех пор как два старика поселились в их деревне, никто никогда не видел, чтобы к ним кто-то приезжал. Сами они тоже ни о каких родственниках не рассказывали, поэтому все считали их одинокими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Цинъюань выглядит солидно и приехал на дорогом внедорожнике, люди были поражены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жители горных деревень, редко общающиеся с внешним миром, были простыми и добрыми людьми. После того как любопытство было удовлетворено, муж хозяйки лавки вызвался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поблагодарил его и купил в лавке немного витаминов и добавок. Хозяйка расплылась в улыбке и еще охотнее подтолкнула мужа: веди, мол, скорее, покажи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крошечной. Пройдя вслед за проводником минут десять через петляющие улочки, У Цинъюань увидел дом, непохожий на современные бетонные постройки. Он был сложен из огромных каменных глыб и выглядел очень архаично.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дом, из камня, его легко узнать. В нашей деревне только у вашего деда такой остался. Несколько лет назад правительство запустило программу реконструкции, всем построили новые домики, все переехали, только ваш дед ни в какую не хотел покидать старый дом. Хорошо, что вы приехали, уговорите их. Они уже в годах, никого из молодежи рядом нет, если что случится в такой глуши — никто и не узнает... — бормотал мужчина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Чжоу из дома У отличался крутым нравом, оба старика были хорошими людьми. Когда они только приехали, они выделили деньги на строительство начальной школы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старик У раньше был профессором университета и много жил за границей, он был очень образован и бесплатно преподавал в школе, чтобы деревенским детям не приходилось перебираться через горы ради учебы. Все в деревне были им благодарны и старались по мере сил присматривать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кивнул, подошел к воротам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Чего приперлись в обед? Опять просите брата на уроки идти? Я же сказал, есть уже новый учитель! Сказал же, неважно ему сегодня, не пойдет...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двора послышался старческий, но зычный голос, и на пороге появился седовласый старик высокого роста с суровым, даже свирепым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Чжоу, простите, что побеспокоили. Тут такое дело, этот молодой человек говорит, что он родственник старика У. Я глянул — и правда, есть сходство, вот и привел его,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хозяйки лавки, похоже, привык к нраву старика, поэтому лишь улыбнулся, указывая на У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Чжоу, здравствуйте. Меня зовут У Цинъюань, У Вэньпин — мой двоюродный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тоже шагнул вперед и вежливо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деда У Цинъюань помнил смутно, видел его лишь несколько раз в самом раннем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Чжоу, открывшего дверь, он знал. Это был тот самый мужчина, что жил с дедом. Имя у него было простое и распространенное — Чжоу Данянь, и характер под стать — упрямый и строгий, как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видел его лишь однажды, на похоронах своего родного деда. Тогда родственники семьи У не очень хорошо приняли внезапно вернувшегося из-за границы двоюродного деда, и Чжоу Данянь в одиночку поставил на место всю родню. Если бы не дед, который его остановил, этот «бык» точно пустил бы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представление, старик Чжоу заметно изменился в лице — не сказать, что в лучшую сторону, скорее с оттенком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оглядев его с ног до головы и услышав имя своего покойного друга, он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того мальчишки Сяого? Ну,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старик Чжоу не жаловал семью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Данянь,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во двор, еще не успев добраться до дома, У Цинъюань услышал болезненный кашель, а затем увидел, как из соседней комнаты вышел еще один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за семьдесят, волосы полностью поседели, на лице залегли глубокие морщины, но в чертах все еще угадывалась былая утонченность и интеллигентность.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сразу узнал его, но прежде чем он успел что-то сказать, старик Чжоу подбежал к нему, усадил на стул и с нахмуренными бровями начал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лежать в постели! Чего вылез? И почему не оделся теплее? Хочешь опять в ту вонючую больницу загреметь?.. Ладно, ладно, все равно не слушаешь. Сиди смирно, я воды принесу. Внук Сяого приехал, пообщайтесь.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старик Чжоу снял с себя верхнюю одежду и накинул на плечи своему спутнику. Видя, как тот послушно и кротко смотрит на него, он смягчился, кивнул в сторону У Цинъюаня и ушел в дом хлопотать.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внук старшего брата? Цин... Цинъюань? Скорее, иди сюда, дай деду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У, услышав слова своего спутника, только теперь заметил У Цинъюаня. Повернувшись, он прослезился,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кивнул и подошел к нему. Он не стал много говорить, позволив старику ощупать его лицо и руки. Несмотря на редкие встречи, он подсознательно чувствовал к этому деду тепло — все-таки родная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У наконец перестал плакать, вернулся старик Чжоу с водой. Увидев красные глаза своего спутника, он снова начал ворчать — сурово, но с явной заботой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Данянь, я понял. Сходи лучше приготовь еще пару блюд, достань бутылку вина, сегодня пообедаем в честь гостя. Иди, и перестань хмуриться, пугаешь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как послушно он принимал выговоры минуту назад, старик У улыбнулся и подтолкнул Чжоу. В этих словах, несмотря на обыденность, чувствовалась необычайная теплота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 пробурчал что-то недовольное, но спорить не стал и скрылся на кухне. Через полчаса на столе уже стояли блюда, от которых исходил потрясающий аромат. Несмотря на возраст, старик Чжоу был крепок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он великолепно. Даже У Цинъюань, привыкший к самоконтролю, не смог удержаться и принялся за еду с таким аппетитом, что старики невольно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твой дед в молодости, только ты, парень, не такой бестолковый, как он... — ворчал старик Чжоу, подкладывая еду своему спутнику и поглядывая на У Цинъюаня. Хоть он не хвалил вслух, было видно, что ему приятно видеть, как гость уплетает его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 был еще счастливее. Хоть У Цинъюань и не был его прямым внуком, их связывали узы крови, и видеть родственника было для него высшей радостью. Он без умолку вспоминал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терпеливо слушал, отвечая лишь изредка. Ему было хорошо. За долгие годы выживания в апокалипсисе он отвык от такого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тетушки, которая в самый опасный момент бросила бы его, этот дед, с которым он почти не общался, был единственным, кто по-настоящему беспокоился о нем. А что касается отношений деда с этим мужчиной — все его предрассудки давно стерлись в апокалипсисе, да и современное общество было достаточно открытым. К тому же, он и сам предпочитал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закончился и эмоции стариков немного улеглись, У Цинъюань отложил палочки и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внезапно, но времени до апокалипсиса оставалось мало, и он не мог позволить себе тратить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я знаю, это звучит невероятно, но информация достоверна. Аномальные погодные явления по всему миру — лучшее тому доказательство. Наверху уже вовсю готовятся, просто люди в неведении. Я слышал от деда о происхождении дедушки Чжоу, поэтому... я хочу попытаться увезти вас отсюда. Земля больше не пригодна для жизни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о своем перерождении, сославшись на информацию от друга. Апокалипсис и так звучал как безумие, если он добавит про вторую жизнь, старики могли этого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была коренными жителями Земли. Если в прошлой жизни дед открыл ему тайну перемещения, значит, дело было в его спутнике, Чжоу Даняне.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в детстве он слышал от деда намеки, что с этим стариком Чжоу что-то не так. Сопоставив факты, было нетрудно догадаться, что Чжоу Данянь, скорее всего, сам был «попаданцем».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основания говорить об апокалипсисе прямо: аномальная погода уже заставила власти начать подготовку, пусть даже они еще не догадывались, что настоящий кошмар — это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уверен, что информация надежная?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 своей жизни повидали немало, и их способность принимать новое была на высоте. Несмотря на шок, они не впали в панику, лишь стали предельно серьезны. Если то, что сказал У Цинъюань, — правда, дело было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 Чжоу, это правда. Мне рассказал об этом близкий сослуживец из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армии?..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http://bllate.org/book/20032/1977512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