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уезде И вечерело быстро — и летом, и 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Здешние весна и лето палили зноем, а осень и зима пробирали лютым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возможно, так казалось лишь Вэнь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была всего одна настоящая комната, где ютились мать, отчим и младший брат. Сам же Вэнь Цзинь ютился в тесной кладовке.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угол был сырым и мрачным, без единого окна. Летом, чтобы сделать хоть вдох свежего воздуха, приходилось оставлять дверную щель. Мальчик немного боялся темноты, но не смел среди ночи выходить в гостиную, спасаясь от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Постельное бельё сменялось всего двумя комплектами — никаких излишеств. И только с наступлением летнего зноя мать доставала для него бамбуковую циновку.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пятнадцатилетнего Вэнь Цзиня в жизни почти не водилось радостей. Единственной отдушиной оставались незамысловатые игры с Цзян Синем, Цзян Янь и остальной деревенской детворой.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тяжелыми думами он не тяготился. Холод отчима и регулярная ругань матери давно стали привычной рутиной. Когда привыкаешь, всё уже не кажется таким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встречи с ним мир вокруг словно начал сдвигаться в лучшую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Синь сдал вступительные экзамены в старшую школу, и отец подарил ему новый телефон, а старый достался Вэнь Цзиню. Так у него впервые появились собственные карманные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иногда брал телефон у Цзян Синя, поэтому базовые функции знал, пусть и печатал пока со скоростью черепахи.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первое, что он вбил в поисковую строку, получив обновку, — имя «Сюй Сичжоу».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мимолётный взгляд в торговом центре до сих пор стоял перед глазами. Утончённое, красивое лицо юноши отпечаталось в памяти словно картина, которую не стереть. Чистый, звонкий голос, непринуждённая грация... Из всех людей, кого Вэнь Цзинь видел за свою жизнь в этой глуши, Сюй Сичжоу был самым совершенным и ослепительным.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Забыть его казалось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Пылкий юноша, полный жизни — перед таким образом не устоял бы и летний гибискус.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Вэнь Цзиня хватало фанатов. Правда, мальчишки в основном боготворили футболистов да киберспортсменов, а по артистам сохли разве что девчонки.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Цзян Янь имелся кумир — участник какого-то популярного бойз-бенда. Девчонка фанатела до того, что каждый год загадывала на день рождения одно и то же: поскорее вырасти и выйти за него замуж. А на праздники выпрашивала исключительно мерч и вещи «как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Вэнь Цзинь не понимал, как можно до безумия сохнуть по человеку, которого никогда вживую не видел, — радоваться весь день, просто разглядев его туманный силуэт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сам не встретил Сюй Сичжоу.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до него дошло: да, бывает и так. Кто-то способен сквозь холодный экран, преодолевая тысячи гор и морей, протянуть свой свет и вытащить тебя из невидимой, темной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казалось удивительным. Странная привязанность, не имеющая отношения ни к романтическому флирту, ни к кровным узам. Ты просто искренне тянешься к человеку и хочешь следовать за ним.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 никогда ни в кого не влюблялся. Первое трепетное замирание сердца и первый застенчивый румянец достались Сюй Сичжоу.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экране наконец загрузилась фотография, Вэнь Цзинь окончательно осознал восторг Цзян Янь от размытых снимков.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сладостная, почти до дрожи в костях, чистая радость — чувство, прежде ему незнакомое.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подарил его человек, с которым они даже не были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Сичжоу, Сюй Сичжоу... Какое счастье, что этим летом, когда расцвёл гибискус, я встретил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А-Цзинь, ты чего там разглядываешь? — спросил Цзян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пылающие уши и горящий взгляд, он грешным делом подумал, что тот, впервые получив смартфон, решил приобщиться к «запретным плодам» юности, и уже мысленно похвалил друга за понятливость. Но, заглянув через плечо, обомлел. На экране красовался... накрашенный и полуразодетый мужчина-артист?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Синь выпал в 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на него вылупился? На парня смотришь так, будто у тебя гон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он молчал. Вэнь Цзинь мгновенно вспыхнул до самых кончиков ушей, залившись густым румянцем. Для подростка такая реакция вполне естественна, но когда её вызывает изображение другого парня... тут любой засомневается в адекватности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 виновато отвел взгляд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подобного! Не неси чуши!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ну ладно по девчонке сохнуть, это я пойму, — фыркнул Цзян Синь, недоумевая. — Но стесняться при виде мужика — это уже какой-то диагноз. А-Цзинь... он тебе что,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 броско, особо не задумываясь. Вэнь Цзинь вовсе не походил на фаната, тем более такого, кто станет визжать по накрашенному, поющему и танцующему красавчику из телевизора.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Вэнь Цзинь подскочил на травянистом склоне словно ошпаренный и уставился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откуда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нафиг?! — Он тоже подхватился с места, уставившись на Вэнь Цзиня с полнейшим изумлением. Голос его пресекся от возмущения. — Ты реально по нему тащишься?! Да он же на бабу похож! Ну, вымалевался симпатично, и всё! Такими только мелких девчонок вроде А-Янь разводить, а ты-то куда сдулся?!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 обычно избегал конфликтов и огрызался, лишь когда задевали самое заветное. Но сейчас, слыша, как Цзян Синь безосновательно поливает грязью Сюй Сичжоу, он мгновенно вспыхнул, точно взъерошенный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какую ещё бабу?! Не смей его обзывать!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А-Цзинь, да включи ты мозги! На нём штукатурки полтонны, конечно он кажется красавчиком. Смоешь эту малёвку — и вылезет страшила. Не ведись на обертку! Вокруг полно симпатичных девчонок, да те же актрисы...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Задолбал! Я пошёл, меня мама обедать зовёт!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срочно домой — сохранить побольше фотографий Сюй Сичжоу и узнать о нём абсолютно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красивый. Невероятно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Вэнь Цзинь! Ври да не завирайся, мы пять минут назад из-за стола встали! — крикнул вослед рассерженный Цзян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опять проголодался! — не оборачиваясь, буркнул Вэнь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Синь ошарашенно смотрел, как тот вприпрыжку убегает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он успел стать таким жизнерадостным?»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только затылок чесать, погрузившись в глубокое раздумье.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никого не было. Мать, скорее всего, ушла с соседками маджонг перекидывать, младший брат учился, а отчим работал в уезде.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 остался в полном одиночестве. Сжав в ладонях потрёпанный смартфон, он уединился в своём крошечном уголке и с трепетным восторгом погрузился в поиски информации о человеке, которого никогда не встречал. Жгучее желание узнать о нём больше подталкивало вперед — казалось, так он станет хоть на шаг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Сичжоу. Мужчина, 20 лет. Родился 5 сентября в Наньчэне. Поп-исполнитель, автор-исполнитель, танцор...»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следовало подробное описание его семьи, истории дебюта и достижений.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влюбленный в музыку, в шестнадцать он поступил в американский Музыкальный колледж Беркли, где учился на отлично. Играет на фортепиано и гитаре, сам пишет музыку, аранжировки и тексты, отлично танцует и поёт. Настоящий универсал.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Официально дебютировал всего полгода назад, поэтому широкой публике его имя пока было знакомо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проходил через конвейер шоу талантов и не томился годами в статусе стажёра агентства.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Свою первую популярность Сюй Сичжоу завоевал в интернете благодаря собственным трекам. И лишь окончив Беркли, подписал контракт с одной из ведущих медиакомпаний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официального дебюта число его подписчиков на Вэйбо превысило три миллиона, а авторские песни неизменно становились хитами на музыкальных и видеоплатформах. Агентства буквально выстраивались в очередь, мечтая заполучить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метко выразились в одном из самых популярных репортажей:  «Сюй Сичжоу — дитя бога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не было преувеличением.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 жадно вчитывался в каждую строчку, листая страницу за страницей. Одни статьи хвалили Сюй Сичжоу, другие просто перечисляли факты. Встречалась и критика, но ни в одной публикации не ставили под сомнение его грандиозный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невероятно, недосягаемо одарен. Настолько, что даже через холодный экран его сияние внушало священный трепет. Вершина, на которой стоял Сюй Сичжоу, казалась лестницей, по которой Вэнь Цзиню не подняться за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пятнадцатилетний юноша просто и чистым сердцем восхищался им, испытывая смесь влюбленности, уважения и светлой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Зарегистрировав аккаунт на Вэйбо через QQ, Вэнь Цзинь отыскал официальную страницу Сюй Сичжоу и тут же добавил его в «Особые подписки». Заодно, прогуливаясь по СуперТопику, подписался на официальный фан-клуб и группу анти-хейта.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у него в подписках числились только Цзян Синь и Цзян Янь, а теперь набралось почти два десятка аккаунтов. Лента ожила. Вэнь Цзинь почувствовал, что наконец-то обрел свой собственный маленький мирок.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Сюй Сичжоу было уже больше шести миллионов подписчиков. По-настоящему бешеный успех к нему ещё не пришёл — большинство юных фанаток пока просто пускали слюни на его внешность. К тому же после подписания контракта он выпустил лишь одну песню собственного производства. В одном из интервью он признался, что хочет сделать паузу, чтобы доработать новый материал и порадовать слушателей качественными релизами.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логично: после официального дебюта требования к продукту возросли в 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записи на странице Сюй Сичжоу были ограничены полугодием, да и личных фото он почти не выкладывал — сплошные промо-посты да короткие аудио с наигранными на гитаре набросками. Безлико и сдержанно. Пролистав ленту, Вэнь Цзинь немного разочаровался.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в СуперТопике кипела жизнь! Фанаты щедро делились снимками и аудиозаписями. Стоило кликнуть — и глаза разбегались от изобилия кадров высокого качества: со сцены, из звукозаписывающей студии, из аэропорта, со съемок клипа... И на каждом снимке Сюй Сичжоу выглядел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это же просто отвал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Цзиня разгорелись глаза. Он сохранял фото за фото, никогда прежде не ощущая, насколько вместительна память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вообще парень может быть насколько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смотрел, тем сильнее погружался в это чувство. Влюбленность превращалась в сладкую зависимость, пьянящую и дурманящую, точно опиум.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Сичжоу был настоящим искушением!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 даже сходил в поисковик, нашел «Руководство для фаната» и скачал пару необходимых приложений. Следуя инструкциям, он заходил в СуперТопик каждый день как по часам. Единственное, в чём он пока не мог помочь кумиру из-за отсутствия денег, — это покупка альбомов и мерча.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отношении фанат из него вышел так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чувство в пятнадцать лет — как искра в сухой траве: вспыхнет и запылает неугасимым пожаром.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вершине башни стоял спиной к солнцу и луне, но сам сиял ярче любых звёзд. Вэнь Цзинь был лишь одним из сотен потерянных в грязи подростков, которым этот свет подарил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Сичжоу был слишком чист, заставляя Вэнь Цзиня стыдиться собственной невзрачности, и слишком далек.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имело значения. Звездам и луне надлежит висеть высоко в небесах — только тогда ими восхищаются.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Сичжоу видел куда больше прекрасных гор и рек, чем он сам. Вэнь Цзинь лишь искренне желал ему дойти до самых процветающих и сияющих вершин. Чем ярче горела его звезда, тем сладостнее для Вэнь Цзиня распускался летний гибискус.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трепетало, пока он просматривал ветки СуперТопика. Счастье плескалось в его обычно спокойных, тихих глазах. Жар раскалённой волной разливался по венам, и на мгновение Вэнь Цзиню показалось, будто его кровь от рождения течет лишь ради него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Фанатов Сюй Сичжоу называли «Членами экипажа» или «Лодочками», а его самого — «Капитаном». Сюй Сичжоу любил сладкое и не переносил острое, а его кумиром был Майкл Джексон...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листая очередной тред, Вэнь Цзинь внезапно замер, а шея налилась густой, смущённой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первыми получать эксклюзивные фоточки братика? Хочешь узнать больше о его милых привычках? Хочешь вместе с нами поразмышлять над тайнами бытия? Мечтаешь узнать его идеальный тип? Если сердце забилось чаще — скорее к нам! Номер QQ-группы: ХХХХХХХХХ»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 обомлел.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Вэйбо хватало фанатских чатов, созданных девочками, он уже натыкался на парочку. Но настолько бесстыдного, смелого и прямолинейного призыва ещё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Эксклюзивные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Милые 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 бытия... Кхм-кхм.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клюнул вовсе не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 идеальный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 замялся. Палец колебался между «Копировать» и «Выйти». Немного посражавшись с собой, он так и не смог устоять перед искушением и подал заявку.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группы выглядело более-менее прилично:  «Лодочка старшего брата качается-качается».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входа требовалось ответить на три вопроса и дождаться одобрения админов: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Твой пол (м/ж)?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День рождения братика?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Хочешь трахнуть братика?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два вопроса выглядели вполне стандартно, но третий-то откуда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 впервые в жизни испытывал такой стыд. Уши пылали. Мучимый сомнениями, он с горем пополам вбил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Парнишка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5 сентября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Примут ли его вообще после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перевести дух, как тишину комнаты разразила канонада громких уведомлений. Вэнь Цзинь вздрогнул, поторопился убавить звук и открыл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Заявку одобрили!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[Волосок Сюй Сичжоу]: «Добро пожаловать, милый мальчик-фанат!!»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посыпалась лавина приветствий. Сообщения мелькали с такой скоростью, что Вэнь Цзинь не успевал прочесть ни строчки — старые мгновенно уплывали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был не слишком большим по сравнению с гигантскими фан-клубами — всего человек двести-триста. Но в сети находилось больше сотни, и, судя по всему, в переписке участвовали абсолютно все. Активность просто зашкаливала.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 Вэнь Цзиня в QQ был прост —  «Вайвай», его детское прозвище. Раньше он звался «Цветение гибискуса», ведь в его имени есть иероглиф «гибискус», да и родился он летом, так что сочетание казалось идеальным. Но Цзян Синь обозвал ник девчачьим и совковым, заставив сменить. Вэнь Цзинь не стал мудрить и вписал первое, что пришло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аватарке стоял нарисованный им самим Губка Боб. Навыков рисования явно не хватало, но узнать персонажа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Выглядело это по-детски мило, отдавая наивностью школьника начальных классов.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капитана] (Создатель): «А-а-а-а! Наконец-то к нам заглянул живой парень-экипажник!! Добро пожаловать, ура-ура! Девчонки, держите себя в руках, не спугните милашку!! Милашка, соблюдай правила: ступил на борт — назад дороги нет! А не то я привяжу тебя к мачте!!»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 почувствовал, как по спине пробежал холодок. Создавалось стойкое ощущение, будто он попал в логово пиратов.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взорвался одобрительными возгласами, которые мгновенно погребли под собой реплику Главаря.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 решил, что из вежливости обязан подать голос. Смущаясь, он напечатал: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(котик.jpg)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капитана] (Создатель): «А-а-а, какая лапочка! Я не могу-у-у! (lsp.jpg)»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ест сладкое, но не ест острое] (Администратор): «Едрить-колотить!! Он живой! Настоящий живой парень! А где второй?! Куда делся Брат Наньфэн?! И вообще, мелкий, сколько тебе лет? (коварная ухмылка.jpg)»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[Рулевой] (Администратор): «@Южный ветер дует на лодочку»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 экипажа номер один]: «@Южный ветер дует на лодочку»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 экипажа номер два]: «@Южный ветер дует на лодочку»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[Простыня старшего брата]: «@Южный ветер дует на лодочку»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Сичжоу любит есть сладкие булочки]: «@Южный ветер дует на лодочку»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 посмотрел на экран: девчонки единодушно тегали пользователя с ником «Южный ветер дует на лодочку». Не зная, кто это, и считая неловким просто сбежать, он решил ответить на вопрос админа: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шестнадцать. Скоро пойду в старшую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правильный и сдержанный ответ, похоже, окончательно растопил сердца участниц. На него посыпался град вопросов: правда ли он ответил «хочу» на третий вопрос при входе? Что именно ему нравится в Сюй Сичжоу? Почему он стал его фанатом?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 совсем растерялся, не успевая отвечать. Лишь когда речь зашла о его родном городе и настоящем имени, Главарь вмешалась и заботливо написала ему в личку, предупредив, что личные данные в сети светить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 всё понял и написал в общий чат лишь то, что он из Наньчэна.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снова взорвалась визгом, и чат опять захлестнула волна тегов в адрес «Южного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причины такой реакции, Вэнь Цзинь тихонько спросил у Главаря в личке, и та с готовностью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капитана]: «До тебя "Южный ветер дует на лодочку" был единственным парнем в нашей группе! К тому же он, как и ты, и как наш Капитан, тоже из Наньчэна. Эх, малыш, ты не представляешь, какой дефицит у нас с фанатами-парнями! Беречь вас надо как зеницу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 молча переваривал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теперь он официально числится в фан-клубе как редкий вид под особой охраной?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http://bllate.org/book/20019/1990554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