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гудела. От высокопоставленных вельмож до простых уличных торговцев — все, от мала до велика, в открытую или шепотом обсуждали недуг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генерал, по слухам, прикованный к постели из-за рецидива старых ран, в это время на тренировочном плацу резиденции втаптывал в грязь своих личных телохранителей, которые уже взмолились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ворота резиденции не закрывались: чиновники и отпрыски знатных семейств шли нескончаемым потоком, словно на ярмарку. Линь Цэ, полулежа на кровати, укрывался одеялом так, чтобы наружу торчала лишь рука, и с невозмутимым видом позволял присланным вельможами «светилам медицины» проверять свой пульс. Он использовал тайную технику секты Чжу Юэ, в глубине души надеясь, что хоть кто-то из них окажется настоящим мастером и раскусит обман. Увы, судя по лицам и словам лекарей, никто из них не смог распознать уловку. Все как один ставили диагноз: истощение и слабость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благодаря этому Линь Цэ неплохо обогатился. Он без зазрения совести принимал подношения в виде редчайших лекарственных трав, и теперь кладовая резиденции была забита женьшенем и грибами линчжи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 постели в ожидании визитеров, утомляли его куда сильнее, чем военные походы: от долгого лежания кости буквально ныли. Поэтому, как только вечером уходил последний гость, он сбрасывал одеяло и, даже не накинув халат, мчался на плац размять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становилось настоящим испытанием для его солдат. Генерал, накопивший за день раздражение, в спаррингах становился еще свирепее и беспощаднее, чем обычно. Видя, что бойцы не могут подняться с земли, Линь Цэ со смехом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болен или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генерала недуг… — пробормотал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это мы захворали, господин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люди бывалые и языкастые, тут же принялись придумывать отговорки: дескать, вчера жена побила, всё тело болит; другой жаловался, что супруга заставила всю ночь на коленях стоять; третий сетовал на несварение желудка от еды, которую жена заставила съесть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слушал их, и его разобрал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все холостяки, откуда у вас взялись свирепые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рассказам, эта мифическая женщина, которая то била их, то заставляла стоять на коленях, была у всех одна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не унимались охранники, — может, позовете Мэн Чжуйсина? Пусть он с вами померяется силами. У него хоть лицо и смазливое, но шкура толстая, выдержит. Нельзя же из-за того, что он красавец, жалеть его так же, как нас. Кстати, а где он? Только что 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вызвал всех на плац, Чжуйсин и Чжу Юэ были рядом. Но сейчас на краю поляны стояла одна Чжу Юэ, а Чжуйсина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сбежал! — вздохнули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стоило генералу предложить спарринг, как Чжу Юэ начинала сыпать отговорками, даже не моргнув глазом. А вот Чжуйсин был другим — он не оправдывался. Если чувствовал, что дело пахнет керосином, он исчезал бесшумно и быстро, словно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Чжуйсин сказал, — подлила масла в огонь Чжу Юэ, опасаясь, что генерал забудет о нем, — что с вами, генерал, драться скучно, только время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сгустились и звезды засияли, словно фонари, Линь Цэ вернулся в спальню, чтобы смыть пыль и пот. Выйдя из купальни, он увидел Чжу Юэ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остолбенела?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 резиденцию прислали столько тонизирующих средств, что повара приготовили генералу отвар из женьшеня, и Чжу Юэ принесла его горячим. В комнате горели все светильники, но генерала нигде не было. Она только успела поставить чашу на стол, как из соседней купальни вышел Линь Цэ, и она от неожиданности вздрогнула. Обернувшись, она замерла, пораженная до глубины души. Перед ней стоял молодой человек с чертами лица столь изысканными, словно их выточил сам небожитель. Родинка под глазом в свете ламп казалась особенно яркой, завораживая и лишая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 Юэ застыла, Линь 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слюни, а то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себя, но в душе ее все еще царило смятение. Она уже второй раз видела его таким — и это, несомненно, был их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Чжуйсин. Увидев Линь Цэ, он на мгновение остолбенел. Спустя секунду, словно пытаясь скрыть покрасневшие уши, он повернулся к Чжу Юэ и сухо, почти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сказали, что ты принесла отвар? Я же просил дождаться меня. Ты ни с какой работой нормально справиться не можешь, а если бы пролила?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Мэн Чжуйсин, ну ты и… — Чжу Юэ возмущенно округлила глаза. — Ну и скверный же у тебя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Цэ, наблюдая за их перепалкой, тихо рассмеялся. Чжуйсин, и без того раскрасневшийся, отвернулся и обратился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Юдэ получил известие: завтра Чжоу Хань устраивает пир в загородной резиденции. Он пригласил Чжоу Цзэи. Говорят, среди гостей будет и Гун-ван, а также другие высокопоставленные лица. Он звал и вас, генерал, но вы ведь при смерти, так что присутствовать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Загородная резиденция? — Линь Цэ слегка прищурился. Родинка под глазом словно ожила, придавая его лицу выражение, от которого перехватывало дыхание. — Вне города убийцам раздолье. Чжуйсин, если бы ты планировал покушение, когда бы ты… Чжуйсин?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возвращаясь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 дело взялся я, то убрал бы их в любой момент,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прыткий. Убил бы всех принцев сразу, оставил одного Чжоу Цзэи, чтобы никто не мешал ему занять трон, — и послезавтра мы бы уже возвращались в Шобэй.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Чжуйсин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хотите, я завтра проберусь в резиденцию Чжоу Ханя и перебью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Гуансян-ван и Гун-ван умрут, а Хуай-ван останется цел и невредим, ты хочешь, чтобы весь мир догадался, что убийца 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ранить Чжоу Цзэи для вида? — предложила Чжу Юэ. — Сыграть в горе от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с улыбкой отозвался Линь Цэ. — Не знал, что ты освоила искусство самопожертвования. Но этого мало. Кроме принцев там будут левые и правые министры, главы родов и все, кто может докопаться до истины. Возможно, придется убрать и генералов Армии Чжэньнань, иначе, если все вскроется, они поднимут мятеж, и трон под Чжоу Цзэи зашатается.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Чжуйсин и Чжу Юэ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Чжуйсин, если у тебя нет таких способностей, зачем хвастаться? — съязвила Чжу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распоряжения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весь город знает, что я болен. Завтра заприте ворота и объявите, что мое состояние ухудшилось, никого не пускать. Сунь Юдэ пусть передаст Чжоу Цзэи, что мы отправляем с ним несколько телохранителей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смешаться с охраной и поехать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кивнул. Чжоу Хань пригласил его, значит, он должен там быть. Только под другим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рядом с Чжоу Цзэи, никто к нему не подберется, — заверил Чжуйсин.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Линь Цэ, — у меня для тебя другое поручение. Я поеду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выслушав свою задачу,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Что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низкий уровень мастерства, — холодно заметил Чжуйсин, — ты только все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Чжуйсин! Ты… ты… — Чжу Юэ от ярости затопала ногами, не в силах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— мягко сказал Линь Цэ, — пока меня не будет, ты должна следить, чтобы никто не заподозрил неладное. Если кто-то вроде Се Синя попытается прорваться…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она. — Никого не подпущу к спальне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Цэ, выбрав троих солдат подходящего телосложения, переодел их в доспехи гвардии Юйлинь. Они примкнули к свите Хуай-вана. Сунь Юдэ уже предупредил принца, что генерал Линь беспокоится о его безопасности и посылает четверых лучших воинов. Чжоу Цзэи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Гуансян-вана располагалась на горе Чантин, в двадцати лилях от столицы. С ее высоких террас открывался вид на весь город. Линь Цэ, затерявшись среди охраны, прибыл на вершину горы, где среди облаков и водопадов возвышался роскошный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