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Ло Янь посмотрел на Чу Юя. — Есть ли во мне что-то еще, помимо феромонов, что могло бы тебя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продолжал молчать. 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того, о ком я наводил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 информацию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 Чу Юй. — Вчера, после того как я привез тебя в больницу, я попросил друзей проверить твои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стал спрашивать, что именно тот выяснил, а лишь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у меня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замер.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стал продолжать расспросы, развернулся и медленно пошел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смотрел ему в спину. Простояв так с десяток секунд,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подождать! — Он схватил Ло Яня за руку. — Я знаю, что вы с парнем давно не виделись, к тому же он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осекся. Ло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изменил тебе, уже поставив Метку другому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решился произнести это вслух, потому что понял: стоит ему сказать такое, как это будет выглядеть так, будто он пытается очернить парня Ло Яня, чтобы увести того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разжал пальцы и, посмотрев на Ло Яня,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главной причиной, по которой я начал ухаживать за тобой, была наша совместимость. За всю мою жизнь среди всех встреченных мною Омег только у тебя она превысила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вчера. Сегодня же причины, по которым я хочу добиться твоего расположения,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Ло Янь остался стоять на месте,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разбираешься в мехах. Хотя мы лишь перекинулись парой фраз на эту тему в складе, я считаю, что способен отличить человека, который действительно понимает суть, от того, кто лишь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понимал, что такая причина звучит довольно поверхностно. Однако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шанс, и ты почувствуешь, что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свои слова, Чу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поискать новости обо мне в сети. Я первый Альфа с S-рангом Ментальной силы, выпустившийся из N1458. СМИ уделяют мне много внимания, но с самого детства вокруг меня не было ни одного скандала с Омегами, и я никогда не состоял с ними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слова Чу Юя не вызвали у Ло Яня никаких эмоций, но, как ни странно, последняя фраза задела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осознал, что в прошлой жизни все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него постоянно крутились Омеги с высокой совместимостью, краснея и смущаясь, а пресса то и дело публиковала домыслы о его романах, и в сети толпы его «официальных жен» вечно грызлись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и до самой смерти он ни с одним Омегой так и не завел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Яня внезапно кольнуло в сердце. Он подумал: условия у него были неплохие, так как же он докатился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 Валерию, другую обладательницу ранга Супер-S того же возраста, так у нее на планете Мело Альфы менялись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вдруг заколебался. На самом деле он не был против отношений с Омегой, просто в прошлой жизни так и не встретил того, кто заставил бы его сердце биться чаще, а из-за его особого статуса окружающие слишком часто плели интриги…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может, в этой жизни, в перерывах между спасением самого себя, стоит попробовать с кем-нибудь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Фан Цзина — это тело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помеченным другим Альфой? Уж лучше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